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97D0" w14:textId="5C7C799D" w:rsidR="00C55D41" w:rsidRPr="00DE6D41" w:rsidRDefault="00DE6D41" w:rsidP="00DE6D41">
      <w:pPr>
        <w:spacing w:after="0" w:line="240" w:lineRule="auto"/>
        <w:ind w:firstLine="709"/>
        <w:jc w:val="center"/>
        <w:rPr>
          <w:rFonts w:ascii="Times New Roman" w:hAnsi="Times New Roman" w:cs="Times New Roman"/>
          <w:sz w:val="28"/>
          <w:szCs w:val="24"/>
        </w:rPr>
      </w:pPr>
      <w:r w:rsidRPr="00DE6D41">
        <w:rPr>
          <w:rFonts w:ascii="Times New Roman" w:hAnsi="Times New Roman" w:cs="Times New Roman"/>
          <w:sz w:val="28"/>
          <w:szCs w:val="24"/>
        </w:rPr>
        <w:t>43 Синтез ИВО, Нижневартовск</w:t>
      </w:r>
      <w:r w:rsidR="006902BA">
        <w:rPr>
          <w:rFonts w:ascii="Times New Roman" w:hAnsi="Times New Roman" w:cs="Times New Roman"/>
          <w:sz w:val="28"/>
          <w:szCs w:val="24"/>
        </w:rPr>
        <w:t>, к</w:t>
      </w:r>
      <w:r w:rsidRPr="00DE6D41">
        <w:rPr>
          <w:rFonts w:ascii="Times New Roman" w:hAnsi="Times New Roman" w:cs="Times New Roman"/>
          <w:sz w:val="28"/>
          <w:szCs w:val="24"/>
        </w:rPr>
        <w:t>раткое содержание</w:t>
      </w:r>
    </w:p>
    <w:p w14:paraId="12A411D3" w14:textId="069F25EF" w:rsidR="006902BA" w:rsidRPr="006902BA" w:rsidRDefault="006902BA" w:rsidP="00E91C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день 1 часть</w:t>
      </w:r>
    </w:p>
    <w:p w14:paraId="4A4589BD" w14:textId="5CBB5264" w:rsidR="00DE6D41" w:rsidRDefault="00DE6D41"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чему собираемся прозревать? Насколько мы готовы прозревать?</w:t>
      </w:r>
    </w:p>
    <w:p w14:paraId="153CE8CA" w14:textId="34821B2A" w:rsidR="00DE6D41" w:rsidRDefault="00DE6D41"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Прозрении происходят изменения</w:t>
      </w:r>
      <w:r w:rsidR="00ED2E54">
        <w:rPr>
          <w:rFonts w:ascii="Times New Roman" w:hAnsi="Times New Roman" w:cs="Times New Roman"/>
          <w:sz w:val="24"/>
          <w:szCs w:val="24"/>
        </w:rPr>
        <w:t>, э</w:t>
      </w:r>
      <w:r>
        <w:rPr>
          <w:rFonts w:ascii="Times New Roman" w:hAnsi="Times New Roman" w:cs="Times New Roman"/>
          <w:sz w:val="24"/>
          <w:szCs w:val="24"/>
        </w:rPr>
        <w:t xml:space="preserve">та Часть ведёт к </w:t>
      </w:r>
      <w:r w:rsidR="00190D7C">
        <w:rPr>
          <w:rFonts w:ascii="Times New Roman" w:hAnsi="Times New Roman" w:cs="Times New Roman"/>
          <w:sz w:val="24"/>
          <w:szCs w:val="24"/>
        </w:rPr>
        <w:t>изменениям.</w:t>
      </w:r>
    </w:p>
    <w:p w14:paraId="5959B8C8" w14:textId="648AF053" w:rsidR="00DE6D41" w:rsidRDefault="00DE6D41"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Прозрение – это не только эврика, это открытие, как открывается дверь в новое будущее. Прикол прозренческого выражения: когда в стене зала появляется дверь в индивидуальную комнату.</w:t>
      </w:r>
      <w:r w:rsidR="00ED2E54">
        <w:rPr>
          <w:rFonts w:ascii="Times New Roman" w:hAnsi="Times New Roman" w:cs="Times New Roman"/>
          <w:sz w:val="24"/>
          <w:szCs w:val="24"/>
        </w:rPr>
        <w:t xml:space="preserve"> Эврика – 6-й, а не 14-й горизонт.</w:t>
      </w:r>
    </w:p>
    <w:p w14:paraId="6951071E" w14:textId="03160D3E" w:rsidR="00ED2E54" w:rsidRDefault="00ED2E54"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 вывод из событий сложных, у нас, как у компетентных?</w:t>
      </w:r>
      <w:r w:rsidR="00CD524F">
        <w:rPr>
          <w:rFonts w:ascii="Times New Roman" w:hAnsi="Times New Roman" w:cs="Times New Roman"/>
          <w:sz w:val="24"/>
          <w:szCs w:val="24"/>
        </w:rPr>
        <w:t xml:space="preserve"> Пора вспомнить честь, совесть, служение компетентного. Мы должны заниматься своим делом чести, и по совести заниматься Должностной компетенцией</w:t>
      </w:r>
      <w:r w:rsidR="00A050F9">
        <w:rPr>
          <w:rFonts w:ascii="Times New Roman" w:hAnsi="Times New Roman" w:cs="Times New Roman"/>
          <w:sz w:val="24"/>
          <w:szCs w:val="24"/>
        </w:rPr>
        <w:t xml:space="preserve"> (ДК)</w:t>
      </w:r>
      <w:r w:rsidR="00CD524F">
        <w:rPr>
          <w:rFonts w:ascii="Times New Roman" w:hAnsi="Times New Roman" w:cs="Times New Roman"/>
          <w:sz w:val="24"/>
          <w:szCs w:val="24"/>
        </w:rPr>
        <w:t>.</w:t>
      </w:r>
    </w:p>
    <w:p w14:paraId="61B092ED" w14:textId="63E60DF3" w:rsidR="00CD524F" w:rsidRDefault="00CD524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Старый мир разрушается, откуда будет цивилизация черпать Новый Свет, новые возможности? Нас подготавливали АС служить, давали преференции. Время безалаберности, безответственности – прошло 22.02.2022. Игры в «компетентные бирюльки» завершены.</w:t>
      </w:r>
    </w:p>
    <w:p w14:paraId="4F9D62D9" w14:textId="59F92E71" w:rsidR="00CD524F" w:rsidRDefault="00CD524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Увидеть свою компетентную ответственность за территорию, за страну, и по чести</w:t>
      </w:r>
      <w:r w:rsidR="00A8285D">
        <w:rPr>
          <w:rFonts w:ascii="Times New Roman" w:hAnsi="Times New Roman" w:cs="Times New Roman"/>
          <w:sz w:val="24"/>
          <w:szCs w:val="24"/>
        </w:rPr>
        <w:t>, по достоинству, делать по своей ответственности. Никуда ничего направлять не надо.</w:t>
      </w:r>
    </w:p>
    <w:p w14:paraId="1424BD20" w14:textId="77777777" w:rsidR="00A8285D" w:rsidRDefault="00A8285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Предложение: Прозрение направить на ДК в ИВ Доме ИВО. Должностной компетенцией прям прозревать надо.</w:t>
      </w:r>
    </w:p>
    <w:p w14:paraId="5BE42200" w14:textId="4122ED36" w:rsidR="00A8285D" w:rsidRDefault="00A8285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года назад начался коронавирус – вычищение демонства. Начался 2-й этап: вычищение демонства фашизма, в виде национализма. Нацизм прекрасно ложится на национализм. Нацизм – это философия превосходства одной нации над другой. Сейчас другие формы: экономическая и т.д.</w:t>
      </w:r>
    </w:p>
    <w:p w14:paraId="4D1F3437" w14:textId="30C4BD41" w:rsidR="00A8285D" w:rsidRDefault="00A8285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Созидая Подразделение, созидать конфедеративность – это самое лучшее средство от нацизма.</w:t>
      </w:r>
      <w:r w:rsidR="00744D1B">
        <w:rPr>
          <w:rFonts w:ascii="Times New Roman" w:hAnsi="Times New Roman" w:cs="Times New Roman"/>
          <w:sz w:val="24"/>
          <w:szCs w:val="24"/>
        </w:rPr>
        <w:t xml:space="preserve"> Нацизм убивает в человеке человеческое. Превосходство выщёлкивает человека из Отца.</w:t>
      </w:r>
    </w:p>
    <w:p w14:paraId="69D1CD7A" w14:textId="76BA0653" w:rsidR="00744D1B" w:rsidRDefault="00744D1B"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Индия на кастовости опустилась в демонский Дух. Ведическая традиция (свастика) фашизма – оттуда. Индия – это был центр Духа 2-го Глобуса.</w:t>
      </w:r>
    </w:p>
    <w:p w14:paraId="60FA2067" w14:textId="131AA567" w:rsidR="00744D1B" w:rsidRDefault="00744D1B"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0:36 Углубление конфедеративности в Подразделении, в нормальном, добросовестном исполнении своих обязанностей. Важна фиксация компетентного ИВДИВО и 32-х компетенций ИВО. Плечи накачать Синтезом. Компетенция позволяет действовать большей концентрацией Огня</w:t>
      </w:r>
      <w:r w:rsidR="00055B74">
        <w:rPr>
          <w:rFonts w:ascii="Times New Roman" w:hAnsi="Times New Roman" w:cs="Times New Roman"/>
          <w:sz w:val="24"/>
          <w:szCs w:val="24"/>
        </w:rPr>
        <w:t>.</w:t>
      </w:r>
    </w:p>
    <w:p w14:paraId="00480E47" w14:textId="7F27E4F4" w:rsidR="00055B74" w:rsidRDefault="00055B74"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Ипостась – это прогресс. На чём концентрируемся, то и будет расти. Компетенция вызывает принцип компетентного действия. От АС Мория: на сегодняшний день огромное количество некомпетентных действий.</w:t>
      </w:r>
    </w:p>
    <w:p w14:paraId="38325D09" w14:textId="54B24E9F" w:rsidR="00055B74" w:rsidRDefault="00055B74"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0:47 Наша задача – больше компетентных действий компетенциями. Руководить без компетенций невозможно.</w:t>
      </w:r>
    </w:p>
    <w:p w14:paraId="442F0244" w14:textId="1138428B" w:rsidR="00055B74" w:rsidRDefault="00055B7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Обратить внимание, как действовать компетенциями. По компетенциям надо эманировать Огонь. Куда? И как? Как эманировать, чтоб эманация Огня (18-я частность) дошла до границ территории.</w:t>
      </w:r>
    </w:p>
    <w:p w14:paraId="365D8C76" w14:textId="36451F30" w:rsidR="00055B74" w:rsidRDefault="00055B7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1.Границы территории понимать, знать! Масштаб эманаций зависит от масштаба ваших предыдущих 17-ти частностей, разработанности частностей. Думать о регионе, иметь смыслы, сути,…</w:t>
      </w:r>
    </w:p>
    <w:p w14:paraId="14CA3F12" w14:textId="5F854277" w:rsidR="00055B74" w:rsidRDefault="00A073E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55B74">
        <w:rPr>
          <w:rFonts w:ascii="Times New Roman" w:hAnsi="Times New Roman" w:cs="Times New Roman"/>
          <w:sz w:val="24"/>
          <w:szCs w:val="24"/>
        </w:rPr>
        <w:t>Это должно быть оформлено в Образ. Эманацию нельзя «уговорить» дойти до туда-то</w:t>
      </w:r>
      <w:r>
        <w:rPr>
          <w:rFonts w:ascii="Times New Roman" w:hAnsi="Times New Roman" w:cs="Times New Roman"/>
          <w:sz w:val="24"/>
          <w:szCs w:val="24"/>
        </w:rPr>
        <w:t>. Образы масштабных частностей направить, утвердить.</w:t>
      </w:r>
    </w:p>
    <w:p w14:paraId="2D291089" w14:textId="267DBBB1" w:rsidR="00A073E4" w:rsidRDefault="00A073E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3.Основа: Вера, по Вере дано, по Вере эманация пошла. Дойдёт?</w:t>
      </w:r>
    </w:p>
    <w:p w14:paraId="3E3F6186" w14:textId="05ACB054" w:rsidR="00A073E4" w:rsidRDefault="00A073E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4.Синтез по Образу и Подобию с ИВ Отцом, а Отец по границам территории – Столп, где Отец присутствует тобою, по границам Столпа.</w:t>
      </w:r>
    </w:p>
    <w:p w14:paraId="4CF54D2C" w14:textId="70267F17" w:rsidR="00A073E4" w:rsidRDefault="00A073E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5.Плотность эманаций. Мы эманируем Субъядерность ИВО Огнём ИВО.</w:t>
      </w:r>
    </w:p>
    <w:p w14:paraId="799E75D6" w14:textId="1A228358" w:rsidR="00A073E4" w:rsidRDefault="00A073E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6.Ядра Синтеза ИВО, их насыщенность Отцовская. Начните со своих Ядер Синтеза. Три базовых подхода:</w:t>
      </w:r>
    </w:p>
    <w:p w14:paraId="4DD25C0F" w14:textId="63AEC1FE" w:rsidR="00A073E4" w:rsidRDefault="00A073E4"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1)не эманация, а </w:t>
      </w:r>
      <w:r w:rsidRPr="009A45EB">
        <w:rPr>
          <w:rFonts w:ascii="Times New Roman" w:hAnsi="Times New Roman" w:cs="Times New Roman"/>
          <w:b/>
          <w:sz w:val="24"/>
          <w:szCs w:val="24"/>
        </w:rPr>
        <w:t>развёртывание</w:t>
      </w:r>
      <w:r>
        <w:rPr>
          <w:rFonts w:ascii="Times New Roman" w:hAnsi="Times New Roman" w:cs="Times New Roman"/>
          <w:sz w:val="24"/>
          <w:szCs w:val="24"/>
        </w:rPr>
        <w:t xml:space="preserve"> – это репликационное действие, витиё, вбуравливание того, что даёт Отец; развёртывание предполагает открытость, и должен быть пресыщен Огнём ИВО</w:t>
      </w:r>
      <w:r w:rsidR="009A45EB">
        <w:rPr>
          <w:rFonts w:ascii="Times New Roman" w:hAnsi="Times New Roman" w:cs="Times New Roman"/>
          <w:sz w:val="24"/>
          <w:szCs w:val="24"/>
        </w:rPr>
        <w:t xml:space="preserve"> и открыт, тогда репликационное действие доступно.</w:t>
      </w:r>
    </w:p>
    <w:p w14:paraId="11D99827" w14:textId="39D6876E" w:rsidR="009A45EB"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выражение</w:t>
      </w:r>
      <w:r>
        <w:rPr>
          <w:rFonts w:ascii="Times New Roman" w:hAnsi="Times New Roman" w:cs="Times New Roman"/>
          <w:sz w:val="24"/>
          <w:szCs w:val="24"/>
        </w:rPr>
        <w:t xml:space="preserve"> определяет цельность внутреннего и внешнего; выразить можно только при внешне-внутренней наработанной устойчивости АС ИВО. Способы: эманацией или статью написать. Эманация и развёртка – входят в выражение, как часть.</w:t>
      </w:r>
    </w:p>
    <w:p w14:paraId="4544C9EE" w14:textId="77777777" w:rsidR="00B234AE"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фиксация</w:t>
      </w:r>
      <w:r w:rsidRPr="009A45EB">
        <w:rPr>
          <w:rFonts w:ascii="Times New Roman" w:hAnsi="Times New Roman" w:cs="Times New Roman"/>
          <w:sz w:val="24"/>
          <w:szCs w:val="24"/>
        </w:rPr>
        <w:t xml:space="preserve">. Прямая </w:t>
      </w:r>
      <w:r>
        <w:rPr>
          <w:rFonts w:ascii="Times New Roman" w:hAnsi="Times New Roman" w:cs="Times New Roman"/>
          <w:sz w:val="24"/>
          <w:szCs w:val="24"/>
        </w:rPr>
        <w:t xml:space="preserve">фиксация ИВО или ИВ АС, это отсчёт, начало, завершение. Её не мы определяем, а ИВ Отец нами. В фиксацию нужно уметь входить: </w:t>
      </w:r>
    </w:p>
    <w:p w14:paraId="5274D81C" w14:textId="77777777" w:rsidR="00B234AE"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ИВО, </w:t>
      </w:r>
    </w:p>
    <w:p w14:paraId="20A6BF7D" w14:textId="77777777" w:rsidR="00B234AE"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ИВАС КХ Ф, </w:t>
      </w:r>
    </w:p>
    <w:p w14:paraId="6229DD1D" w14:textId="77777777" w:rsidR="00B234AE"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ИВАС Подразделения, </w:t>
      </w:r>
    </w:p>
    <w:p w14:paraId="7616691D" w14:textId="7B148AF5" w:rsidR="009A45EB"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ИВАС ДК.</w:t>
      </w:r>
    </w:p>
    <w:p w14:paraId="56D8A456" w14:textId="4287A598" w:rsidR="009A45EB" w:rsidRPr="009A45EB" w:rsidRDefault="009A45EB" w:rsidP="00055B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Образ и масштаб становится фиксация.</w:t>
      </w:r>
    </w:p>
    <w:p w14:paraId="68C1F6D1" w14:textId="7C0EE37B" w:rsidR="00DE6D41" w:rsidRDefault="00B234A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 Статус. Синтез-Статус, Мг Статус, ИВДИВО-Статус, Статус ИВО. Си-статус – это синтез всех Статусов, это синтез компетенций под названием Статус.</w:t>
      </w:r>
    </w:p>
    <w:p w14:paraId="6C0F4047" w14:textId="77777777" w:rsidR="00B234AE" w:rsidRDefault="00B234A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каких границах мы можем прозревать?</w:t>
      </w:r>
    </w:p>
    <w:p w14:paraId="6EDBA9D3" w14:textId="6543577F" w:rsidR="00B234AE" w:rsidRDefault="00B234A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каких границах мы можем развиваться?</w:t>
      </w:r>
    </w:p>
    <w:p w14:paraId="63809EFE" w14:textId="17EE5382" w:rsidR="00B234AE" w:rsidRDefault="00B234A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личные границы развитости</w:t>
      </w:r>
      <w:r w:rsidR="005230DE">
        <w:rPr>
          <w:rFonts w:ascii="Times New Roman" w:hAnsi="Times New Roman" w:cs="Times New Roman"/>
          <w:sz w:val="24"/>
          <w:szCs w:val="24"/>
        </w:rPr>
        <w:t xml:space="preserve"> для каждой Части. В Частях есть предельность развития. В чём предельность?</w:t>
      </w:r>
    </w:p>
    <w:p w14:paraId="7B055DD9" w14:textId="7E8FE381" w:rsidR="005230DE" w:rsidRDefault="005230D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Предел развития наших Частей – это компетенция.</w:t>
      </w:r>
    </w:p>
    <w:p w14:paraId="0CC50CFC" w14:textId="3765B725" w:rsidR="005230DE" w:rsidRDefault="005230D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Проснулся, и: как я сегодня с АС, ИВО и как ХМАО, ЯНАО – территория.</w:t>
      </w:r>
    </w:p>
    <w:p w14:paraId="542FC96D" w14:textId="6D7DC132" w:rsidR="005230DE" w:rsidRDefault="005230D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Берёшь следующую компетенцию – и следующий этап развития, масштаб, предел.</w:t>
      </w:r>
    </w:p>
    <w:p w14:paraId="2606C9F0" w14:textId="33B14405" w:rsidR="005230DE" w:rsidRDefault="005230D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1:38 Если хотите выйти на следующий, новый этап жизни, надо действовать компетенциями. Спросить у АС КХ – какая компетенция выведет на новый путь, сколько есть, какие надо развивать собственные Части, системы, аппараты, чтоб получить новые компетенции.</w:t>
      </w:r>
    </w:p>
    <w:p w14:paraId="18ACAE8E" w14:textId="23B388C7" w:rsidR="005230DE" w:rsidRDefault="005230DE"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даёт. Но то, что даёт, на это надо новые компетенции. Тренд компетенций.</w:t>
      </w:r>
    </w:p>
    <w:p w14:paraId="7B814E7A" w14:textId="630DB0E4" w:rsidR="00E03DCC" w:rsidRDefault="00E03DCC"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ни делается – всё к лучшему» - это к Части Вера (принять).</w:t>
      </w:r>
    </w:p>
    <w:p w14:paraId="4EAD2267" w14:textId="2B5EBDCC" w:rsidR="00E03DCC" w:rsidRDefault="00E03DCC"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Душе хорошо, когда всё идёт по плану.</w:t>
      </w:r>
    </w:p>
    <w:p w14:paraId="1F48151D" w14:textId="7B77A85D" w:rsidR="00E03DCC" w:rsidRDefault="00E03DCC"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Разуму относится фраза «Что тебя не убивает, делает тебя сильнее».</w:t>
      </w:r>
    </w:p>
    <w:p w14:paraId="49DB41C9" w14:textId="0FC67ED9" w:rsidR="00E03DCC" w:rsidRDefault="00E03DCC"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Поверить надо, что всё, что происходит с нами – это самое лучшее. Принять это можно в самые тяжёлые моменты, доверив жизнь Отцу – ты Отцу доверяешь. Все испытания, что мы проходим </w:t>
      </w:r>
      <w:r w:rsidR="00583D91">
        <w:rPr>
          <w:rFonts w:ascii="Times New Roman" w:hAnsi="Times New Roman" w:cs="Times New Roman"/>
          <w:sz w:val="24"/>
          <w:szCs w:val="24"/>
        </w:rPr>
        <w:t>–</w:t>
      </w:r>
      <w:r>
        <w:rPr>
          <w:rFonts w:ascii="Times New Roman" w:hAnsi="Times New Roman" w:cs="Times New Roman"/>
          <w:sz w:val="24"/>
          <w:szCs w:val="24"/>
        </w:rPr>
        <w:t xml:space="preserve"> </w:t>
      </w:r>
      <w:r w:rsidR="00583D91">
        <w:rPr>
          <w:rFonts w:ascii="Times New Roman" w:hAnsi="Times New Roman" w:cs="Times New Roman"/>
          <w:sz w:val="24"/>
          <w:szCs w:val="24"/>
        </w:rPr>
        <w:t>это лучшее из того, что может быть.</w:t>
      </w:r>
    </w:p>
    <w:p w14:paraId="222C124B" w14:textId="1F6D3D1E" w:rsidR="00583D91" w:rsidRDefault="00583D91"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1:51 О предельности нашего развития Частей.</w:t>
      </w:r>
    </w:p>
    <w:p w14:paraId="4CFCF5C4" w14:textId="54ED3407" w:rsidR="00583D91" w:rsidRDefault="00583D91"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Компетентность политических действий разных стран.</w:t>
      </w:r>
    </w:p>
    <w:p w14:paraId="45207343" w14:textId="20A33F01" w:rsidR="00641A2A" w:rsidRDefault="00583D91"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Синтез-Статус входят все Статусы: </w:t>
      </w:r>
      <w:r w:rsidR="00641A2A">
        <w:rPr>
          <w:rFonts w:ascii="Times New Roman" w:hAnsi="Times New Roman" w:cs="Times New Roman"/>
          <w:sz w:val="24"/>
          <w:szCs w:val="24"/>
        </w:rPr>
        <w:t xml:space="preserve">Огнём, личные, профессиональные, имущественные, землянин, гражданин РФ. По большому счёту, все, и США, и Евросоюз, работают на повышение Статуса гражданина РФ. Внешнее давление приводит к внутренней мобилизации, Дух начинает активироваться Волей, повышается статусность Духа. Дух при сопротивлении. Как только на Дух давление, </w:t>
      </w:r>
      <w:r w:rsidR="005D3CCE">
        <w:rPr>
          <w:rFonts w:ascii="Times New Roman" w:hAnsi="Times New Roman" w:cs="Times New Roman"/>
          <w:sz w:val="24"/>
          <w:szCs w:val="24"/>
        </w:rPr>
        <w:t>он мобилизуется и начинает впитывать Волю Отца, и действия начинаются соответствующие, статусность вырастает</w:t>
      </w:r>
      <w:r w:rsidR="00A743F6">
        <w:rPr>
          <w:rFonts w:ascii="Times New Roman" w:hAnsi="Times New Roman" w:cs="Times New Roman"/>
          <w:sz w:val="24"/>
          <w:szCs w:val="24"/>
        </w:rPr>
        <w:t xml:space="preserve"> от компетентного действия. Если не вырастает, то некомпетентные действия.</w:t>
      </w:r>
    </w:p>
    <w:p w14:paraId="5B853F25" w14:textId="77777777" w:rsidR="009C3C8A" w:rsidRDefault="009C3C8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Статус – это кем ты сам себя считаешь, ты – такой.</w:t>
      </w:r>
    </w:p>
    <w:p w14:paraId="3847BBD3" w14:textId="29618A0C" w:rsidR="009C3C8A" w:rsidRPr="006902BA" w:rsidRDefault="009C3C8A" w:rsidP="00E91C37">
      <w:pPr>
        <w:spacing w:after="0" w:line="240" w:lineRule="auto"/>
        <w:ind w:firstLine="709"/>
        <w:jc w:val="both"/>
        <w:rPr>
          <w:rFonts w:ascii="Times New Roman" w:hAnsi="Times New Roman" w:cs="Times New Roman"/>
          <w:sz w:val="24"/>
          <w:szCs w:val="24"/>
        </w:rPr>
      </w:pPr>
      <w:r w:rsidRPr="009C3C8A">
        <w:rPr>
          <w:rFonts w:ascii="Times New Roman" w:hAnsi="Times New Roman" w:cs="Times New Roman"/>
          <w:b/>
          <w:sz w:val="24"/>
          <w:szCs w:val="24"/>
        </w:rPr>
        <w:t xml:space="preserve">Практика 1. </w:t>
      </w:r>
      <w:r w:rsidRPr="007D332E">
        <w:rPr>
          <w:rFonts w:ascii="Times New Roman" w:hAnsi="Times New Roman" w:cs="Times New Roman"/>
          <w:b/>
          <w:i/>
          <w:sz w:val="24"/>
          <w:szCs w:val="24"/>
        </w:rPr>
        <w:t>2:14:35 – 2:20:54</w:t>
      </w:r>
      <w:r w:rsidR="006902BA">
        <w:rPr>
          <w:rFonts w:ascii="Times New Roman" w:hAnsi="Times New Roman" w:cs="Times New Roman"/>
          <w:b/>
          <w:i/>
          <w:sz w:val="24"/>
          <w:szCs w:val="24"/>
        </w:rPr>
        <w:t xml:space="preserve"> </w:t>
      </w:r>
      <w:r w:rsidR="006902BA">
        <w:rPr>
          <w:rFonts w:ascii="Times New Roman" w:hAnsi="Times New Roman" w:cs="Times New Roman"/>
          <w:sz w:val="24"/>
          <w:szCs w:val="24"/>
        </w:rPr>
        <w:t>С АС Сергей Юлиана. Синтез-Статус.</w:t>
      </w:r>
    </w:p>
    <w:p w14:paraId="38996939" w14:textId="77777777" w:rsidR="009C3C8A" w:rsidRDefault="009C3C8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Синтез-Статус работает на то, что отстраивает конфедеративную среду с другим человеком, с другими компетентными лицами, по нашим компетенциям.</w:t>
      </w:r>
    </w:p>
    <w:p w14:paraId="7F4F4F54" w14:textId="09D1D411" w:rsidR="00A743F6" w:rsidRDefault="009C3C8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 воспитания на планете: метод кнута и пряника – в предыдущей эпохе. Степень доверия Отцу. Наказательная функция – это не функция Отца, а была у Кармического и Логоического правления (исполняли карательные функции). «Когда наказывают – что-то забирают» – это устаревшее выражение кнута. Кнут нарушает степень доверия.</w:t>
      </w:r>
    </w:p>
    <w:p w14:paraId="51C13BEF" w14:textId="6506E59B" w:rsidR="009C3C8A" w:rsidRDefault="009C3C8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2:45 Система воспитания «пряник». Постава пряников: что за свою приличную жизнь должен получить пряник, приличный </w:t>
      </w:r>
      <w:r w:rsidR="00D12EED">
        <w:rPr>
          <w:rFonts w:ascii="Times New Roman" w:hAnsi="Times New Roman" w:cs="Times New Roman"/>
          <w:sz w:val="24"/>
          <w:szCs w:val="24"/>
        </w:rPr>
        <w:t>–</w:t>
      </w:r>
      <w:r>
        <w:rPr>
          <w:rFonts w:ascii="Times New Roman" w:hAnsi="Times New Roman" w:cs="Times New Roman"/>
          <w:sz w:val="24"/>
          <w:szCs w:val="24"/>
        </w:rPr>
        <w:t xml:space="preserve"> чтоб</w:t>
      </w:r>
      <w:r w:rsidR="00D12EED">
        <w:rPr>
          <w:rFonts w:ascii="Times New Roman" w:hAnsi="Times New Roman" w:cs="Times New Roman"/>
          <w:sz w:val="24"/>
          <w:szCs w:val="24"/>
        </w:rPr>
        <w:t xml:space="preserve"> наградили, это эффект животности.</w:t>
      </w:r>
    </w:p>
    <w:p w14:paraId="02D379E0" w14:textId="77777777" w:rsidR="00D12EED" w:rsidRDefault="00D12EE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Подстава кнута и пряника так сильна, что надо воспитываться у АС. </w:t>
      </w:r>
    </w:p>
    <w:p w14:paraId="54A365AA" w14:textId="43F49E3C" w:rsidR="00D12EED" w:rsidRDefault="00D12EE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так ты в Синтезе Частей развиваешься, просто так Отец тебе всё даёт. Отец даёт, а ты взять можешь только по твоей компетенции. Вырасти компетенции – и возьми.</w:t>
      </w:r>
    </w:p>
    <w:p w14:paraId="1A6733AC" w14:textId="328DB53D" w:rsidR="00D12EED" w:rsidRDefault="00D12EE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Статус и статусность Чка считывается Прозрением. Синтез-Статус выравнивает тебя для общения с другими конфедеративностью, создаёт конфедеративную среду с ИВ Отцом. Конфедеративная среда – среда созидания. Синтез-Статус – основание созидательного процесса; считывание статусности другого; считать самому или дать другим считать тебя.</w:t>
      </w:r>
    </w:p>
    <w:p w14:paraId="016EC659" w14:textId="57035F84" w:rsidR="00D12EED" w:rsidRDefault="00D12EE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Статус – это Дух. Дух Статуса – внешний. Внутренний Дух – в Иерархизации, Волей синтезируется. Внешний – Свет Посвящений. Свет был внешний в предыдущей эпохе – Луч. Ты находил </w:t>
      </w:r>
      <w:r w:rsidR="007C50C2">
        <w:rPr>
          <w:rFonts w:ascii="Times New Roman" w:hAnsi="Times New Roman" w:cs="Times New Roman"/>
          <w:sz w:val="24"/>
          <w:szCs w:val="24"/>
        </w:rPr>
        <w:t>Учителя, получил поручение, и чтоб исполнить, ты с Учителем входил в Луч.</w:t>
      </w:r>
    </w:p>
    <w:p w14:paraId="3774204C" w14:textId="128C0881" w:rsidR="007C50C2" w:rsidRDefault="007C50C2"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 имеешь Посвящение, поручение, входишь в организацию – исполняешь, тогда внутренний свет возжигается.</w:t>
      </w:r>
    </w:p>
    <w:p w14:paraId="212EF85C" w14:textId="2C65C855" w:rsidR="007C50C2" w:rsidRDefault="007C50C2"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Мало компетенции стяжать. Их надо применять. В течение месяца Юлий Сиана нас подготавливали, занимались, или сам крутился. Повторяющиеся состояния и ситуации – от «не прошёл ситуацию».</w:t>
      </w:r>
      <w:r w:rsidR="00B77C0D">
        <w:rPr>
          <w:rFonts w:ascii="Times New Roman" w:hAnsi="Times New Roman" w:cs="Times New Roman"/>
          <w:sz w:val="24"/>
          <w:szCs w:val="24"/>
        </w:rPr>
        <w:t xml:space="preserve"> Когда зудит внутри – ты подошёл к какой-то границе. Чем выше развитие, тем глубже накал. Мозгоплюйство – сброс потенциала. Когда ты на пределе – точка перехода в новое.</w:t>
      </w:r>
    </w:p>
    <w:p w14:paraId="57C33816" w14:textId="54705BF3" w:rsidR="00B77C0D" w:rsidRDefault="00B77C0D"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Смотреть на свои состо</w:t>
      </w:r>
      <w:r w:rsidR="008734D7">
        <w:rPr>
          <w:rFonts w:ascii="Times New Roman" w:hAnsi="Times New Roman" w:cs="Times New Roman"/>
          <w:sz w:val="24"/>
          <w:szCs w:val="24"/>
        </w:rPr>
        <w:t>яния с точки зрения компетенции, может это не негатив, а на новый предел вы вышли.</w:t>
      </w:r>
    </w:p>
    <w:p w14:paraId="1814E5E0" w14:textId="77777777" w:rsidR="0026329F" w:rsidRDefault="008734D7"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3:17 За что даются </w:t>
      </w:r>
      <w:r w:rsidRPr="002D41E8">
        <w:rPr>
          <w:rFonts w:ascii="Times New Roman" w:hAnsi="Times New Roman" w:cs="Times New Roman"/>
          <w:b/>
          <w:sz w:val="24"/>
          <w:szCs w:val="24"/>
        </w:rPr>
        <w:t>Посвящения</w:t>
      </w:r>
      <w:r w:rsidR="0026329F">
        <w:rPr>
          <w:rFonts w:ascii="Times New Roman" w:hAnsi="Times New Roman" w:cs="Times New Roman"/>
          <w:sz w:val="24"/>
          <w:szCs w:val="24"/>
        </w:rPr>
        <w:t>:</w:t>
      </w:r>
    </w:p>
    <w:p w14:paraId="758467B8" w14:textId="6AD6B9FB" w:rsidR="008734D7" w:rsidRDefault="0026329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Посвящения ИВО –</w:t>
      </w:r>
      <w:r w:rsidR="008734D7">
        <w:rPr>
          <w:rFonts w:ascii="Times New Roman" w:hAnsi="Times New Roman" w:cs="Times New Roman"/>
          <w:sz w:val="24"/>
          <w:szCs w:val="24"/>
        </w:rPr>
        <w:t xml:space="preserve"> </w:t>
      </w:r>
      <w:r>
        <w:rPr>
          <w:rFonts w:ascii="Times New Roman" w:hAnsi="Times New Roman" w:cs="Times New Roman"/>
          <w:sz w:val="24"/>
          <w:szCs w:val="24"/>
        </w:rPr>
        <w:t>за разработку архетипов ИВО (учимся действовать цельностью архетипа, Частями);</w:t>
      </w:r>
    </w:p>
    <w:p w14:paraId="016492DF" w14:textId="425099E1" w:rsidR="0026329F" w:rsidRDefault="0026329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Мг Посвящения – за разработку отдельных видов организации материи;</w:t>
      </w:r>
    </w:p>
    <w:p w14:paraId="292C34F7" w14:textId="1EBDAB3A" w:rsidR="0026329F" w:rsidRDefault="0026329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Синтез-Посвящения – за разработку эволюций, Миров, Свнет Миров.</w:t>
      </w:r>
    </w:p>
    <w:p w14:paraId="6D5E9587" w14:textId="44475A56" w:rsidR="0026329F" w:rsidRDefault="0026329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ИВДИВО-Посвящения – за разработку 64-х видов материи.</w:t>
      </w:r>
    </w:p>
    <w:p w14:paraId="00616798" w14:textId="59F4A6DB" w:rsidR="0026329F" w:rsidRDefault="0026329F"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Посвящения – везде материя, каждое несёт Свет внешний. Свет Синтез-Посвящений.</w:t>
      </w:r>
    </w:p>
    <w:p w14:paraId="7A19242F" w14:textId="35ABF91D" w:rsidR="009C69A6" w:rsidRDefault="0026329F" w:rsidP="00E91C37">
      <w:pPr>
        <w:spacing w:after="0" w:line="240" w:lineRule="auto"/>
        <w:ind w:firstLine="709"/>
        <w:jc w:val="both"/>
        <w:rPr>
          <w:rFonts w:ascii="Times New Roman" w:hAnsi="Times New Roman" w:cs="Times New Roman"/>
          <w:sz w:val="24"/>
          <w:szCs w:val="24"/>
        </w:rPr>
      </w:pPr>
      <w:r w:rsidRPr="002D41E8">
        <w:rPr>
          <w:rFonts w:ascii="Times New Roman" w:hAnsi="Times New Roman" w:cs="Times New Roman"/>
          <w:b/>
          <w:sz w:val="24"/>
          <w:szCs w:val="24"/>
        </w:rPr>
        <w:t>Статусы</w:t>
      </w:r>
      <w:r>
        <w:rPr>
          <w:rFonts w:ascii="Times New Roman" w:hAnsi="Times New Roman" w:cs="Times New Roman"/>
          <w:sz w:val="24"/>
          <w:szCs w:val="24"/>
        </w:rPr>
        <w:t xml:space="preserve"> – это внешний Дух. В Частях Системы действуют Духом</w:t>
      </w:r>
      <w:r w:rsidR="009C69A6">
        <w:rPr>
          <w:rFonts w:ascii="Times New Roman" w:hAnsi="Times New Roman" w:cs="Times New Roman"/>
          <w:sz w:val="24"/>
          <w:szCs w:val="24"/>
        </w:rPr>
        <w:t>.</w:t>
      </w:r>
      <w:r>
        <w:rPr>
          <w:rFonts w:ascii="Times New Roman" w:hAnsi="Times New Roman" w:cs="Times New Roman"/>
          <w:sz w:val="24"/>
          <w:szCs w:val="24"/>
        </w:rPr>
        <w:t xml:space="preserve"> </w:t>
      </w:r>
      <w:r w:rsidR="009C69A6">
        <w:rPr>
          <w:rFonts w:ascii="Times New Roman" w:hAnsi="Times New Roman" w:cs="Times New Roman"/>
          <w:sz w:val="24"/>
          <w:szCs w:val="24"/>
        </w:rPr>
        <w:t>Р</w:t>
      </w:r>
      <w:r>
        <w:rPr>
          <w:rFonts w:ascii="Times New Roman" w:hAnsi="Times New Roman" w:cs="Times New Roman"/>
          <w:sz w:val="24"/>
          <w:szCs w:val="24"/>
        </w:rPr>
        <w:t>аботать надо частностями (Части – Огонь, Системы – Дух)</w:t>
      </w:r>
      <w:r w:rsidR="009C69A6">
        <w:rPr>
          <w:rFonts w:ascii="Times New Roman" w:hAnsi="Times New Roman" w:cs="Times New Roman"/>
          <w:sz w:val="24"/>
          <w:szCs w:val="24"/>
        </w:rPr>
        <w:t>.</w:t>
      </w:r>
    </w:p>
    <w:p w14:paraId="19B20FCE" w14:textId="59B90508" w:rsidR="0026329F"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частностей – Синтез-Статус;</w:t>
      </w:r>
    </w:p>
    <w:p w14:paraId="153F7F8A" w14:textId="09D4B37F" w:rsidR="009C69A6"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Аппаратов – Статус ИВДИВО;</w:t>
      </w:r>
    </w:p>
    <w:p w14:paraId="3FF6B679" w14:textId="5DF52646" w:rsidR="009C69A6"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Частей – Статус ИВО.</w:t>
      </w:r>
    </w:p>
    <w:p w14:paraId="20CA3C33" w14:textId="46009F56" w:rsidR="009C69A6"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3:27 </w:t>
      </w:r>
      <w:r w:rsidRPr="002D41E8">
        <w:rPr>
          <w:rFonts w:ascii="Times New Roman" w:hAnsi="Times New Roman" w:cs="Times New Roman"/>
          <w:b/>
          <w:sz w:val="24"/>
          <w:szCs w:val="24"/>
        </w:rPr>
        <w:t>Творящие Синтезы</w:t>
      </w:r>
      <w:r>
        <w:rPr>
          <w:rFonts w:ascii="Times New Roman" w:hAnsi="Times New Roman" w:cs="Times New Roman"/>
          <w:sz w:val="24"/>
          <w:szCs w:val="24"/>
        </w:rPr>
        <w:t>. Это действие Огнём, Огонь во внешнем выражении действия ИВ Домом ИВО.</w:t>
      </w:r>
    </w:p>
    <w:p w14:paraId="21809A30" w14:textId="0E4147B9" w:rsidR="009C69A6"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Мг Творящие Си дают за работу с экополисами ответственности Мг Фа;</w:t>
      </w:r>
    </w:p>
    <w:p w14:paraId="20ED6E8D" w14:textId="3FA2A0D8" w:rsidR="009C69A6"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Синтез-Творящие Си дают </w:t>
      </w:r>
      <w:r w:rsidR="002D41E8">
        <w:rPr>
          <w:rFonts w:ascii="Times New Roman" w:hAnsi="Times New Roman" w:cs="Times New Roman"/>
          <w:sz w:val="24"/>
          <w:szCs w:val="24"/>
        </w:rPr>
        <w:t xml:space="preserve">за </w:t>
      </w:r>
      <w:r>
        <w:rPr>
          <w:rFonts w:ascii="Times New Roman" w:hAnsi="Times New Roman" w:cs="Times New Roman"/>
          <w:sz w:val="24"/>
          <w:szCs w:val="24"/>
        </w:rPr>
        <w:t>действие в ИВДИВО, с АС КХ Ф.</w:t>
      </w:r>
    </w:p>
    <w:p w14:paraId="783C716D" w14:textId="4503343E" w:rsidR="009C69A6" w:rsidRDefault="009C69A6"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ИВДИВО</w:t>
      </w:r>
      <w:r w:rsidR="002D41E8">
        <w:rPr>
          <w:rFonts w:ascii="Times New Roman" w:hAnsi="Times New Roman" w:cs="Times New Roman"/>
          <w:sz w:val="24"/>
          <w:szCs w:val="24"/>
        </w:rPr>
        <w:t>-</w:t>
      </w:r>
      <w:r>
        <w:rPr>
          <w:rFonts w:ascii="Times New Roman" w:hAnsi="Times New Roman" w:cs="Times New Roman"/>
          <w:sz w:val="24"/>
          <w:szCs w:val="24"/>
        </w:rPr>
        <w:t xml:space="preserve">Творящие Си </w:t>
      </w:r>
      <w:r w:rsidR="002D41E8">
        <w:rPr>
          <w:rFonts w:ascii="Times New Roman" w:hAnsi="Times New Roman" w:cs="Times New Roman"/>
          <w:sz w:val="24"/>
          <w:szCs w:val="24"/>
        </w:rPr>
        <w:t>з</w:t>
      </w:r>
      <w:r>
        <w:rPr>
          <w:rFonts w:ascii="Times New Roman" w:hAnsi="Times New Roman" w:cs="Times New Roman"/>
          <w:sz w:val="24"/>
          <w:szCs w:val="24"/>
        </w:rPr>
        <w:t>а действия Аватар-Ипостасями</w:t>
      </w:r>
      <w:r w:rsidR="002D41E8">
        <w:rPr>
          <w:rFonts w:ascii="Times New Roman" w:hAnsi="Times New Roman" w:cs="Times New Roman"/>
          <w:sz w:val="24"/>
          <w:szCs w:val="24"/>
        </w:rPr>
        <w:t>, разр.тематики, тез.</w:t>
      </w:r>
    </w:p>
    <w:p w14:paraId="26F8006C" w14:textId="0AB684E4"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ИВ Отца – архетипические ТвСи ИВДИВО.</w:t>
      </w:r>
    </w:p>
    <w:p w14:paraId="1714D322" w14:textId="322959A9"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r w:rsidRPr="002D41E8">
        <w:rPr>
          <w:rFonts w:ascii="Times New Roman" w:hAnsi="Times New Roman" w:cs="Times New Roman"/>
          <w:b/>
          <w:sz w:val="24"/>
          <w:szCs w:val="24"/>
        </w:rPr>
        <w:t>Синтезности</w:t>
      </w:r>
      <w:r>
        <w:rPr>
          <w:rFonts w:ascii="Times New Roman" w:hAnsi="Times New Roman" w:cs="Times New Roman"/>
          <w:sz w:val="24"/>
          <w:szCs w:val="24"/>
        </w:rPr>
        <w:t>.</w:t>
      </w:r>
    </w:p>
    <w:p w14:paraId="776184EE" w14:textId="5941D07B"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Синтезность ИВО – за прямое выражение;</w:t>
      </w:r>
    </w:p>
    <w:p w14:paraId="153D0F39" w14:textId="4CE7DFDD"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Синтезность ИВДИВО – с ИВ Аватар-Ипостасями;</w:t>
      </w:r>
    </w:p>
    <w:p w14:paraId="4E18A61C" w14:textId="104E03A9"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Синтез-Синтезность – с ИВ АС.</w:t>
      </w:r>
    </w:p>
    <w:p w14:paraId="1BEF2644" w14:textId="7C66B443"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Мг Синтезность – с ИВ АС Подразделения, за работу и выражение;</w:t>
      </w:r>
      <w:r w:rsidRPr="002D41E8">
        <w:rPr>
          <w:rFonts w:ascii="Times New Roman" w:hAnsi="Times New Roman" w:cs="Times New Roman"/>
          <w:sz w:val="24"/>
          <w:szCs w:val="24"/>
        </w:rPr>
        <w:t xml:space="preserve"> </w:t>
      </w:r>
      <w:r>
        <w:rPr>
          <w:rFonts w:ascii="Times New Roman" w:hAnsi="Times New Roman" w:cs="Times New Roman"/>
          <w:sz w:val="24"/>
          <w:szCs w:val="24"/>
        </w:rPr>
        <w:t>по ДК – с АС Иосиф Славия.</w:t>
      </w:r>
    </w:p>
    <w:p w14:paraId="6A44606A" w14:textId="77777777"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Обратить внимание на разработанность компетенций.</w:t>
      </w:r>
    </w:p>
    <w:p w14:paraId="31DA7C7D" w14:textId="7654F94C" w:rsidR="002D41E8" w:rsidRDefault="002D41E8"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Практика 2. </w:t>
      </w:r>
      <w:r w:rsidR="007D332E" w:rsidRPr="007D332E">
        <w:rPr>
          <w:rFonts w:ascii="Times New Roman" w:hAnsi="Times New Roman" w:cs="Times New Roman"/>
          <w:b/>
          <w:i/>
          <w:sz w:val="24"/>
          <w:szCs w:val="24"/>
        </w:rPr>
        <w:t>3:41:47 – 3:57:07</w:t>
      </w:r>
      <w:r>
        <w:rPr>
          <w:rFonts w:ascii="Times New Roman" w:hAnsi="Times New Roman" w:cs="Times New Roman"/>
          <w:sz w:val="24"/>
          <w:szCs w:val="24"/>
        </w:rPr>
        <w:t xml:space="preserve"> </w:t>
      </w:r>
      <w:r w:rsidR="006902BA" w:rsidRPr="00492254">
        <w:rPr>
          <w:rFonts w:ascii="Times New Roman" w:hAnsi="Times New Roman" w:cs="Times New Roman"/>
          <w:b/>
          <w:i/>
          <w:sz w:val="24"/>
          <w:szCs w:val="24"/>
        </w:rPr>
        <w:t>Стяжание доп.40 Частей.</w:t>
      </w:r>
    </w:p>
    <w:p w14:paraId="1DF9C25B" w14:textId="0B592073" w:rsidR="006902BA" w:rsidRDefault="006902BA" w:rsidP="00E91C37">
      <w:pPr>
        <w:spacing w:after="0" w:line="240" w:lineRule="auto"/>
        <w:ind w:firstLine="709"/>
        <w:jc w:val="both"/>
        <w:rPr>
          <w:rFonts w:ascii="Times New Roman" w:hAnsi="Times New Roman" w:cs="Times New Roman"/>
          <w:sz w:val="24"/>
          <w:szCs w:val="24"/>
        </w:rPr>
      </w:pPr>
    </w:p>
    <w:p w14:paraId="753E8CC7" w14:textId="2DF45D17" w:rsidR="006902BA" w:rsidRPr="006902BA" w:rsidRDefault="006902BA" w:rsidP="00E91C37">
      <w:pPr>
        <w:spacing w:after="0" w:line="240" w:lineRule="auto"/>
        <w:ind w:firstLine="709"/>
        <w:jc w:val="both"/>
        <w:rPr>
          <w:rFonts w:ascii="Times New Roman" w:hAnsi="Times New Roman" w:cs="Times New Roman"/>
          <w:b/>
          <w:sz w:val="24"/>
          <w:szCs w:val="24"/>
        </w:rPr>
      </w:pPr>
      <w:r w:rsidRPr="006902BA">
        <w:rPr>
          <w:rFonts w:ascii="Times New Roman" w:hAnsi="Times New Roman" w:cs="Times New Roman"/>
          <w:b/>
          <w:sz w:val="24"/>
          <w:szCs w:val="24"/>
        </w:rPr>
        <w:lastRenderedPageBreak/>
        <w:t>1 день 2 часть</w:t>
      </w:r>
    </w:p>
    <w:p w14:paraId="1C94C122" w14:textId="77777777" w:rsidR="00D12EED" w:rsidRDefault="00D12EED" w:rsidP="00E91C37">
      <w:pPr>
        <w:spacing w:after="0" w:line="240" w:lineRule="auto"/>
        <w:ind w:firstLine="709"/>
        <w:jc w:val="both"/>
        <w:rPr>
          <w:rFonts w:ascii="Times New Roman" w:hAnsi="Times New Roman" w:cs="Times New Roman"/>
          <w:sz w:val="24"/>
          <w:szCs w:val="24"/>
        </w:rPr>
      </w:pPr>
    </w:p>
    <w:p w14:paraId="5963CAAA" w14:textId="5DA4985C" w:rsidR="00AD2D2A" w:rsidRDefault="00AD2D2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Продолжение темы компетенций. Для чего компетенции.</w:t>
      </w:r>
    </w:p>
    <w:p w14:paraId="0E75FAA9" w14:textId="4DE27F6B" w:rsidR="00AD2D2A" w:rsidRDefault="00AD2D2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Компетентные действия Огнём и Синтезом. Что можешь делать Огнём? Ничего, что превышает нашу компетенцию. Чтобы применить Огонь в жизни, нужны компетенции. Весь месяц до 44 Си, возжигаясь стяжёнными компетенциями, выводить себя Огнём и Синтезом на нужную плотность, компетентность действий.</w:t>
      </w:r>
    </w:p>
    <w:p w14:paraId="053F039E" w14:textId="2BA8F31B" w:rsidR="00AD2D2A" w:rsidRDefault="00AD2D2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Помониторить: - что делаю Огнём;</w:t>
      </w:r>
    </w:p>
    <w:p w14:paraId="0B8322FC" w14:textId="6E9A2793" w:rsidR="00AD2D2A" w:rsidRDefault="00AD2D2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соответствую ли компетенциям моим, или надо углубиться;</w:t>
      </w:r>
    </w:p>
    <w:p w14:paraId="2AED2605" w14:textId="63B60CE0" w:rsidR="00AD2D2A" w:rsidRDefault="00AD2D2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впитывать, развёртывать, эманировать;</w:t>
      </w:r>
    </w:p>
    <w:p w14:paraId="5A18D8D2" w14:textId="421EF489" w:rsidR="00AD2D2A" w:rsidRDefault="00AD2D2A" w:rsidP="00E91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стоять в Огне, быть, действовать.</w:t>
      </w:r>
    </w:p>
    <w:p w14:paraId="2D48F7B7" w14:textId="77777777" w:rsidR="00F71319" w:rsidRDefault="00AD2D2A"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Действовать нужно компетенциями. Для чего?</w:t>
      </w:r>
    </w:p>
    <w:p w14:paraId="27DE8869" w14:textId="4CC7F0E4" w:rsidR="00AD2D2A" w:rsidRDefault="00F71319"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2D2A" w:rsidRPr="00F71319">
        <w:rPr>
          <w:rFonts w:ascii="Times New Roman" w:hAnsi="Times New Roman" w:cs="Times New Roman"/>
          <w:sz w:val="24"/>
          <w:szCs w:val="24"/>
        </w:rPr>
        <w:t xml:space="preserve">это компетентное действие </w:t>
      </w:r>
      <w:r>
        <w:rPr>
          <w:rFonts w:ascii="Times New Roman" w:hAnsi="Times New Roman" w:cs="Times New Roman"/>
          <w:sz w:val="24"/>
          <w:szCs w:val="24"/>
        </w:rPr>
        <w:t>О</w:t>
      </w:r>
      <w:r w:rsidR="00AD2D2A" w:rsidRPr="00F71319">
        <w:rPr>
          <w:rFonts w:ascii="Times New Roman" w:hAnsi="Times New Roman" w:cs="Times New Roman"/>
          <w:sz w:val="24"/>
          <w:szCs w:val="24"/>
        </w:rPr>
        <w:t>гнём</w:t>
      </w:r>
      <w:r>
        <w:rPr>
          <w:rFonts w:ascii="Times New Roman" w:hAnsi="Times New Roman" w:cs="Times New Roman"/>
          <w:sz w:val="24"/>
          <w:szCs w:val="24"/>
        </w:rPr>
        <w:t>, общение с АС, они включают компетентные действия в материи;</w:t>
      </w:r>
    </w:p>
    <w:p w14:paraId="2D7146BA" w14:textId="44663D39" w:rsidR="00F71319" w:rsidRDefault="00F71319"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2.компетенция повышает в разы (одна даже) качество наших Частей, Новый Свет, плотность Света расходится по всем Частям, Системам, Аппаратам и частностям;</w:t>
      </w:r>
    </w:p>
    <w:p w14:paraId="1B4A5758" w14:textId="77456F2E" w:rsidR="00F71319" w:rsidRDefault="00F71319"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3.любое Посвящение расширяет наши права, от естества, качества, способностей;</w:t>
      </w:r>
    </w:p>
    <w:p w14:paraId="3DC73883" w14:textId="3A00846C" w:rsidR="00F71319" w:rsidRDefault="00F71319"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4.это повышение дееспособности Частей;</w:t>
      </w:r>
    </w:p>
    <w:p w14:paraId="5AA10A66" w14:textId="77777777" w:rsidR="009E380C" w:rsidRDefault="00F71319"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спортсмены – олимпийские чемпионы –</w:t>
      </w:r>
      <w:r w:rsidR="009E380C">
        <w:rPr>
          <w:rFonts w:ascii="Times New Roman" w:hAnsi="Times New Roman" w:cs="Times New Roman"/>
          <w:sz w:val="24"/>
          <w:szCs w:val="24"/>
        </w:rPr>
        <w:t xml:space="preserve"> дееспособны, компетентны на планете, в своём действии.</w:t>
      </w:r>
    </w:p>
    <w:p w14:paraId="40E507CA" w14:textId="3AF5C7A5" w:rsidR="00F71319" w:rsidRDefault="009E380C"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Олимпийские игры – символ божественного, галактического мира.</w:t>
      </w:r>
    </w:p>
    <w:p w14:paraId="01F8E321" w14:textId="18589544" w:rsidR="009E380C" w:rsidRDefault="009E380C"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5.востребованность в ИВ Доме ИВО, и в его организациях. Становимся стяжёнными компетенциями. Тебе могут поручить определённый объём задач. Чем больше компетенций, тем шире круг применения, больше востребованность. В ИВДИВО – участие в проектах.</w:t>
      </w:r>
      <w:r w:rsidR="00C06C3D">
        <w:rPr>
          <w:rFonts w:ascii="Times New Roman" w:hAnsi="Times New Roman" w:cs="Times New Roman"/>
          <w:sz w:val="24"/>
          <w:szCs w:val="24"/>
        </w:rPr>
        <w:t xml:space="preserve"> Без проектов от действия с Аватар-Ипостасью – нет Синтезности.</w:t>
      </w:r>
    </w:p>
    <w:p w14:paraId="19632199" w14:textId="4EB3F172" w:rsidR="00C06C3D" w:rsidRDefault="00C06C3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Обратить внимание на Мг Компетенции: для жизни, для внешнего применения.</w:t>
      </w:r>
    </w:p>
    <w:p w14:paraId="684279EE" w14:textId="1F2E48B1" w:rsidR="00C06C3D" w:rsidRDefault="00C06C3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4.Синтезфизичность – это синтез наших Частей и компетенций в теле. Ходить, возжигаться, столпировать, синтезировать, нарабатываешь этими действиями компетенцию, в синтезфизичности это закрепляется. Синтез-компетенции повышают, закрепляют синтезфизичность.</w:t>
      </w:r>
    </w:p>
    <w:p w14:paraId="4DA781C5" w14:textId="7645CC7D" w:rsidR="00C06C3D" w:rsidRDefault="00C06C3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5.любые компетенции повышают Огонь, Дух, Свет, Энергию наших Частей, Систем, Аппаратов и частностей.</w:t>
      </w:r>
    </w:p>
    <w:p w14:paraId="6EC2E09A" w14:textId="1CDA0945" w:rsidR="00C06C3D" w:rsidRDefault="00C06C3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Выйти на то, каким компетенциям соответствуют Части.</w:t>
      </w:r>
    </w:p>
    <w:p w14:paraId="73A26172" w14:textId="2174A75F" w:rsidR="00C06C3D" w:rsidRDefault="00C06C3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0:31 Вы действительно живёте на полный потенциал</w:t>
      </w:r>
      <w:r w:rsidR="009B502C">
        <w:rPr>
          <w:rFonts w:ascii="Times New Roman" w:hAnsi="Times New Roman" w:cs="Times New Roman"/>
          <w:sz w:val="24"/>
          <w:szCs w:val="24"/>
        </w:rPr>
        <w:t xml:space="preserve"> компетенций</w:t>
      </w:r>
      <w:r>
        <w:rPr>
          <w:rFonts w:ascii="Times New Roman" w:hAnsi="Times New Roman" w:cs="Times New Roman"/>
          <w:sz w:val="24"/>
          <w:szCs w:val="24"/>
        </w:rPr>
        <w:t>, которы</w:t>
      </w:r>
      <w:r w:rsidR="009B502C">
        <w:rPr>
          <w:rFonts w:ascii="Times New Roman" w:hAnsi="Times New Roman" w:cs="Times New Roman"/>
          <w:sz w:val="24"/>
          <w:szCs w:val="24"/>
        </w:rPr>
        <w:t>е</w:t>
      </w:r>
      <w:r>
        <w:rPr>
          <w:rFonts w:ascii="Times New Roman" w:hAnsi="Times New Roman" w:cs="Times New Roman"/>
          <w:sz w:val="24"/>
          <w:szCs w:val="24"/>
        </w:rPr>
        <w:t xml:space="preserve"> у вас есть</w:t>
      </w:r>
      <w:r w:rsidR="009B502C">
        <w:rPr>
          <w:rFonts w:ascii="Times New Roman" w:hAnsi="Times New Roman" w:cs="Times New Roman"/>
          <w:sz w:val="24"/>
          <w:szCs w:val="24"/>
        </w:rPr>
        <w:t xml:space="preserve">? Подумать, сколько компетенций стяжено Синтезом ИВО. Уплотнять </w:t>
      </w:r>
      <w:r w:rsidR="000928F8">
        <w:rPr>
          <w:rFonts w:ascii="Times New Roman" w:hAnsi="Times New Roman" w:cs="Times New Roman"/>
          <w:sz w:val="24"/>
          <w:szCs w:val="24"/>
        </w:rPr>
        <w:t>этот Огонь, Синтез, чтоб плотность Огня стала нормой вашей жизни! Это не напряг, а дееспособность, компетентность действия, меньше телодвижений.</w:t>
      </w:r>
    </w:p>
    <w:p w14:paraId="1345B67D" w14:textId="090EAF29" w:rsidR="000928F8" w:rsidRDefault="000928F8"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сталкиваемся с условиями, которых у нас не должно быть (пинг-понг).</w:t>
      </w:r>
    </w:p>
    <w:p w14:paraId="224BEE25" w14:textId="77777777" w:rsidR="0080339F" w:rsidRDefault="000928F8" w:rsidP="00F71319">
      <w:pPr>
        <w:spacing w:after="0" w:line="240" w:lineRule="auto"/>
        <w:ind w:firstLine="709"/>
        <w:jc w:val="both"/>
        <w:rPr>
          <w:rFonts w:ascii="Times New Roman" w:hAnsi="Times New Roman" w:cs="Times New Roman"/>
          <w:sz w:val="24"/>
          <w:szCs w:val="24"/>
        </w:rPr>
      </w:pPr>
      <w:r w:rsidRPr="000928F8">
        <w:rPr>
          <w:rFonts w:ascii="Times New Roman" w:hAnsi="Times New Roman" w:cs="Times New Roman"/>
          <w:b/>
          <w:i/>
          <w:sz w:val="24"/>
          <w:szCs w:val="24"/>
        </w:rPr>
        <w:t>Растренируйтесь, разгоритесь, войдите</w:t>
      </w:r>
      <w:r w:rsidR="003A3506">
        <w:rPr>
          <w:rFonts w:ascii="Times New Roman" w:hAnsi="Times New Roman" w:cs="Times New Roman"/>
          <w:b/>
          <w:i/>
          <w:sz w:val="24"/>
          <w:szCs w:val="24"/>
        </w:rPr>
        <w:t xml:space="preserve"> в должностно-компетентную жизнь</w:t>
      </w:r>
      <w:r w:rsidR="0080339F">
        <w:rPr>
          <w:rFonts w:ascii="Times New Roman" w:hAnsi="Times New Roman" w:cs="Times New Roman"/>
          <w:b/>
          <w:i/>
          <w:sz w:val="24"/>
          <w:szCs w:val="24"/>
        </w:rPr>
        <w:t>, всем объёмом возможностей и компетенций!</w:t>
      </w:r>
    </w:p>
    <w:p w14:paraId="3B1A1E97" w14:textId="77777777" w:rsidR="0080339F" w:rsidRDefault="0080339F" w:rsidP="00F71319">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0:38 </w:t>
      </w:r>
      <w:r w:rsidRPr="0080339F">
        <w:rPr>
          <w:rFonts w:ascii="Times New Roman" w:hAnsi="Times New Roman" w:cs="Times New Roman"/>
          <w:b/>
          <w:i/>
          <w:sz w:val="24"/>
          <w:szCs w:val="24"/>
        </w:rPr>
        <w:t>У планеты есть потребность в компетентной жизни</w:t>
      </w:r>
      <w:r>
        <w:rPr>
          <w:rFonts w:ascii="Times New Roman" w:hAnsi="Times New Roman" w:cs="Times New Roman"/>
          <w:b/>
          <w:i/>
          <w:sz w:val="24"/>
          <w:szCs w:val="24"/>
        </w:rPr>
        <w:t xml:space="preserve">! </w:t>
      </w:r>
    </w:p>
    <w:p w14:paraId="1B54CB48" w14:textId="77777777" w:rsidR="0080339F" w:rsidRDefault="0080339F" w:rsidP="00F7131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Н</w:t>
      </w:r>
      <w:r w:rsidRPr="0080339F">
        <w:rPr>
          <w:rFonts w:ascii="Times New Roman" w:hAnsi="Times New Roman" w:cs="Times New Roman"/>
          <w:b/>
          <w:i/>
          <w:sz w:val="24"/>
          <w:szCs w:val="24"/>
        </w:rPr>
        <w:t>икого не ругать, не оценивать</w:t>
      </w:r>
      <w:r>
        <w:rPr>
          <w:rFonts w:ascii="Times New Roman" w:hAnsi="Times New Roman" w:cs="Times New Roman"/>
          <w:b/>
          <w:i/>
          <w:sz w:val="24"/>
          <w:szCs w:val="24"/>
        </w:rPr>
        <w:t>, заботиться об общем благе</w:t>
      </w:r>
      <w:r w:rsidRPr="0080339F">
        <w:rPr>
          <w:rFonts w:ascii="Times New Roman" w:hAnsi="Times New Roman" w:cs="Times New Roman"/>
          <w:b/>
          <w:i/>
          <w:sz w:val="24"/>
          <w:szCs w:val="24"/>
        </w:rPr>
        <w:t xml:space="preserve"> </w:t>
      </w:r>
      <w:r>
        <w:rPr>
          <w:rFonts w:ascii="Times New Roman" w:hAnsi="Times New Roman" w:cs="Times New Roman"/>
          <w:b/>
          <w:i/>
          <w:sz w:val="24"/>
          <w:szCs w:val="24"/>
        </w:rPr>
        <w:t>– относится к компетентной жизни.</w:t>
      </w:r>
    </w:p>
    <w:p w14:paraId="13627DF5" w14:textId="1C6F05F2" w:rsidR="000928F8" w:rsidRPr="0080339F" w:rsidRDefault="0080339F" w:rsidP="00F71319">
      <w:pPr>
        <w:spacing w:after="0" w:line="240" w:lineRule="auto"/>
        <w:ind w:firstLine="709"/>
        <w:jc w:val="both"/>
        <w:rPr>
          <w:rFonts w:ascii="Times New Roman" w:hAnsi="Times New Roman" w:cs="Times New Roman"/>
          <w:b/>
          <w:i/>
          <w:sz w:val="24"/>
          <w:szCs w:val="24"/>
        </w:rPr>
      </w:pPr>
      <w:r w:rsidRPr="0080339F">
        <w:rPr>
          <w:rFonts w:ascii="Times New Roman" w:hAnsi="Times New Roman" w:cs="Times New Roman"/>
          <w:b/>
          <w:i/>
          <w:sz w:val="24"/>
          <w:szCs w:val="24"/>
        </w:rPr>
        <w:t xml:space="preserve"> Видеть – что в твоей компетенции, что не в твоей</w:t>
      </w:r>
      <w:r>
        <w:rPr>
          <w:rFonts w:ascii="Times New Roman" w:hAnsi="Times New Roman" w:cs="Times New Roman"/>
          <w:b/>
          <w:i/>
          <w:sz w:val="24"/>
          <w:szCs w:val="24"/>
        </w:rPr>
        <w:t xml:space="preserve"> – это тоже компетентная жизнь.</w:t>
      </w:r>
    </w:p>
    <w:p w14:paraId="5D0C2307" w14:textId="6D1BBCD2" w:rsidR="0080339F" w:rsidRDefault="0080339F"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Выводы – это окончательное суждение. </w:t>
      </w:r>
      <w:r w:rsidRPr="0080339F">
        <w:rPr>
          <w:rFonts w:ascii="Times New Roman" w:hAnsi="Times New Roman" w:cs="Times New Roman"/>
          <w:b/>
          <w:i/>
          <w:sz w:val="24"/>
          <w:szCs w:val="24"/>
        </w:rPr>
        <w:t xml:space="preserve">Мы можем делать </w:t>
      </w:r>
      <w:r w:rsidR="001554DB">
        <w:rPr>
          <w:rFonts w:ascii="Times New Roman" w:hAnsi="Times New Roman" w:cs="Times New Roman"/>
          <w:b/>
          <w:i/>
          <w:sz w:val="24"/>
          <w:szCs w:val="24"/>
        </w:rPr>
        <w:t xml:space="preserve">выводы только в пределах своей </w:t>
      </w:r>
      <w:r w:rsidRPr="0080339F">
        <w:rPr>
          <w:rFonts w:ascii="Times New Roman" w:hAnsi="Times New Roman" w:cs="Times New Roman"/>
          <w:b/>
          <w:i/>
          <w:sz w:val="24"/>
          <w:szCs w:val="24"/>
        </w:rPr>
        <w:t>компетенции!</w:t>
      </w:r>
      <w:r w:rsidR="001554DB">
        <w:rPr>
          <w:rFonts w:ascii="Times New Roman" w:hAnsi="Times New Roman" w:cs="Times New Roman"/>
          <w:sz w:val="24"/>
          <w:szCs w:val="24"/>
        </w:rPr>
        <w:t xml:space="preserve"> АС полностью компетентны в своей деятельности.</w:t>
      </w:r>
    </w:p>
    <w:p w14:paraId="5C27BCB3" w14:textId="5E7C61A1" w:rsidR="001554DB" w:rsidRDefault="001554DB"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с физическим телом</w:t>
      </w:r>
      <w:r w:rsidR="00556FFF">
        <w:rPr>
          <w:rFonts w:ascii="Times New Roman" w:hAnsi="Times New Roman" w:cs="Times New Roman"/>
          <w:sz w:val="24"/>
          <w:szCs w:val="24"/>
        </w:rPr>
        <w:t>:</w:t>
      </w:r>
    </w:p>
    <w:p w14:paraId="64BA40EB" w14:textId="09B44518" w:rsidR="00556FFF" w:rsidRDefault="00556FFF"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АС Иосиф Славия (Воля), + к АС Славии;</w:t>
      </w:r>
    </w:p>
    <w:p w14:paraId="63CB4DC2" w14:textId="64958F04" w:rsidR="00556FFF" w:rsidRDefault="00556FFF"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АС Свет – ракурсом ВШС. Поправить – к Мудрости у АС Свет.</w:t>
      </w:r>
    </w:p>
    <w:p w14:paraId="589C743A" w14:textId="046379F4" w:rsidR="00556FFF" w:rsidRDefault="00556FFF"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Волево действовать так, чтоб не надо было поправлять – это к Иосифу Славии – это компетентная жизнь. У обоих пар разная компетенция по работе с Физ.телом.</w:t>
      </w:r>
    </w:p>
    <w:p w14:paraId="1BB58F70" w14:textId="140302F8" w:rsidR="00817F80" w:rsidRDefault="00817F80"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0:47 Обратить внимание: если нужна точечная работа, нужны мозги – идти к АС Иосифу Славии, в Систему Головной мозг. Если вопросы с памятью – к др. АС, Чаша Части Память. Надо правильно называть проблему, есть слово – есть процесс.</w:t>
      </w:r>
    </w:p>
    <w:p w14:paraId="3B024035" w14:textId="2CD9DA0D" w:rsidR="00F43DC5" w:rsidRDefault="00F43DC5"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0:50 Архетипические Части идут вразрез с ядрами Синтеза ИВО. Подробное объяснение, из чего складывается каждое ядро Синтеза, где фиксация.</w:t>
      </w:r>
    </w:p>
    <w:p w14:paraId="3C8EE2C1" w14:textId="2529D2EC" w:rsidR="00F43DC5" w:rsidRDefault="00F43DC5"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Головному мозгу, чем больше ядер Синтеза, тем лучше. Компетенции – это ещё и </w:t>
      </w:r>
      <w:r w:rsidR="00610852">
        <w:rPr>
          <w:rFonts w:ascii="Times New Roman" w:hAnsi="Times New Roman" w:cs="Times New Roman"/>
          <w:sz w:val="24"/>
          <w:szCs w:val="24"/>
        </w:rPr>
        <w:t>рост возможностей</w:t>
      </w:r>
      <w:r w:rsidR="0067201C">
        <w:rPr>
          <w:rFonts w:ascii="Times New Roman" w:hAnsi="Times New Roman" w:cs="Times New Roman"/>
          <w:sz w:val="24"/>
          <w:szCs w:val="24"/>
        </w:rPr>
        <w:t>, даже биологических, в</w:t>
      </w:r>
      <w:r w:rsidR="00610852">
        <w:rPr>
          <w:rFonts w:ascii="Times New Roman" w:hAnsi="Times New Roman" w:cs="Times New Roman"/>
          <w:sz w:val="24"/>
          <w:szCs w:val="24"/>
        </w:rPr>
        <w:t xml:space="preserve"> головно</w:t>
      </w:r>
      <w:r w:rsidR="0067201C">
        <w:rPr>
          <w:rFonts w:ascii="Times New Roman" w:hAnsi="Times New Roman" w:cs="Times New Roman"/>
          <w:sz w:val="24"/>
          <w:szCs w:val="24"/>
        </w:rPr>
        <w:t>м</w:t>
      </w:r>
      <w:r w:rsidR="00610852">
        <w:rPr>
          <w:rFonts w:ascii="Times New Roman" w:hAnsi="Times New Roman" w:cs="Times New Roman"/>
          <w:sz w:val="24"/>
          <w:szCs w:val="24"/>
        </w:rPr>
        <w:t xml:space="preserve"> мозг</w:t>
      </w:r>
      <w:r w:rsidR="0067201C">
        <w:rPr>
          <w:rFonts w:ascii="Times New Roman" w:hAnsi="Times New Roman" w:cs="Times New Roman"/>
          <w:sz w:val="24"/>
          <w:szCs w:val="24"/>
        </w:rPr>
        <w:t>е</w:t>
      </w:r>
      <w:r w:rsidR="00610852">
        <w:rPr>
          <w:rFonts w:ascii="Times New Roman" w:hAnsi="Times New Roman" w:cs="Times New Roman"/>
          <w:sz w:val="24"/>
          <w:szCs w:val="24"/>
        </w:rPr>
        <w:t>, и рост его способностей.</w:t>
      </w:r>
      <w:r w:rsidR="0067201C">
        <w:rPr>
          <w:rFonts w:ascii="Times New Roman" w:hAnsi="Times New Roman" w:cs="Times New Roman"/>
          <w:sz w:val="24"/>
          <w:szCs w:val="24"/>
        </w:rPr>
        <w:t xml:space="preserve"> Подпитка Синтезом головного мозга очень важна.</w:t>
      </w:r>
    </w:p>
    <w:p w14:paraId="5A200F0B" w14:textId="2C17D150" w:rsidR="0067201C" w:rsidRDefault="0067201C"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не надо забывать о подкреплении деятельностью, потому что то, чем мы не пользуемся, для головного мозга – это «вычёркиваем» (мой человек этим больше не пользуется). Растворяются нейронные связи. Просто на принципе мышц: теми мышцами, которыми человек в процессе жизни перестаёт пользоваться, и не пользуется долго, то головной мозг убирает нейронные связи, которые управляют этими группами мышц. То есть, для него (гол. мозга) их не существует. Включить можно только физическими тренировками, ни чем другим! До тех пор, пока мозг поймёт, что они есть, </w:t>
      </w:r>
      <w:r w:rsidR="00231C3D">
        <w:rPr>
          <w:rFonts w:ascii="Times New Roman" w:hAnsi="Times New Roman" w:cs="Times New Roman"/>
          <w:sz w:val="24"/>
          <w:szCs w:val="24"/>
        </w:rPr>
        <w:t xml:space="preserve">тогда восстановит связи. </w:t>
      </w:r>
      <w:r w:rsidR="00231C3D" w:rsidRPr="00231C3D">
        <w:rPr>
          <w:rFonts w:ascii="Times New Roman" w:hAnsi="Times New Roman" w:cs="Times New Roman"/>
          <w:i/>
          <w:sz w:val="24"/>
          <w:szCs w:val="24"/>
        </w:rPr>
        <w:t>Сидячий образ жизни, малоподвижный, одни и те же позы, отсутствие сложных движений</w:t>
      </w:r>
      <w:r w:rsidR="00231C3D">
        <w:rPr>
          <w:rFonts w:ascii="Times New Roman" w:hAnsi="Times New Roman" w:cs="Times New Roman"/>
          <w:i/>
          <w:sz w:val="24"/>
          <w:szCs w:val="24"/>
        </w:rPr>
        <w:t>, без наклонов, с возрастом, человек становится таким немножко заструктуренным, скованным.</w:t>
      </w:r>
      <w:r w:rsidR="00231C3D">
        <w:rPr>
          <w:rFonts w:ascii="Times New Roman" w:hAnsi="Times New Roman" w:cs="Times New Roman"/>
          <w:sz w:val="24"/>
          <w:szCs w:val="24"/>
        </w:rPr>
        <w:t xml:space="preserve"> Можно всегда определить: когда нагибается человек в возрасте, или молодой человек, разные совершенно, психодинамически, движения. Гибкость от использования большей группы мышц. Если ты насиделся, належался, мозг это всё вычеркнул. Потом можно восстановить, но только через задействование этих групп мышц.</w:t>
      </w:r>
    </w:p>
    <w:p w14:paraId="28C5BA2A" w14:textId="71EB391A" w:rsidR="00231C3D" w:rsidRDefault="00231C3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Сделайте вывод! Всё, чем мы не пользуемся, мозг может рано или поздно убрать. Надо пользоваться потенциалом своим! Дабы потом не пришлось долго восстанавливаться</w:t>
      </w:r>
      <w:r w:rsidR="007B0FA6">
        <w:rPr>
          <w:rFonts w:ascii="Times New Roman" w:hAnsi="Times New Roman" w:cs="Times New Roman"/>
          <w:sz w:val="24"/>
          <w:szCs w:val="24"/>
        </w:rPr>
        <w:t>, это сложно даётся людям, которые в сложном заструктуренном состоянии. И здесь вопрос не только мышечно-суставных проблем – это проблематика головного мозга, потому что мозг не даёт сигналов на работу определённых групп мышц. Люди иногда не чувствуют определённые группы мышц, понимая, что мышца должна двигаться, а она в реалии не двигается. Не верите – проверьте, у вас всё там, особенно вдоль спины, в области лопаток, и выше, работает и действует? Легко проверить, как поднимаются руки, проследить, как плечо поднимается вверх.</w:t>
      </w:r>
    </w:p>
    <w:p w14:paraId="67FA9686" w14:textId="6E5AF02C" w:rsidR="007B0FA6" w:rsidRDefault="007B0FA6"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0:59 Это вообще про компетенции. Мы компетенции на Синтезе стяжаем, надо ими начинать пользоваться, чтобы потом не вспоминать: где у меня там это, где, как работает, куда побежит? </w:t>
      </w:r>
    </w:p>
    <w:p w14:paraId="31BCC3C4" w14:textId="63C6D27B" w:rsidR="007B0FA6" w:rsidRDefault="007B0FA6"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вопросу о синапсических связях – хорошая штука, только это надо развивать.</w:t>
      </w:r>
    </w:p>
    <w:p w14:paraId="10B8EC97" w14:textId="53789863" w:rsidR="00FD0B21" w:rsidRDefault="00FD0B2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Ядер Синтеза становится больше, в каждом ядре по 160 слоёв.</w:t>
      </w:r>
    </w:p>
    <w:p w14:paraId="547ADF09" w14:textId="33B6AC7E" w:rsidR="00FD0B21" w:rsidRDefault="00FD0B2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так ценны ядра Синтеза? В подсознании главное – взять ядро Синтеза, чтоб было. Самое ценное, что даётся на Синтезе – это ядро этого Синтеза. Почему?</w:t>
      </w:r>
    </w:p>
    <w:p w14:paraId="02043AEA" w14:textId="490FF4F2" w:rsidR="00FD0B21" w:rsidRDefault="00FD0B2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 Синтеза нам дают устойчивость на всю эпоху. Есть такой термин – устойчивое развитие, принцип, на 62 миллиона лет, устойчивое развитие на всю эпоху дают именно ядра Синтеза.</w:t>
      </w:r>
    </w:p>
    <w:p w14:paraId="78D5F5F7" w14:textId="77777777" w:rsidR="00186C25" w:rsidRDefault="00FD0B2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Ядра Синтеза дают отцовскость, мы взращиваем в нас отцовскость, ядра Синтеза являются основой для взращивания. </w:t>
      </w:r>
    </w:p>
    <w:p w14:paraId="3AE00B55" w14:textId="68ECCA3F" w:rsidR="00FD0B21" w:rsidRDefault="00FD0B2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ядро Си ориентируется наш ИВДИВО и «штампует»</w:t>
      </w:r>
      <w:r w:rsidR="007108E6">
        <w:rPr>
          <w:rFonts w:ascii="Times New Roman" w:hAnsi="Times New Roman" w:cs="Times New Roman"/>
          <w:sz w:val="24"/>
          <w:szCs w:val="24"/>
        </w:rPr>
        <w:t>, реплицирует</w:t>
      </w:r>
      <w:r>
        <w:rPr>
          <w:rFonts w:ascii="Times New Roman" w:hAnsi="Times New Roman" w:cs="Times New Roman"/>
          <w:sz w:val="24"/>
          <w:szCs w:val="24"/>
        </w:rPr>
        <w:t xml:space="preserve"> </w:t>
      </w:r>
      <w:r w:rsidR="007108E6">
        <w:rPr>
          <w:rFonts w:ascii="Times New Roman" w:hAnsi="Times New Roman" w:cs="Times New Roman"/>
          <w:sz w:val="24"/>
          <w:szCs w:val="24"/>
        </w:rPr>
        <w:t>О</w:t>
      </w:r>
      <w:r>
        <w:rPr>
          <w:rFonts w:ascii="Times New Roman" w:hAnsi="Times New Roman" w:cs="Times New Roman"/>
          <w:sz w:val="24"/>
          <w:szCs w:val="24"/>
        </w:rPr>
        <w:t>гнеобразы</w:t>
      </w:r>
      <w:r w:rsidR="007108E6">
        <w:rPr>
          <w:rFonts w:ascii="Times New Roman" w:hAnsi="Times New Roman" w:cs="Times New Roman"/>
          <w:sz w:val="24"/>
          <w:szCs w:val="24"/>
        </w:rPr>
        <w:t xml:space="preserve">, чтобы восполнять наше тело, любую нашу Часть. </w:t>
      </w:r>
      <w:r w:rsidR="007108E6" w:rsidRPr="00186C25">
        <w:rPr>
          <w:rFonts w:ascii="Times New Roman" w:hAnsi="Times New Roman" w:cs="Times New Roman"/>
          <w:b/>
          <w:i/>
          <w:sz w:val="24"/>
          <w:szCs w:val="24"/>
        </w:rPr>
        <w:t>Вы даже не представляете себе, какое количество Огнеобразов в вашем теле замещается за счёт ИВ Дома ИВО, и тех Огнеобразов, которые он реплицирует! И насколько это поддерживает ваше тело и ваше здоровье</w:t>
      </w:r>
      <w:r w:rsidR="007108E6">
        <w:rPr>
          <w:rFonts w:ascii="Times New Roman" w:hAnsi="Times New Roman" w:cs="Times New Roman"/>
          <w:sz w:val="24"/>
          <w:szCs w:val="24"/>
        </w:rPr>
        <w:t>.</w:t>
      </w:r>
      <w:r w:rsidR="00186C25">
        <w:rPr>
          <w:rFonts w:ascii="Times New Roman" w:hAnsi="Times New Roman" w:cs="Times New Roman"/>
          <w:sz w:val="24"/>
          <w:szCs w:val="24"/>
        </w:rPr>
        <w:t xml:space="preserve"> Никогда так не думали? Физическое тело, и любую Часть.</w:t>
      </w:r>
    </w:p>
    <w:p w14:paraId="5F17C3A7" w14:textId="4746B8CE" w:rsidR="00186C25" w:rsidRDefault="00186C25"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Когда с нами что-то случается</w:t>
      </w:r>
      <w:r w:rsidR="002F3A52">
        <w:rPr>
          <w:rFonts w:ascii="Times New Roman" w:hAnsi="Times New Roman" w:cs="Times New Roman"/>
          <w:sz w:val="24"/>
          <w:szCs w:val="24"/>
        </w:rPr>
        <w:t>,</w:t>
      </w:r>
      <w:r>
        <w:rPr>
          <w:rFonts w:ascii="Times New Roman" w:hAnsi="Times New Roman" w:cs="Times New Roman"/>
          <w:sz w:val="24"/>
          <w:szCs w:val="24"/>
        </w:rPr>
        <w:t xml:space="preserve"> приболели, что происходит с клетками? Они отмирают. А дальше стоит вопрос: а как они будут восстанавливаться?</w:t>
      </w:r>
      <w:r w:rsidR="002F3A52">
        <w:rPr>
          <w:rFonts w:ascii="Times New Roman" w:hAnsi="Times New Roman" w:cs="Times New Roman"/>
          <w:sz w:val="24"/>
          <w:szCs w:val="24"/>
        </w:rPr>
        <w:t xml:space="preserve"> Им же нужен строительный материал. Чем мы старше, тем хуже восстанавливаются клетки. Вы себе даже не представляете, какой объём Огнеобразов берёт даже ваше физическое тело из ИВДИВО, как именно нареплицированные ядра Синтеза, на восстановление вашего тела. Здесь вопрос объёмов Огнеобразов.</w:t>
      </w:r>
    </w:p>
    <w:p w14:paraId="56FEA27C" w14:textId="7768DAC3" w:rsidR="00B52FCF" w:rsidRDefault="00B52FCF"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люди, которые занимаются, служат Синтезом, всегда лет на 5, на 10, иногда больше, выглядят моложе обычного возраста. Как вы думаете, почему? Это от того, какой заряд идёт от тела. Это и есть объём восполненных Огнеобразов, которые эманируют другое состояние от клеток, от систем, и т.д., это автоматически происходит. Если ещё этим позаниматься, с АС Свет и Иосифом Славией, </w:t>
      </w:r>
      <w:r w:rsidR="00FC415E">
        <w:rPr>
          <w:rFonts w:ascii="Times New Roman" w:hAnsi="Times New Roman" w:cs="Times New Roman"/>
          <w:sz w:val="24"/>
          <w:szCs w:val="24"/>
        </w:rPr>
        <w:t>для развития физического тела и любой Части. Репликация идёт от ядра Синтеза. Любая Часть развивается от ядра Синтеза. В соответствующем ядре Синтеза той или иной Части записано, какие Огнеобразы могут восполнить эту Часть.</w:t>
      </w:r>
    </w:p>
    <w:p w14:paraId="1E1C4043" w14:textId="77777777" w:rsidR="002F5944" w:rsidRDefault="00FC415E"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1:07 Там, где кончаются мысли, надо включать Прозрение. Ядро Синтеза ИВО отличается от всех </w:t>
      </w:r>
      <w:r w:rsidR="002F5944">
        <w:rPr>
          <w:rFonts w:ascii="Times New Roman" w:hAnsi="Times New Roman" w:cs="Times New Roman"/>
          <w:sz w:val="24"/>
          <w:szCs w:val="24"/>
        </w:rPr>
        <w:t>лионов ядер, которые стяжаем на Синтезе. Это да, на все воплощения, эпохи, они не изымаемы, имеют такую защиту, что даже захочешь отдать – не отдашь.</w:t>
      </w:r>
    </w:p>
    <w:p w14:paraId="0C9D59D0" w14:textId="5C717D17" w:rsidR="00FC415E" w:rsidRDefault="002F5944"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случай о ценности нашего ядра Синтеза ИВО для других цивилизаций, даже одного. Для них ядро – это прямо реальный источник жизни целой планеты. На состояние, что человеку не надо, притянулись сразу те, кому надо, на одно ядро притянулась целая цивилизация.</w:t>
      </w:r>
    </w:p>
    <w:p w14:paraId="66C1D2D5" w14:textId="7E58DC91" w:rsidR="002F5944" w:rsidRDefault="002F5944"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 Синтеза</w:t>
      </w:r>
      <w:r w:rsidR="00B554C3">
        <w:rPr>
          <w:rFonts w:ascii="Times New Roman" w:hAnsi="Times New Roman" w:cs="Times New Roman"/>
          <w:sz w:val="24"/>
          <w:szCs w:val="24"/>
        </w:rPr>
        <w:t xml:space="preserve"> ИВО</w:t>
      </w:r>
      <w:r>
        <w:rPr>
          <w:rFonts w:ascii="Times New Roman" w:hAnsi="Times New Roman" w:cs="Times New Roman"/>
          <w:sz w:val="24"/>
          <w:szCs w:val="24"/>
        </w:rPr>
        <w:t xml:space="preserve"> ценны, потому что они</w:t>
      </w:r>
      <w:r w:rsidR="00B554C3">
        <w:rPr>
          <w:rFonts w:ascii="Times New Roman" w:hAnsi="Times New Roman" w:cs="Times New Roman"/>
          <w:sz w:val="24"/>
          <w:szCs w:val="24"/>
        </w:rPr>
        <w:t xml:space="preserve"> откуда? Из Его тела. Ядро Синтеза ИВО – это конкретное ядро тела ИВ Отца, которое Отец передаёт нам, из его синтезфизичности, в 33-м архетипе материи, а может и выше, Отец берёт ядро Синтеза вообще не нашей реальности, не нашего уровня жизни. Вся субъядерность, которая потом реплицируется от этого ядра Синтеза, как нижестоящее выражение ядер, которыми мы на сегодня можем жить. Оно настолько универсально, что рассчитано на всю эпоху, с учётом нашего роста, всегда будет нам реаплицировать новую субъядерность соответствующего уровня. Подробно процесс.</w:t>
      </w:r>
    </w:p>
    <w:p w14:paraId="06010371" w14:textId="4D056307" w:rsidR="00B554C3" w:rsidRDefault="00B554C3"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двух дней Синтеза в теле создаётся соответствующая среда Синтеза ИВО, чтобы такое ядро в нашу физику смогло войти.</w:t>
      </w:r>
      <w:r w:rsidR="00AB1300">
        <w:rPr>
          <w:rFonts w:ascii="Times New Roman" w:hAnsi="Times New Roman" w:cs="Times New Roman"/>
          <w:sz w:val="24"/>
          <w:szCs w:val="24"/>
        </w:rPr>
        <w:t xml:space="preserve"> 160 ядер: 64 в позвоночнике и 96 в головном мозге. Надо иметь весь набор. Ядра Синтеза по Подобию притянут вас к телу ИВ Отца. Мы перевоплотимся через какое-то время, где Папа? Где искать? И вот, ядра Синтеза нас всегда по Подобию выведут, устойчиво причём, на то присутствие Отца, какое будет на тот момент.</w:t>
      </w:r>
    </w:p>
    <w:p w14:paraId="6DC38E3F" w14:textId="77777777" w:rsidR="00AB1300" w:rsidRDefault="00AB1300"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Эту ценность ядер Синтеза должны видеть, понимать, что вот на этот объём ядер, мы состоим из ИВ Отца! И ядра Синтеза являются источником взрастания Отцом в каждом из нас. </w:t>
      </w:r>
    </w:p>
    <w:p w14:paraId="62B4D4FD" w14:textId="67B01B43" w:rsidR="00AB1300" w:rsidRDefault="00AB1300"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почему больше не дают? Потому, что наша физика должна иметь концентрацию Синтеза, для того, чтобы их в теле носить, ходить, и жить с этим, хорошо жить.</w:t>
      </w:r>
    </w:p>
    <w:p w14:paraId="77473EE7" w14:textId="77777777" w:rsidR="004F2A71" w:rsidRDefault="002F5944"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Выравнивание потенциала </w:t>
      </w:r>
      <w:r w:rsidR="00AB1300">
        <w:rPr>
          <w:rFonts w:ascii="Times New Roman" w:hAnsi="Times New Roman" w:cs="Times New Roman"/>
          <w:sz w:val="24"/>
          <w:szCs w:val="24"/>
        </w:rPr>
        <w:t>Синтеза</w:t>
      </w:r>
      <w:r w:rsidR="00565838">
        <w:rPr>
          <w:rFonts w:ascii="Times New Roman" w:hAnsi="Times New Roman" w:cs="Times New Roman"/>
          <w:sz w:val="24"/>
          <w:szCs w:val="24"/>
        </w:rPr>
        <w:t>, который есть на физике, и количество ядер Синтеза, они идут вровень. Есть то, что даёт Отец, а есть то, что должны взращивать должны обязательно сами.</w:t>
      </w:r>
      <w:r w:rsidR="004F2A71">
        <w:rPr>
          <w:rFonts w:ascii="Times New Roman" w:hAnsi="Times New Roman" w:cs="Times New Roman"/>
          <w:sz w:val="24"/>
          <w:szCs w:val="24"/>
        </w:rPr>
        <w:t xml:space="preserve"> </w:t>
      </w:r>
    </w:p>
    <w:p w14:paraId="493F39B7" w14:textId="61A96243" w:rsidR="00565838" w:rsidRDefault="004F2A7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ядра компетенции – это не то, что нас наделяют компетенцией, а то, что в этих ядрах Синтеза будут фиксироваться слои Синтеза всех наших компетенций. А это означает, что в любом следующем воплощении ядра Синтеза будут стимулировать восстановление компетенций.</w:t>
      </w:r>
    </w:p>
    <w:p w14:paraId="71E900F0" w14:textId="445F0118" w:rsidR="004F2A71" w:rsidRDefault="004F2A7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наши компетенции, которые мы реально стяжаем, которые в этих ядрах будут записываться, будут насыщаться Прямым Синтезом ИВ Отца и Синтезом компетенций тел ИВ Отца.</w:t>
      </w:r>
    </w:p>
    <w:p w14:paraId="08D8CC47" w14:textId="27AC2A83" w:rsidR="002F5944" w:rsidRPr="00492254" w:rsidRDefault="004F2A71" w:rsidP="00F71319">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Практика 3. </w:t>
      </w:r>
      <w:r>
        <w:rPr>
          <w:rFonts w:ascii="Times New Roman" w:hAnsi="Times New Roman" w:cs="Times New Roman"/>
          <w:b/>
          <w:i/>
          <w:sz w:val="24"/>
          <w:szCs w:val="24"/>
        </w:rPr>
        <w:t>1:20</w:t>
      </w:r>
      <w:r w:rsidRPr="007D332E">
        <w:rPr>
          <w:rFonts w:ascii="Times New Roman" w:hAnsi="Times New Roman" w:cs="Times New Roman"/>
          <w:b/>
          <w:i/>
          <w:sz w:val="24"/>
          <w:szCs w:val="24"/>
        </w:rPr>
        <w:t xml:space="preserve">:47 – </w:t>
      </w:r>
      <w:r>
        <w:rPr>
          <w:rFonts w:ascii="Times New Roman" w:hAnsi="Times New Roman" w:cs="Times New Roman"/>
          <w:b/>
          <w:i/>
          <w:sz w:val="24"/>
          <w:szCs w:val="24"/>
        </w:rPr>
        <w:t>1</w:t>
      </w:r>
      <w:r w:rsidRPr="007D332E">
        <w:rPr>
          <w:rFonts w:ascii="Times New Roman" w:hAnsi="Times New Roman" w:cs="Times New Roman"/>
          <w:b/>
          <w:i/>
          <w:sz w:val="24"/>
          <w:szCs w:val="24"/>
        </w:rPr>
        <w:t>:</w:t>
      </w:r>
      <w:r>
        <w:rPr>
          <w:rFonts w:ascii="Times New Roman" w:hAnsi="Times New Roman" w:cs="Times New Roman"/>
          <w:b/>
          <w:i/>
          <w:sz w:val="24"/>
          <w:szCs w:val="24"/>
        </w:rPr>
        <w:t>31</w:t>
      </w:r>
      <w:r w:rsidRPr="007D332E">
        <w:rPr>
          <w:rFonts w:ascii="Times New Roman" w:hAnsi="Times New Roman" w:cs="Times New Roman"/>
          <w:b/>
          <w:i/>
          <w:sz w:val="24"/>
          <w:szCs w:val="24"/>
        </w:rPr>
        <w:t>:</w:t>
      </w:r>
      <w:r>
        <w:rPr>
          <w:rFonts w:ascii="Times New Roman" w:hAnsi="Times New Roman" w:cs="Times New Roman"/>
          <w:b/>
          <w:i/>
          <w:sz w:val="24"/>
          <w:szCs w:val="24"/>
        </w:rPr>
        <w:t>43</w:t>
      </w:r>
      <w:r w:rsidRPr="00492254">
        <w:rPr>
          <w:rFonts w:ascii="Times New Roman" w:hAnsi="Times New Roman" w:cs="Times New Roman"/>
          <w:b/>
          <w:i/>
          <w:sz w:val="24"/>
          <w:szCs w:val="24"/>
        </w:rPr>
        <w:t xml:space="preserve"> Стяжание 160 ядер Синтеза ИВО и компетенции ИВДИВО-Статус.</w:t>
      </w:r>
    </w:p>
    <w:p w14:paraId="49692021" w14:textId="77777777" w:rsidR="004F2A71" w:rsidRDefault="004F2A71" w:rsidP="00F71319">
      <w:pPr>
        <w:spacing w:after="0" w:line="240" w:lineRule="auto"/>
        <w:ind w:firstLine="709"/>
        <w:jc w:val="both"/>
        <w:rPr>
          <w:rFonts w:ascii="Times New Roman" w:hAnsi="Times New Roman" w:cs="Times New Roman"/>
          <w:sz w:val="24"/>
          <w:szCs w:val="24"/>
        </w:rPr>
      </w:pPr>
    </w:p>
    <w:p w14:paraId="2E92CD6C" w14:textId="7A09BC63" w:rsidR="004F2A71" w:rsidRPr="006902BA" w:rsidRDefault="004F2A71" w:rsidP="004F2A7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Pr="006902BA">
        <w:rPr>
          <w:rFonts w:ascii="Times New Roman" w:hAnsi="Times New Roman" w:cs="Times New Roman"/>
          <w:b/>
          <w:sz w:val="24"/>
          <w:szCs w:val="24"/>
        </w:rPr>
        <w:t xml:space="preserve"> день </w:t>
      </w:r>
      <w:r>
        <w:rPr>
          <w:rFonts w:ascii="Times New Roman" w:hAnsi="Times New Roman" w:cs="Times New Roman"/>
          <w:b/>
          <w:sz w:val="24"/>
          <w:szCs w:val="24"/>
        </w:rPr>
        <w:t>1</w:t>
      </w:r>
      <w:r w:rsidRPr="006902BA">
        <w:rPr>
          <w:rFonts w:ascii="Times New Roman" w:hAnsi="Times New Roman" w:cs="Times New Roman"/>
          <w:b/>
          <w:sz w:val="24"/>
          <w:szCs w:val="24"/>
        </w:rPr>
        <w:t xml:space="preserve"> часть</w:t>
      </w:r>
    </w:p>
    <w:p w14:paraId="50DF7AA8" w14:textId="77777777" w:rsidR="004F2A71" w:rsidRDefault="004F2A71" w:rsidP="004F2A71">
      <w:pPr>
        <w:spacing w:after="0" w:line="240" w:lineRule="auto"/>
        <w:ind w:firstLine="709"/>
        <w:jc w:val="both"/>
        <w:rPr>
          <w:rFonts w:ascii="Times New Roman" w:hAnsi="Times New Roman" w:cs="Times New Roman"/>
          <w:sz w:val="24"/>
          <w:szCs w:val="24"/>
        </w:rPr>
      </w:pPr>
    </w:p>
    <w:p w14:paraId="28715161" w14:textId="084A285F" w:rsidR="004F2A71" w:rsidRDefault="0001349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Осмысление ночной учёбы. Устремиться на Прозрение Д</w:t>
      </w:r>
      <w:r w:rsidR="000E560D">
        <w:rPr>
          <w:rFonts w:ascii="Times New Roman" w:hAnsi="Times New Roman" w:cs="Times New Roman"/>
          <w:sz w:val="24"/>
          <w:szCs w:val="24"/>
        </w:rPr>
        <w:t xml:space="preserve">олжностной </w:t>
      </w:r>
      <w:r>
        <w:rPr>
          <w:rFonts w:ascii="Times New Roman" w:hAnsi="Times New Roman" w:cs="Times New Roman"/>
          <w:sz w:val="24"/>
          <w:szCs w:val="24"/>
        </w:rPr>
        <w:t>К</w:t>
      </w:r>
      <w:r w:rsidR="000E560D">
        <w:rPr>
          <w:rFonts w:ascii="Times New Roman" w:hAnsi="Times New Roman" w:cs="Times New Roman"/>
          <w:sz w:val="24"/>
          <w:szCs w:val="24"/>
        </w:rPr>
        <w:t>омпетенц</w:t>
      </w:r>
      <w:r>
        <w:rPr>
          <w:rFonts w:ascii="Times New Roman" w:hAnsi="Times New Roman" w:cs="Times New Roman"/>
          <w:sz w:val="24"/>
          <w:szCs w:val="24"/>
        </w:rPr>
        <w:t>ией</w:t>
      </w:r>
      <w:r w:rsidR="000E560D">
        <w:rPr>
          <w:rFonts w:ascii="Times New Roman" w:hAnsi="Times New Roman" w:cs="Times New Roman"/>
          <w:sz w:val="24"/>
          <w:szCs w:val="24"/>
        </w:rPr>
        <w:t xml:space="preserve"> (ДК)</w:t>
      </w:r>
      <w:r>
        <w:rPr>
          <w:rFonts w:ascii="Times New Roman" w:hAnsi="Times New Roman" w:cs="Times New Roman"/>
          <w:sz w:val="24"/>
          <w:szCs w:val="24"/>
        </w:rPr>
        <w:t xml:space="preserve"> и компетенциями (32-мя). Наши Части иногда скучают в Огне от отсутствия задач, целей, испытывают недостаток в </w:t>
      </w:r>
    </w:p>
    <w:p w14:paraId="3D495A3C" w14:textId="40B2691E" w:rsidR="00013490" w:rsidRDefault="0001349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нужно скоростное действие</w:t>
      </w:r>
      <w:r w:rsidR="000E560D">
        <w:rPr>
          <w:rFonts w:ascii="Times New Roman" w:hAnsi="Times New Roman" w:cs="Times New Roman"/>
          <w:sz w:val="24"/>
          <w:szCs w:val="24"/>
        </w:rPr>
        <w:t xml:space="preserve"> Частей, приходится будить, активировать, завести, разгореть, ввести в нормальное состояние, возникает состояние, что Части не действуют. 0:08 Один из вопросов: насколько вы задействуете, загружаете свои Части делами?</w:t>
      </w:r>
    </w:p>
    <w:p w14:paraId="17778409" w14:textId="26B3D288" w:rsidR="000E560D" w:rsidRDefault="000E560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Когда-то полученные компетенции, в вас, как в ящике, копились и лежат, не соответствуют новому Огню. Вчера (</w:t>
      </w:r>
      <w:r w:rsidRPr="000E560D">
        <w:rPr>
          <w:rFonts w:ascii="Times New Roman" w:hAnsi="Times New Roman" w:cs="Times New Roman"/>
          <w:i/>
          <w:sz w:val="24"/>
          <w:szCs w:val="24"/>
        </w:rPr>
        <w:t>в 1й день Си</w:t>
      </w:r>
      <w:r>
        <w:rPr>
          <w:rFonts w:ascii="Times New Roman" w:hAnsi="Times New Roman" w:cs="Times New Roman"/>
          <w:sz w:val="24"/>
          <w:szCs w:val="24"/>
        </w:rPr>
        <w:t>) обновили все компетенции, они включили обновлённые Огонь, Дух, Свет, Энергию в Частях.</w:t>
      </w:r>
    </w:p>
    <w:p w14:paraId="5BA08339" w14:textId="3C1F4F57" w:rsidR="000E560D" w:rsidRDefault="000E560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появляется новая компетенция – все остальные обновляются и преумножаются. Обновлённая компетенция начинает давить на Части и расширять возможности каждой Части. </w:t>
      </w:r>
    </w:p>
    <w:p w14:paraId="67982AB5" w14:textId="36C9EA81" w:rsidR="00AA677D" w:rsidRDefault="000E560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«тяни-толкай» происходит у некоторых, когда получили новую компетенцию.</w:t>
      </w:r>
      <w:r w:rsidR="00AA677D">
        <w:rPr>
          <w:rFonts w:ascii="Times New Roman" w:hAnsi="Times New Roman" w:cs="Times New Roman"/>
          <w:sz w:val="24"/>
          <w:szCs w:val="24"/>
        </w:rPr>
        <w:t xml:space="preserve"> Новая компетенция – новый Огонь, новые пределы, новые возможности. Если не хочешь выходить из болотистого состояния внутреннего, компетенция начинает вытаскивать, как Мюнхгаузен себя. Компетенция, в процессе «тяни-толкай», если не поддаёшься, то включается внешняя суета. Побеждает компетенция, она от Отца!</w:t>
      </w:r>
    </w:p>
    <w:p w14:paraId="7B362024" w14:textId="394F2FC5" w:rsidR="00AA677D" w:rsidRDefault="00AA67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избежать лишних действий, не сопротивляйтесь компетенции, входящей в новую плотность Огня. Огонь компетенций требует, чтоб ты освободился от старья, и вышел на следующую предельность действия Частей. «Тяни-толкай» возникает от не загруженности Частей.</w:t>
      </w:r>
    </w:p>
    <w:p w14:paraId="2DE87C5F" w14:textId="7AB3F28E" w:rsidR="00AA677D" w:rsidRDefault="00AA67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Каждая новая компетенция тотально усиляет плотность Огня внутренне и внешне. Внутренне нам Посвящение даётся Огнём и Синтезом (16-ца</w:t>
      </w:r>
      <w:r w:rsidR="0058107D">
        <w:rPr>
          <w:rFonts w:ascii="Times New Roman" w:hAnsi="Times New Roman" w:cs="Times New Roman"/>
          <w:sz w:val="24"/>
          <w:szCs w:val="24"/>
        </w:rPr>
        <w:t xml:space="preserve"> Начал,</w:t>
      </w:r>
      <w:r>
        <w:rPr>
          <w:rFonts w:ascii="Times New Roman" w:hAnsi="Times New Roman" w:cs="Times New Roman"/>
          <w:sz w:val="24"/>
          <w:szCs w:val="24"/>
        </w:rPr>
        <w:t xml:space="preserve"> от </w:t>
      </w:r>
      <w:r w:rsidR="0058107D">
        <w:rPr>
          <w:rFonts w:ascii="Times New Roman" w:hAnsi="Times New Roman" w:cs="Times New Roman"/>
          <w:sz w:val="24"/>
          <w:szCs w:val="24"/>
        </w:rPr>
        <w:t>Начал Синтеза до Начал Правила).</w:t>
      </w:r>
    </w:p>
    <w:p w14:paraId="646D2892" w14:textId="04C13E55" w:rsidR="0058107D" w:rsidRDefault="005810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Посвящений и Статусов внешний Дух и Свет стоит вне зависимости от того, действуешь или нет. Внутри – только когда действуешь.</w:t>
      </w:r>
    </w:p>
    <w:p w14:paraId="0480F0BD" w14:textId="097661B2" w:rsidR="0058107D" w:rsidRDefault="005810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Входя в новый тренд компетенций, не забываем про Части:</w:t>
      </w:r>
    </w:p>
    <w:p w14:paraId="2CB00335" w14:textId="49F66C92" w:rsidR="0058107D" w:rsidRDefault="005810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1)Аватары Синтеза добивались максимальной активности Частей.</w:t>
      </w:r>
    </w:p>
    <w:p w14:paraId="0DAFFF80" w14:textId="28F700D4" w:rsidR="0058107D" w:rsidRDefault="005810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2)конкретика действия Синтез-Статусом и 3-м ИВДИВО-Статусом была тренингово-лекционная практического выражения.</w:t>
      </w:r>
    </w:p>
    <w:p w14:paraId="6CC9AB82" w14:textId="63A3E674" w:rsidR="0058107D" w:rsidRDefault="005810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наша компетенция действует 8-цей Субъекта компетенций. Пример: тортик. В нас все компетенции синтезируются. В процессе синтеза компетенций мы меняемся, как Субъект. Мы различаем все компетенции каждой жизни и синтезируем, итогово всё становится на Части Субъекта.</w:t>
      </w:r>
    </w:p>
    <w:p w14:paraId="514BE983" w14:textId="5EBBA856" w:rsidR="009B7FFA" w:rsidRDefault="0058107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Пользуйтесь, действуйте компетенцией</w:t>
      </w:r>
      <w:r w:rsidR="009B7FFA">
        <w:rPr>
          <w:rFonts w:ascii="Times New Roman" w:hAnsi="Times New Roman" w:cs="Times New Roman"/>
          <w:sz w:val="24"/>
          <w:szCs w:val="24"/>
        </w:rPr>
        <w:t>! Компетентная жизнь.</w:t>
      </w:r>
    </w:p>
    <w:p w14:paraId="0E240DAB" w14:textId="6D7403EB" w:rsidR="009B7FFA" w:rsidRDefault="009B7FF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0:36 Прозрением не выдыхать Синтез, а возжигаться компетенцией, входить в компетентную жизнь.</w:t>
      </w:r>
    </w:p>
    <w:p w14:paraId="16C74AAE" w14:textId="777E3897" w:rsidR="009B7FFA" w:rsidRDefault="009B7FF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«Нирвана» переводится, как угасание, с санскрита. Если Чк долго стоит в позиции (внутренне), начинает угасать даже в Огне нирваны. Остался в нирване – угасание, перешёл в бодхисатхв – действует Огнём.</w:t>
      </w:r>
    </w:p>
    <w:p w14:paraId="404DF8FC" w14:textId="3FC5EBA4" w:rsidR="009B7FFA" w:rsidRDefault="009B7FF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действовать компетенциями!</w:t>
      </w:r>
    </w:p>
    <w:p w14:paraId="217DB396" w14:textId="77777777" w:rsidR="00F60295" w:rsidRDefault="00F60295" w:rsidP="00F602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0:43 Пример: строительство буддистами храма, с принципом «не навреди жизни».</w:t>
      </w:r>
    </w:p>
    <w:p w14:paraId="26EDD629" w14:textId="5AA1D9CA" w:rsidR="009B7FFA" w:rsidRDefault="009B7FF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стяжании компетенций: поменять свою п</w:t>
      </w:r>
      <w:r w:rsidR="00806378">
        <w:rPr>
          <w:rFonts w:ascii="Times New Roman" w:hAnsi="Times New Roman" w:cs="Times New Roman"/>
          <w:sz w:val="24"/>
          <w:szCs w:val="24"/>
        </w:rPr>
        <w:t>озу привязок, привычек, позиций, и периодически менять. Мы должны менять позицию нашу с каждой новой компетенцией.</w:t>
      </w:r>
    </w:p>
    <w:p w14:paraId="5F589C1E" w14:textId="77777777" w:rsidR="00F70E5C" w:rsidRDefault="00F70E5C" w:rsidP="004F2A71">
      <w:pPr>
        <w:spacing w:after="0" w:line="240" w:lineRule="auto"/>
        <w:ind w:firstLine="709"/>
        <w:jc w:val="both"/>
        <w:rPr>
          <w:rFonts w:ascii="Times New Roman" w:hAnsi="Times New Roman" w:cs="Times New Roman"/>
          <w:sz w:val="24"/>
          <w:szCs w:val="24"/>
        </w:rPr>
      </w:pPr>
    </w:p>
    <w:p w14:paraId="7B5D462E" w14:textId="77777777" w:rsidR="006C36FD" w:rsidRDefault="00F70E5C"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 в месяц стяжание двух компетенций, с точки зрения Духа – невероятное совершенно состояние. Раньше одно Посвящение давалось за десятки воплощений. </w:t>
      </w:r>
      <w:r w:rsidR="009B7FFA">
        <w:rPr>
          <w:rFonts w:ascii="Times New Roman" w:hAnsi="Times New Roman" w:cs="Times New Roman"/>
          <w:sz w:val="24"/>
          <w:szCs w:val="24"/>
        </w:rPr>
        <w:t>Гаутаму Будду</w:t>
      </w:r>
      <w:r>
        <w:rPr>
          <w:rFonts w:ascii="Times New Roman" w:hAnsi="Times New Roman" w:cs="Times New Roman"/>
          <w:sz w:val="24"/>
          <w:szCs w:val="24"/>
        </w:rPr>
        <w:t xml:space="preserve"> готовили 49</w:t>
      </w:r>
      <w:r w:rsidR="009B7FFA">
        <w:rPr>
          <w:rFonts w:ascii="Times New Roman" w:hAnsi="Times New Roman" w:cs="Times New Roman"/>
          <w:sz w:val="24"/>
          <w:szCs w:val="24"/>
        </w:rPr>
        <w:t xml:space="preserve"> воплощений,</w:t>
      </w:r>
      <w:r>
        <w:rPr>
          <w:rFonts w:ascii="Times New Roman" w:hAnsi="Times New Roman" w:cs="Times New Roman"/>
          <w:sz w:val="24"/>
          <w:szCs w:val="24"/>
        </w:rPr>
        <w:t xml:space="preserve"> чтобы он в Лотос сел,</w:t>
      </w:r>
      <w:r w:rsidR="009B7FFA">
        <w:rPr>
          <w:rFonts w:ascii="Times New Roman" w:hAnsi="Times New Roman" w:cs="Times New Roman"/>
          <w:sz w:val="24"/>
          <w:szCs w:val="24"/>
        </w:rPr>
        <w:t xml:space="preserve"> 2-е Посвящение Солнечное, масштаб</w:t>
      </w:r>
      <w:r w:rsidR="00C4740E">
        <w:rPr>
          <w:rFonts w:ascii="Times New Roman" w:hAnsi="Times New Roman" w:cs="Times New Roman"/>
          <w:sz w:val="24"/>
          <w:szCs w:val="24"/>
        </w:rPr>
        <w:t>ность на всю планету</w:t>
      </w:r>
      <w:r w:rsidR="009B7FFA">
        <w:rPr>
          <w:rFonts w:ascii="Times New Roman" w:hAnsi="Times New Roman" w:cs="Times New Roman"/>
          <w:sz w:val="24"/>
          <w:szCs w:val="24"/>
        </w:rPr>
        <w:t xml:space="preserve">. </w:t>
      </w:r>
      <w:r w:rsidR="0003601B">
        <w:rPr>
          <w:rFonts w:ascii="Times New Roman" w:hAnsi="Times New Roman" w:cs="Times New Roman"/>
          <w:sz w:val="24"/>
          <w:szCs w:val="24"/>
        </w:rPr>
        <w:t xml:space="preserve">Масштабность планетарных Посвящений учеников была не на всю планету, а например, на область, территорию, деревню. Гаутама </w:t>
      </w:r>
      <w:r w:rsidR="009B7FFA">
        <w:rPr>
          <w:rFonts w:ascii="Times New Roman" w:hAnsi="Times New Roman" w:cs="Times New Roman"/>
          <w:sz w:val="24"/>
          <w:szCs w:val="24"/>
        </w:rPr>
        <w:t>Сел в Лотос, пробудился сам и пробудил Дух</w:t>
      </w:r>
      <w:r w:rsidR="0003601B">
        <w:rPr>
          <w:rFonts w:ascii="Times New Roman" w:hAnsi="Times New Roman" w:cs="Times New Roman"/>
          <w:sz w:val="24"/>
          <w:szCs w:val="24"/>
        </w:rPr>
        <w:t xml:space="preserve"> землян,</w:t>
      </w:r>
      <w:r w:rsidR="009B7FFA">
        <w:rPr>
          <w:rFonts w:ascii="Times New Roman" w:hAnsi="Times New Roman" w:cs="Times New Roman"/>
          <w:sz w:val="24"/>
          <w:szCs w:val="24"/>
        </w:rPr>
        <w:t xml:space="preserve"> планеты</w:t>
      </w:r>
      <w:r w:rsidR="0003601B">
        <w:rPr>
          <w:rFonts w:ascii="Times New Roman" w:hAnsi="Times New Roman" w:cs="Times New Roman"/>
          <w:sz w:val="24"/>
          <w:szCs w:val="24"/>
        </w:rPr>
        <w:t>,</w:t>
      </w:r>
      <w:r w:rsidR="009B7FFA">
        <w:rPr>
          <w:rFonts w:ascii="Times New Roman" w:hAnsi="Times New Roman" w:cs="Times New Roman"/>
          <w:sz w:val="24"/>
          <w:szCs w:val="24"/>
        </w:rPr>
        <w:t xml:space="preserve"> к росту. До </w:t>
      </w:r>
      <w:r w:rsidR="006C36FD">
        <w:rPr>
          <w:rFonts w:ascii="Times New Roman" w:hAnsi="Times New Roman" w:cs="Times New Roman"/>
          <w:sz w:val="24"/>
          <w:szCs w:val="24"/>
        </w:rPr>
        <w:t xml:space="preserve">него фактически, </w:t>
      </w:r>
      <w:r w:rsidR="009B7FFA">
        <w:rPr>
          <w:rFonts w:ascii="Times New Roman" w:hAnsi="Times New Roman" w:cs="Times New Roman"/>
          <w:sz w:val="24"/>
          <w:szCs w:val="24"/>
        </w:rPr>
        <w:t xml:space="preserve"> Дух</w:t>
      </w:r>
      <w:r w:rsidR="006C36FD">
        <w:rPr>
          <w:rFonts w:ascii="Times New Roman" w:hAnsi="Times New Roman" w:cs="Times New Roman"/>
          <w:sz w:val="24"/>
          <w:szCs w:val="24"/>
        </w:rPr>
        <w:t xml:space="preserve"> людей на планете находился в </w:t>
      </w:r>
      <w:r w:rsidR="009B7FFA">
        <w:rPr>
          <w:rFonts w:ascii="Times New Roman" w:hAnsi="Times New Roman" w:cs="Times New Roman"/>
          <w:sz w:val="24"/>
          <w:szCs w:val="24"/>
        </w:rPr>
        <w:t>сп</w:t>
      </w:r>
      <w:r w:rsidR="006C36FD">
        <w:rPr>
          <w:rFonts w:ascii="Times New Roman" w:hAnsi="Times New Roman" w:cs="Times New Roman"/>
          <w:sz w:val="24"/>
          <w:szCs w:val="24"/>
        </w:rPr>
        <w:t>ящем состоянии</w:t>
      </w:r>
      <w:r w:rsidR="009B7FFA">
        <w:rPr>
          <w:rFonts w:ascii="Times New Roman" w:hAnsi="Times New Roman" w:cs="Times New Roman"/>
          <w:sz w:val="24"/>
          <w:szCs w:val="24"/>
        </w:rPr>
        <w:t>.</w:t>
      </w:r>
    </w:p>
    <w:p w14:paraId="21A8CF25" w14:textId="77777777" w:rsidR="006C36FD" w:rsidRDefault="006C36FD" w:rsidP="006C3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Какого масштаба ваши компетенции? На что их хватает минимально? Максимум у каждого может быть свой.</w:t>
      </w:r>
    </w:p>
    <w:p w14:paraId="3F1E4201" w14:textId="3E0CF09B" w:rsidR="009B7FFA" w:rsidRDefault="009B7FF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Посвящение Гаутамы Будды повлияло на </w:t>
      </w:r>
      <w:r w:rsidR="006C36FD">
        <w:rPr>
          <w:rFonts w:ascii="Times New Roman" w:hAnsi="Times New Roman" w:cs="Times New Roman"/>
          <w:sz w:val="24"/>
          <w:szCs w:val="24"/>
        </w:rPr>
        <w:t>Дух всех землян, живущих на</w:t>
      </w:r>
      <w:r>
        <w:rPr>
          <w:rFonts w:ascii="Times New Roman" w:hAnsi="Times New Roman" w:cs="Times New Roman"/>
          <w:sz w:val="24"/>
          <w:szCs w:val="24"/>
        </w:rPr>
        <w:t xml:space="preserve"> планет</w:t>
      </w:r>
      <w:r w:rsidR="006C36FD">
        <w:rPr>
          <w:rFonts w:ascii="Times New Roman" w:hAnsi="Times New Roman" w:cs="Times New Roman"/>
          <w:sz w:val="24"/>
          <w:szCs w:val="24"/>
        </w:rPr>
        <w:t>е,</w:t>
      </w:r>
      <w:r>
        <w:rPr>
          <w:rFonts w:ascii="Times New Roman" w:hAnsi="Times New Roman" w:cs="Times New Roman"/>
          <w:sz w:val="24"/>
          <w:szCs w:val="24"/>
        </w:rPr>
        <w:t xml:space="preserve"> и до сих пор</w:t>
      </w:r>
      <w:r w:rsidR="006C36FD">
        <w:rPr>
          <w:rFonts w:ascii="Times New Roman" w:hAnsi="Times New Roman" w:cs="Times New Roman"/>
          <w:sz w:val="24"/>
          <w:szCs w:val="24"/>
        </w:rPr>
        <w:t>, кстати, влияет, только другим способом, правда.</w:t>
      </w:r>
    </w:p>
    <w:p w14:paraId="2C1A33CC" w14:textId="1B013F15" w:rsidR="001A4646" w:rsidRDefault="00ED284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Стяжали компетенции в Си-ИВДИВО. Какая с</w:t>
      </w:r>
      <w:r w:rsidR="009B7FFA">
        <w:rPr>
          <w:rFonts w:ascii="Times New Roman" w:hAnsi="Times New Roman" w:cs="Times New Roman"/>
          <w:sz w:val="24"/>
          <w:szCs w:val="24"/>
        </w:rPr>
        <w:t>фера влияния наших компетенций</w:t>
      </w:r>
      <w:r>
        <w:rPr>
          <w:rFonts w:ascii="Times New Roman" w:hAnsi="Times New Roman" w:cs="Times New Roman"/>
          <w:sz w:val="24"/>
          <w:szCs w:val="24"/>
        </w:rPr>
        <w:t xml:space="preserve">, минимальная? Это </w:t>
      </w:r>
      <w:r w:rsidR="00806378">
        <w:rPr>
          <w:rFonts w:ascii="Times New Roman" w:hAnsi="Times New Roman" w:cs="Times New Roman"/>
          <w:sz w:val="24"/>
          <w:szCs w:val="24"/>
        </w:rPr>
        <w:t>человечество</w:t>
      </w:r>
      <w:r>
        <w:rPr>
          <w:rFonts w:ascii="Times New Roman" w:hAnsi="Times New Roman" w:cs="Times New Roman"/>
          <w:sz w:val="24"/>
          <w:szCs w:val="24"/>
        </w:rPr>
        <w:t xml:space="preserve"> конкретно, не планета, как природа. Любая компетенция, которую мы получаем,</w:t>
      </w:r>
      <w:r w:rsidR="001A4646">
        <w:rPr>
          <w:rFonts w:ascii="Times New Roman" w:hAnsi="Times New Roman" w:cs="Times New Roman"/>
          <w:sz w:val="24"/>
          <w:szCs w:val="24"/>
        </w:rPr>
        <w:t xml:space="preserve"> сказывается на развитии землян. 17 млрд. единиц в любой компетенции стимулирует развитие человечества планеты Земля. Когда нам дают компетенцию, с одной стороны, её тебе дали, но она, в том числе работает минимально в масштабе человечества планеты, это то, что от Отца идёт.</w:t>
      </w:r>
    </w:p>
    <w:p w14:paraId="19DDBB0F" w14:textId="317294F0" w:rsidR="001A4646" w:rsidRDefault="001A464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0:56 А дальше стоит вопрос: масштабность твоего, конкретно, действия этой компетенцией. То, что в компетенции – одно, идут волны Огня, Духа, Света, Энергии, которые стимулируют соответствующее развитие у человечества планеты Земля. А конкретный ваш масштаб может быть деревня, улица, дом, или ваше тело. </w:t>
      </w:r>
    </w:p>
    <w:p w14:paraId="13C891A8" w14:textId="5E971010" w:rsidR="001A4646" w:rsidRDefault="001A464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должны быть заинтересованы, чтоб масштабность нашего действия развернуть</w:t>
      </w:r>
      <w:r w:rsidR="00F67BE6">
        <w:rPr>
          <w:rFonts w:ascii="Times New Roman" w:hAnsi="Times New Roman" w:cs="Times New Roman"/>
          <w:sz w:val="24"/>
          <w:szCs w:val="24"/>
        </w:rPr>
        <w:t>. Когда мы говорим о ДК, все компетенции от Посвящения, до наделённой ДК на этот год, должны насыщаться тем, как мы применяем: этот масштаб</w:t>
      </w:r>
      <w:r w:rsidR="00FB6351">
        <w:rPr>
          <w:rFonts w:ascii="Times New Roman" w:hAnsi="Times New Roman" w:cs="Times New Roman"/>
          <w:sz w:val="24"/>
          <w:szCs w:val="24"/>
        </w:rPr>
        <w:t xml:space="preserve"> учитываем?</w:t>
      </w:r>
      <w:r w:rsidR="00F67BE6">
        <w:rPr>
          <w:rFonts w:ascii="Times New Roman" w:hAnsi="Times New Roman" w:cs="Times New Roman"/>
          <w:sz w:val="24"/>
          <w:szCs w:val="24"/>
        </w:rPr>
        <w:t xml:space="preserve"> плотность огня</w:t>
      </w:r>
      <w:r w:rsidR="00FB6351">
        <w:rPr>
          <w:rFonts w:ascii="Times New Roman" w:hAnsi="Times New Roman" w:cs="Times New Roman"/>
          <w:sz w:val="24"/>
          <w:szCs w:val="24"/>
        </w:rPr>
        <w:t xml:space="preserve"> вводим в свои Части?</w:t>
      </w:r>
    </w:p>
    <w:p w14:paraId="64502A8D" w14:textId="4EE75BD0" w:rsidR="00FB6351" w:rsidRDefault="00FB6351"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Стандарт 43 Синтеза, там стоит Синтез масштабов, он будет показывать разные уровни масштабности. Надо раскрывать масштаб Огня Синтеза, Духа Воли, Мудрости Света, Энергии Любви ваших компетенций. Раскрывать собою, своими действиями, понимать ценность каждой компетенции, которую мы стяжаем Синтезом. Какое развитие этой компетенцией ИВ Отец даёт людям планеты Земля.</w:t>
      </w:r>
    </w:p>
    <w:p w14:paraId="1CBA1EBE" w14:textId="5BFB37CA" w:rsidR="00FB6351" w:rsidRDefault="00FB6351"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Масштаб предполагает в первой своей основе – в</w:t>
      </w:r>
      <w:r w:rsidRPr="00FB6351">
        <w:rPr>
          <w:rFonts w:ascii="Times New Roman" w:hAnsi="Times New Roman" w:cs="Times New Roman"/>
          <w:b/>
          <w:i/>
          <w:sz w:val="24"/>
          <w:szCs w:val="24"/>
        </w:rPr>
        <w:t>и</w:t>
      </w:r>
      <w:r>
        <w:rPr>
          <w:rFonts w:ascii="Times New Roman" w:hAnsi="Times New Roman" w:cs="Times New Roman"/>
          <w:sz w:val="24"/>
          <w:szCs w:val="24"/>
        </w:rPr>
        <w:t>дение восприятия масштаба. Если мы масштабность не видим и не воспринимаем – дальше не будет ничего с масштабом. Его сначала надо увидеть.</w:t>
      </w:r>
    </w:p>
    <w:p w14:paraId="68A1CF2A" w14:textId="77777777" w:rsidR="007D2FB2" w:rsidRDefault="00FB6351"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карта, у карты масштаб. Мас</w:t>
      </w:r>
      <w:r w:rsidR="007D2FB2">
        <w:rPr>
          <w:rFonts w:ascii="Times New Roman" w:hAnsi="Times New Roman" w:cs="Times New Roman"/>
          <w:sz w:val="24"/>
          <w:szCs w:val="24"/>
        </w:rPr>
        <w:t>штабность территории, конкретно. Больше видим протяжённость с востока на запад, и не обращаем внимание на север и юг, работает больше горизонт восприятия масштаба, а вертикаль отсутствует, это специфика восприятия человеческого. У Посвящённого всё в границах, а у Служащего – в пределах. У Ипостаси «беспредел» начинается, в хорошем смысле, здесь уже вопрос не границ, не предельности, а погружённость в ИВ Отца. А Отец всемогущ, у него во Времени – Вечность. Это у нас время – строго ограниченный объём, и в масштабе отсюда и до обеда. Для Ипостаси границы и пределы не столь важны, как для Посвящённого и Служащего. Разная специфика действия.</w:t>
      </w:r>
    </w:p>
    <w:p w14:paraId="4F983977" w14:textId="0EAE2D83" w:rsidR="00FB6351" w:rsidRDefault="007D2FB2"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Человеку не характерна </w:t>
      </w:r>
      <w:r w:rsidR="00F86B48">
        <w:rPr>
          <w:rFonts w:ascii="Times New Roman" w:hAnsi="Times New Roman" w:cs="Times New Roman"/>
          <w:sz w:val="24"/>
          <w:szCs w:val="24"/>
        </w:rPr>
        <w:t>вертикаль восприятия масштаба?</w:t>
      </w:r>
      <w:r>
        <w:rPr>
          <w:rFonts w:ascii="Times New Roman" w:hAnsi="Times New Roman" w:cs="Times New Roman"/>
          <w:sz w:val="24"/>
          <w:szCs w:val="24"/>
        </w:rPr>
        <w:t xml:space="preserve"> </w:t>
      </w:r>
    </w:p>
    <w:p w14:paraId="4B14B7BB" w14:textId="0C22DFAE" w:rsidR="00F86B48" w:rsidRDefault="00F86B4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всегда раньше жил физикой, поэтому восприятие человека идёт, как правило, горизонтом. Есть такое понятие – широта кругозора. Если у человека нет посвящённой подготовки, его широта кругозора – горизонтальна, физична. Может быть очень подготовленный, развитый человек, начитанный, образованный, но когда говорит и мы понимаем широту кругозора – горизонт физического мира.</w:t>
      </w:r>
    </w:p>
    <w:p w14:paraId="30EBBDA0" w14:textId="3E480D7D" w:rsidR="00F86B48" w:rsidRDefault="00F86B4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Вертикаль появлялась у Посвящённого, от синтеза Планов его Частей в физическом теле, поэтому у посвящённого восприятия есть вертикаль, с высшим началом.</w:t>
      </w:r>
    </w:p>
    <w:p w14:paraId="6D3A53DE" w14:textId="7150BE6A" w:rsidR="00F86B48" w:rsidRDefault="00F86B4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Синтез активизирует восприятие масштабности. </w:t>
      </w:r>
    </w:p>
    <w:p w14:paraId="41A5D23B" w14:textId="0B6382A7" w:rsidR="00F86B48" w:rsidRDefault="00F86B4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Любая наша компетенция имеет масштабность. В 17 млрд. си-ИВДИВО, как часть, и 256 реальностей планеты Земля, и этот весь масштаб сжимается</w:t>
      </w:r>
      <w:r w:rsidR="00E04A55">
        <w:rPr>
          <w:rFonts w:ascii="Times New Roman" w:hAnsi="Times New Roman" w:cs="Times New Roman"/>
          <w:sz w:val="24"/>
          <w:szCs w:val="24"/>
        </w:rPr>
        <w:t xml:space="preserve"> Отцом</w:t>
      </w:r>
      <w:r>
        <w:rPr>
          <w:rFonts w:ascii="Times New Roman" w:hAnsi="Times New Roman" w:cs="Times New Roman"/>
          <w:sz w:val="24"/>
          <w:szCs w:val="24"/>
        </w:rPr>
        <w:t xml:space="preserve"> в ядро компетенции</w:t>
      </w:r>
      <w:r w:rsidR="00E04A55">
        <w:rPr>
          <w:rFonts w:ascii="Times New Roman" w:hAnsi="Times New Roman" w:cs="Times New Roman"/>
          <w:sz w:val="24"/>
          <w:szCs w:val="24"/>
        </w:rPr>
        <w:t>. Масштаб: в одном Посвящении или в одном Статусе – 17.179.869.184 Огня Си-ИВДИВО даётся, сжимается в конкретное тело Учителя 43 Синтеза ИВО, имя, фамилия.</w:t>
      </w:r>
    </w:p>
    <w:p w14:paraId="0397E9F5" w14:textId="1894AC1E" w:rsidR="00E04A55" w:rsidRDefault="00E04A5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Масштабность нашей компетенции Отец закладывает, и компетенция автоматически даёт волну развития для людей планеты Земля. Дальше мы должны физически развернуть масштабность деятельности. Масштаб Си-ИВДИВО – это масштаб действия в должностной компетенции ИВДИВО, как минимум.</w:t>
      </w:r>
    </w:p>
    <w:p w14:paraId="1A9BAA8E" w14:textId="3A3A9064" w:rsidR="00E04A55" w:rsidRDefault="00E04A5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ДК активизируйте ваши компетенции, но не только действие идёт сверху вниз, но и снизу вверх развёртка масштаба. Вопрос масштабности ваших действий. Масштабности ваших подходов.</w:t>
      </w:r>
    </w:p>
    <w:p w14:paraId="1287116B" w14:textId="2EDD5C3A" w:rsidR="00033784" w:rsidRDefault="00033784"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144-рице: есть Распоряжение 5, там можно всё посмотреть, там поменялось несколько ключевых позиций, это важно увидеть.</w:t>
      </w:r>
    </w:p>
    <w:p w14:paraId="1204C3EF" w14:textId="77777777" w:rsidR="005C72EA" w:rsidRDefault="00033784"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033784">
        <w:rPr>
          <w:rFonts w:ascii="Times New Roman" w:hAnsi="Times New Roman" w:cs="Times New Roman"/>
          <w:b/>
          <w:i/>
          <w:sz w:val="24"/>
          <w:szCs w:val="24"/>
        </w:rPr>
        <w:t>ядра Парадигм</w:t>
      </w:r>
      <w:r>
        <w:rPr>
          <w:rFonts w:ascii="Times New Roman" w:hAnsi="Times New Roman" w:cs="Times New Roman"/>
          <w:b/>
          <w:i/>
          <w:sz w:val="24"/>
          <w:szCs w:val="24"/>
        </w:rPr>
        <w:t xml:space="preserve">. </w:t>
      </w:r>
      <w:r>
        <w:rPr>
          <w:rFonts w:ascii="Times New Roman" w:hAnsi="Times New Roman" w:cs="Times New Roman"/>
          <w:sz w:val="24"/>
          <w:szCs w:val="24"/>
        </w:rPr>
        <w:t>Было: от П.Материи до П.Науки ИВО. Стало наоборот. Это парадигмальный сдвиг</w:t>
      </w:r>
      <w:r w:rsidR="005C72EA">
        <w:rPr>
          <w:rFonts w:ascii="Times New Roman" w:hAnsi="Times New Roman" w:cs="Times New Roman"/>
          <w:sz w:val="24"/>
          <w:szCs w:val="24"/>
        </w:rPr>
        <w:t xml:space="preserve">. Раньше ядро Материи стояло ниже, потому что нас к Материи пристраивали, она прикасалась к нам. </w:t>
      </w:r>
    </w:p>
    <w:p w14:paraId="1F644CAC" w14:textId="1A994199" w:rsidR="00684C26" w:rsidRDefault="005C72E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C72EA">
        <w:rPr>
          <w:rFonts w:ascii="Times New Roman" w:hAnsi="Times New Roman" w:cs="Times New Roman"/>
          <w:b/>
          <w:i/>
          <w:sz w:val="24"/>
          <w:szCs w:val="24"/>
        </w:rPr>
        <w:t>ядра Парадигмы встали на 32 компетенции</w:t>
      </w:r>
      <w:r>
        <w:rPr>
          <w:rFonts w:ascii="Times New Roman" w:hAnsi="Times New Roman" w:cs="Times New Roman"/>
          <w:sz w:val="24"/>
          <w:szCs w:val="24"/>
        </w:rPr>
        <w:t>, а раньше они вставали на архетипические Части. Шли 20-цы Чка, Посв, Служ, Ипост</w:t>
      </w:r>
      <w:r w:rsidR="00684C26">
        <w:rPr>
          <w:rFonts w:ascii="Times New Roman" w:hAnsi="Times New Roman" w:cs="Times New Roman"/>
          <w:sz w:val="24"/>
          <w:szCs w:val="24"/>
        </w:rPr>
        <w:t>, Учит Си, потом 32-ца компетенций, 256 арх.Частей, и ядра Парадигм. Арх.Части перекрывали компетенции. Арх.Части тянули компетенции в вышестоящее выражение.</w:t>
      </w:r>
    </w:p>
    <w:p w14:paraId="697602B8" w14:textId="77777777" w:rsidR="00684C26" w:rsidRDefault="00684C2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ситуация поменялась кардинально:</w:t>
      </w:r>
    </w:p>
    <w:p w14:paraId="4C548CB1" w14:textId="77777777" w:rsidR="00684C26" w:rsidRDefault="00684C2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Пять 20-риц от Чка до Учит.Си, дальше 296 арх.Частей и сверху 32 компетенции. Начали выходить на архетипические компетенции, всё стало на свои места. Ядра Парадигм не на арх.Частях опираются, а на компетенции.</w:t>
      </w:r>
    </w:p>
    <w:p w14:paraId="7D27F795" w14:textId="4AB08039" w:rsidR="00033784" w:rsidRDefault="00684C2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говорит и АС: нас готовят, как управителей Материи конкретных объектов Метагалактики</w:t>
      </w:r>
      <w:r w:rsidR="007D5FE8">
        <w:rPr>
          <w:rFonts w:ascii="Times New Roman" w:hAnsi="Times New Roman" w:cs="Times New Roman"/>
          <w:sz w:val="24"/>
          <w:szCs w:val="24"/>
        </w:rPr>
        <w:t>, в высшем выражении Отцов и Матерей. Это принцип роста Должностно Компетентного ИВДИВО. Должностно компетентным выражением в Подразделении, мы взрастаем, Отец нас через эту ДК взращивает как Отцов и Матерей, это перспектива. Без ДК вырасти туда невозможно.</w:t>
      </w:r>
    </w:p>
    <w:p w14:paraId="7033E3A5" w14:textId="428D5FAC" w:rsidR="007D5FE8" w:rsidRDefault="007D5FE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как Отец и Мать, вырастете, без радения за ваше Подразделение, территорию и людей, которые здесь живут?</w:t>
      </w:r>
    </w:p>
    <w:p w14:paraId="449C2B57" w14:textId="7D35036C" w:rsidR="007D5FE8" w:rsidRDefault="007D5FE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что в ночной учёбе, это чтобы вы воспринимали жизнь Дома так же, как свою собственную, человеческую, с тем же самым пиететом.</w:t>
      </w:r>
    </w:p>
    <w:p w14:paraId="6ED3C92A" w14:textId="4D670FE0" w:rsidR="007D5FE8" w:rsidRDefault="007D5FE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Мать планеты</w:t>
      </w:r>
      <w:r w:rsidR="00EC4A56">
        <w:rPr>
          <w:rFonts w:ascii="Times New Roman" w:hAnsi="Times New Roman" w:cs="Times New Roman"/>
          <w:sz w:val="24"/>
          <w:szCs w:val="24"/>
        </w:rPr>
        <w:t>,</w:t>
      </w:r>
      <w:r>
        <w:rPr>
          <w:rFonts w:ascii="Times New Roman" w:hAnsi="Times New Roman" w:cs="Times New Roman"/>
          <w:sz w:val="24"/>
          <w:szCs w:val="24"/>
        </w:rPr>
        <w:t xml:space="preserve"> не</w:t>
      </w:r>
      <w:r w:rsidR="00EC4A56">
        <w:rPr>
          <w:rFonts w:ascii="Times New Roman" w:hAnsi="Times New Roman" w:cs="Times New Roman"/>
          <w:sz w:val="24"/>
          <w:szCs w:val="24"/>
        </w:rPr>
        <w:t>возможно представить</w:t>
      </w:r>
      <w:r>
        <w:rPr>
          <w:rFonts w:ascii="Times New Roman" w:hAnsi="Times New Roman" w:cs="Times New Roman"/>
          <w:sz w:val="24"/>
          <w:szCs w:val="24"/>
        </w:rPr>
        <w:t>, что</w:t>
      </w:r>
      <w:r w:rsidR="00EC4A56">
        <w:rPr>
          <w:rFonts w:ascii="Times New Roman" w:hAnsi="Times New Roman" w:cs="Times New Roman"/>
          <w:sz w:val="24"/>
          <w:szCs w:val="24"/>
        </w:rPr>
        <w:t xml:space="preserve"> устала, и ей</w:t>
      </w:r>
      <w:r>
        <w:rPr>
          <w:rFonts w:ascii="Times New Roman" w:hAnsi="Times New Roman" w:cs="Times New Roman"/>
          <w:sz w:val="24"/>
          <w:szCs w:val="24"/>
        </w:rPr>
        <w:t xml:space="preserve"> некогда сегодня вами заниматься</w:t>
      </w:r>
      <w:r w:rsidR="00EC4A56">
        <w:rPr>
          <w:rFonts w:ascii="Times New Roman" w:hAnsi="Times New Roman" w:cs="Times New Roman"/>
          <w:sz w:val="24"/>
          <w:szCs w:val="24"/>
        </w:rPr>
        <w:t xml:space="preserve">, и Огонь поддерживать, и практику делать, некогда исполнять свою ДК… страшновато становится. Поэтому, нас к ответственности прежде всего приучают, за то дело, которое у нас есть, в маленьком пока ещё объёме, а масштаб большой. </w:t>
      </w:r>
    </w:p>
    <w:p w14:paraId="2A23A88E" w14:textId="77777777" w:rsidR="007C1E57" w:rsidRDefault="00EC4A5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Заставить расти Отцом или Матерью, Аватаром или Аватарессой, нас никто не может – это наше чисто добровольное Дело. Н</w:t>
      </w:r>
      <w:r w:rsidR="007C1E57">
        <w:rPr>
          <w:rFonts w:ascii="Times New Roman" w:hAnsi="Times New Roman" w:cs="Times New Roman"/>
          <w:sz w:val="24"/>
          <w:szCs w:val="24"/>
        </w:rPr>
        <w:t>адо постепенно себя выстраивать, раскачивать компетенции, развернуть их масштаб.</w:t>
      </w:r>
    </w:p>
    <w:p w14:paraId="05D8DE98" w14:textId="26A557AD" w:rsidR="00EC4A56" w:rsidRDefault="007C1E57"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Прозреть – это ещё увидеть перспективу, в которую вошли.</w:t>
      </w:r>
    </w:p>
    <w:p w14:paraId="30213E3F" w14:textId="5CAA05FE" w:rsidR="007C1E57" w:rsidRDefault="007C1E57"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1:27 ИВДИВО-Статус, Синтез-Статус, Мг Статус – любой отвечает за масштабность действия.</w:t>
      </w:r>
    </w:p>
    <w:p w14:paraId="01B4C2D6" w14:textId="3EC2B5CA" w:rsidR="007C1E57" w:rsidRDefault="007C1E57"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ИВДИВО-Статус </w:t>
      </w:r>
      <w:r w:rsidR="000B456D">
        <w:rPr>
          <w:rFonts w:ascii="Times New Roman" w:hAnsi="Times New Roman" w:cs="Times New Roman"/>
          <w:sz w:val="24"/>
          <w:szCs w:val="24"/>
        </w:rPr>
        <w:t>–</w:t>
      </w:r>
      <w:r>
        <w:rPr>
          <w:rFonts w:ascii="Times New Roman" w:hAnsi="Times New Roman" w:cs="Times New Roman"/>
          <w:sz w:val="24"/>
          <w:szCs w:val="24"/>
        </w:rPr>
        <w:t xml:space="preserve"> дей</w:t>
      </w:r>
      <w:r w:rsidR="000B456D">
        <w:rPr>
          <w:rFonts w:ascii="Times New Roman" w:hAnsi="Times New Roman" w:cs="Times New Roman"/>
          <w:sz w:val="24"/>
          <w:szCs w:val="24"/>
        </w:rPr>
        <w:t>ствие в ИВДИВО с ИВ АС и ИВО.</w:t>
      </w:r>
    </w:p>
    <w:p w14:paraId="363D358D" w14:textId="42A53C01" w:rsidR="000B456D" w:rsidRDefault="000B456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Иерархия – это организация АС Сераписа Велетте. Иерархическое действие – могущество. Ивдивное действие – Синтез.</w:t>
      </w:r>
      <w:r w:rsidR="006B65BC">
        <w:rPr>
          <w:rFonts w:ascii="Times New Roman" w:hAnsi="Times New Roman" w:cs="Times New Roman"/>
          <w:sz w:val="24"/>
          <w:szCs w:val="24"/>
        </w:rPr>
        <w:t xml:space="preserve"> </w:t>
      </w:r>
      <w:r>
        <w:rPr>
          <w:rFonts w:ascii="Times New Roman" w:hAnsi="Times New Roman" w:cs="Times New Roman"/>
          <w:sz w:val="24"/>
          <w:szCs w:val="24"/>
        </w:rPr>
        <w:t>В Иерархии – по могуществу твоему, не более.</w:t>
      </w:r>
    </w:p>
    <w:p w14:paraId="5ED215C6" w14:textId="2DF7310B" w:rsidR="000B456D" w:rsidRDefault="000B456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 – по наделённости, всё результируется Синтезом, наделённым ИВ Отцом. Отец нам сразу даёт Синтез, компетенции.</w:t>
      </w:r>
    </w:p>
    <w:p w14:paraId="7F212E30" w14:textId="782D4782" w:rsidR="000B456D" w:rsidRDefault="000B456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3-й ИВДИВО-Статус – это правильные компетентные взаимодействия с АС и ИВО.</w:t>
      </w:r>
    </w:p>
    <w:p w14:paraId="044EF1D2" w14:textId="4BCA7AA0" w:rsidR="00E03A23" w:rsidRDefault="00E03A23"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хотим применить Синтез и Огонь в жизни, в профессии – тогда в Иерархии, по твоему могуществу. С точки зрения применимости, надо обращаться к Серапису Велетте на профессиональную тему.</w:t>
      </w:r>
    </w:p>
    <w:p w14:paraId="1604E001" w14:textId="77777777" w:rsidR="00287A5B" w:rsidRDefault="00E03A23"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Применение Огня и Синтеза компетентно: с Кут Хуми Фаинь или с АС – главами организаций</w:t>
      </w:r>
      <w:r w:rsidR="00287A5B">
        <w:rPr>
          <w:rFonts w:ascii="Times New Roman" w:hAnsi="Times New Roman" w:cs="Times New Roman"/>
          <w:sz w:val="24"/>
          <w:szCs w:val="24"/>
        </w:rPr>
        <w:t xml:space="preserve">. ИВДИВО-Статусом идёт расшифровка состояний пред ИВ Отцом. </w:t>
      </w:r>
    </w:p>
    <w:p w14:paraId="31CF22E5" w14:textId="65DCB503" w:rsidR="00E03A23" w:rsidRDefault="00287A5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Отец улыбается: или улыбается – всё хорошо, или улыбается – значит, хорошо уже не будет. </w:t>
      </w:r>
    </w:p>
    <w:p w14:paraId="35BD523A" w14:textId="0E0E533A" w:rsidR="00013490" w:rsidRDefault="00287A5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качества и свойства, которые неприемлемы в Отцовском и Материнском выражении (психование). Проблема Люцифера была в излишней подвижности психической (психанула не по-человечески).</w:t>
      </w:r>
    </w:p>
    <w:p w14:paraId="4611C50F" w14:textId="77777777" w:rsidR="00287A5B" w:rsidRDefault="00287A5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1:42 Псих – это сброс избытка. У Чка есть способность вызывать избыток. Избыток имеете, управлять им – нет. </w:t>
      </w:r>
    </w:p>
    <w:p w14:paraId="569B89D2" w14:textId="32051487" w:rsidR="00287A5B" w:rsidRDefault="00287A5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Надо управлять избытком, например, </w:t>
      </w:r>
      <w:r w:rsidRPr="00D50DD0">
        <w:rPr>
          <w:rFonts w:ascii="Times New Roman" w:hAnsi="Times New Roman" w:cs="Times New Roman"/>
          <w:sz w:val="24"/>
          <w:szCs w:val="24"/>
          <w:u w:val="single"/>
        </w:rPr>
        <w:t>Мудрости</w:t>
      </w:r>
      <w:r>
        <w:rPr>
          <w:rFonts w:ascii="Times New Roman" w:hAnsi="Times New Roman" w:cs="Times New Roman"/>
          <w:sz w:val="24"/>
          <w:szCs w:val="24"/>
        </w:rPr>
        <w:t xml:space="preserve"> (головняк</w:t>
      </w:r>
      <w:r w:rsidR="00FA551A">
        <w:rPr>
          <w:rFonts w:ascii="Times New Roman" w:hAnsi="Times New Roman" w:cs="Times New Roman"/>
          <w:sz w:val="24"/>
          <w:szCs w:val="24"/>
        </w:rPr>
        <w:t>, горе от ума</w:t>
      </w:r>
      <w:r>
        <w:rPr>
          <w:rFonts w:ascii="Times New Roman" w:hAnsi="Times New Roman" w:cs="Times New Roman"/>
          <w:sz w:val="24"/>
          <w:szCs w:val="24"/>
        </w:rPr>
        <w:t>).</w:t>
      </w:r>
    </w:p>
    <w:p w14:paraId="4A1C1126" w14:textId="1FFDE6F5" w:rsidR="00287A5B" w:rsidRDefault="00287A5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Избыток </w:t>
      </w:r>
      <w:r w:rsidRPr="00D50DD0">
        <w:rPr>
          <w:rFonts w:ascii="Times New Roman" w:hAnsi="Times New Roman" w:cs="Times New Roman"/>
          <w:sz w:val="24"/>
          <w:szCs w:val="24"/>
          <w:u w:val="single"/>
        </w:rPr>
        <w:t>Энергии</w:t>
      </w:r>
      <w:r>
        <w:rPr>
          <w:rFonts w:ascii="Times New Roman" w:hAnsi="Times New Roman" w:cs="Times New Roman"/>
          <w:sz w:val="24"/>
          <w:szCs w:val="24"/>
        </w:rPr>
        <w:t xml:space="preserve"> должен приводить к пассионарности, а если неуправляем – то сброс Энергии.</w:t>
      </w:r>
    </w:p>
    <w:p w14:paraId="0B659531" w14:textId="40133E08" w:rsidR="00D50DD0" w:rsidRDefault="00D50DD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Избыток </w:t>
      </w:r>
      <w:r w:rsidRPr="00D50DD0">
        <w:rPr>
          <w:rFonts w:ascii="Times New Roman" w:hAnsi="Times New Roman" w:cs="Times New Roman"/>
          <w:sz w:val="24"/>
          <w:szCs w:val="24"/>
          <w:u w:val="single"/>
        </w:rPr>
        <w:t>Духа</w:t>
      </w:r>
      <w:r>
        <w:rPr>
          <w:rFonts w:ascii="Times New Roman" w:hAnsi="Times New Roman" w:cs="Times New Roman"/>
          <w:sz w:val="24"/>
          <w:szCs w:val="24"/>
        </w:rPr>
        <w:t xml:space="preserve"> в управляемом состоянии – стойкость. Решительность и смелость – это больше волевой акт. Избыток Духа – это первичное столпное состояние в теле, столпность Духа. Тело умеет столпировать – нужно для любого исполнения, при этом нет вопроса: ст</w:t>
      </w:r>
      <w:r w:rsidRPr="00D50DD0">
        <w:rPr>
          <w:rFonts w:ascii="Times New Roman" w:hAnsi="Times New Roman" w:cs="Times New Roman"/>
          <w:b/>
          <w:i/>
          <w:sz w:val="24"/>
          <w:szCs w:val="24"/>
        </w:rPr>
        <w:t>о</w:t>
      </w:r>
      <w:r>
        <w:rPr>
          <w:rFonts w:ascii="Times New Roman" w:hAnsi="Times New Roman" w:cs="Times New Roman"/>
          <w:sz w:val="24"/>
          <w:szCs w:val="24"/>
        </w:rPr>
        <w:t>ит – не ст</w:t>
      </w:r>
      <w:r w:rsidRPr="00D50DD0">
        <w:rPr>
          <w:rFonts w:ascii="Times New Roman" w:hAnsi="Times New Roman" w:cs="Times New Roman"/>
          <w:b/>
          <w:i/>
          <w:sz w:val="24"/>
          <w:szCs w:val="24"/>
        </w:rPr>
        <w:t>о</w:t>
      </w:r>
      <w:r>
        <w:rPr>
          <w:rFonts w:ascii="Times New Roman" w:hAnsi="Times New Roman" w:cs="Times New Roman"/>
          <w:sz w:val="24"/>
          <w:szCs w:val="24"/>
        </w:rPr>
        <w:t>ит.</w:t>
      </w:r>
    </w:p>
    <w:p w14:paraId="114E56A7" w14:textId="655A746D" w:rsidR="00D50DD0" w:rsidRDefault="00D50DD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Избыток </w:t>
      </w:r>
      <w:r>
        <w:rPr>
          <w:rFonts w:ascii="Times New Roman" w:hAnsi="Times New Roman" w:cs="Times New Roman"/>
          <w:sz w:val="24"/>
          <w:szCs w:val="24"/>
          <w:u w:val="single"/>
        </w:rPr>
        <w:t>Духа</w:t>
      </w:r>
      <w:r>
        <w:rPr>
          <w:rFonts w:ascii="Times New Roman" w:hAnsi="Times New Roman" w:cs="Times New Roman"/>
          <w:sz w:val="24"/>
          <w:szCs w:val="24"/>
        </w:rPr>
        <w:t xml:space="preserve"> в неуправляемом состоянии – бессмысленность бунта, бунт в Духе.</w:t>
      </w:r>
      <w:r w:rsidR="001B24A6">
        <w:rPr>
          <w:rFonts w:ascii="Times New Roman" w:hAnsi="Times New Roman" w:cs="Times New Roman"/>
          <w:sz w:val="24"/>
          <w:szCs w:val="24"/>
        </w:rPr>
        <w:t xml:space="preserve"> </w:t>
      </w:r>
      <w:r>
        <w:rPr>
          <w:rFonts w:ascii="Times New Roman" w:hAnsi="Times New Roman" w:cs="Times New Roman"/>
          <w:sz w:val="24"/>
          <w:szCs w:val="24"/>
        </w:rPr>
        <w:t>При избытке Духа – выстраивать столпность крайне важно.</w:t>
      </w:r>
    </w:p>
    <w:p w14:paraId="33BCBF19" w14:textId="54B52BC8" w:rsidR="00D50DD0" w:rsidRDefault="00D50DD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Избыток </w:t>
      </w:r>
      <w:r>
        <w:rPr>
          <w:rFonts w:ascii="Times New Roman" w:hAnsi="Times New Roman" w:cs="Times New Roman"/>
          <w:sz w:val="24"/>
          <w:szCs w:val="24"/>
          <w:u w:val="single"/>
        </w:rPr>
        <w:t xml:space="preserve">Света </w:t>
      </w:r>
      <w:r>
        <w:rPr>
          <w:rFonts w:ascii="Times New Roman" w:hAnsi="Times New Roman" w:cs="Times New Roman"/>
          <w:sz w:val="24"/>
          <w:szCs w:val="24"/>
        </w:rPr>
        <w:t>неуправляемый – приводит к безумству.</w:t>
      </w:r>
    </w:p>
    <w:p w14:paraId="455D7218" w14:textId="07F144E1" w:rsidR="00D50DD0" w:rsidRDefault="00D50DD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Избыток </w:t>
      </w:r>
      <w:r>
        <w:rPr>
          <w:rFonts w:ascii="Times New Roman" w:hAnsi="Times New Roman" w:cs="Times New Roman"/>
          <w:sz w:val="24"/>
          <w:szCs w:val="24"/>
          <w:u w:val="single"/>
        </w:rPr>
        <w:t>Огня</w:t>
      </w:r>
      <w:r>
        <w:rPr>
          <w:rFonts w:ascii="Times New Roman" w:hAnsi="Times New Roman" w:cs="Times New Roman"/>
          <w:sz w:val="24"/>
          <w:szCs w:val="24"/>
        </w:rPr>
        <w:t xml:space="preserve"> – мы </w:t>
      </w:r>
      <w:r w:rsidR="00FA551A">
        <w:rPr>
          <w:rFonts w:ascii="Times New Roman" w:hAnsi="Times New Roman" w:cs="Times New Roman"/>
          <w:sz w:val="24"/>
          <w:szCs w:val="24"/>
        </w:rPr>
        <w:t xml:space="preserve">входим </w:t>
      </w:r>
      <w:r>
        <w:rPr>
          <w:rFonts w:ascii="Times New Roman" w:hAnsi="Times New Roman" w:cs="Times New Roman"/>
          <w:sz w:val="24"/>
          <w:szCs w:val="24"/>
        </w:rPr>
        <w:t>в ан</w:t>
      </w:r>
      <w:r w:rsidR="00FA551A">
        <w:rPr>
          <w:rFonts w:ascii="Times New Roman" w:hAnsi="Times New Roman" w:cs="Times New Roman"/>
          <w:sz w:val="24"/>
          <w:szCs w:val="24"/>
        </w:rPr>
        <w:t>нигиляционное явление.</w:t>
      </w:r>
    </w:p>
    <w:p w14:paraId="2EBC3DA9" w14:textId="3F2F0EAD" w:rsidR="001B24A6" w:rsidRDefault="00FA551A"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Неуправляемая </w:t>
      </w:r>
      <w:r w:rsidRPr="001B24A6">
        <w:rPr>
          <w:rFonts w:ascii="Times New Roman" w:hAnsi="Times New Roman" w:cs="Times New Roman"/>
          <w:sz w:val="24"/>
          <w:szCs w:val="24"/>
          <w:u w:val="single"/>
        </w:rPr>
        <w:t>Мудрость</w:t>
      </w:r>
      <w:r>
        <w:rPr>
          <w:rFonts w:ascii="Times New Roman" w:hAnsi="Times New Roman" w:cs="Times New Roman"/>
          <w:sz w:val="24"/>
          <w:szCs w:val="24"/>
        </w:rPr>
        <w:t xml:space="preserve"> – это отсутствие тезы Мудрости в новое</w:t>
      </w:r>
      <w:r w:rsidR="001B24A6">
        <w:rPr>
          <w:rFonts w:ascii="Times New Roman" w:hAnsi="Times New Roman" w:cs="Times New Roman"/>
          <w:sz w:val="24"/>
          <w:szCs w:val="24"/>
        </w:rPr>
        <w:t>. Мудрость сама по себе должна содержать Тезу Истины, Истину. Бывает Мудрость без Истины, есть Отцовская, есть наша. По-человечески Истина в Мудрости может не быть.</w:t>
      </w:r>
    </w:p>
    <w:p w14:paraId="3341C199" w14:textId="361F0FE2" w:rsidR="001B24A6" w:rsidRDefault="001B24A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Нацизм – философия, противоречащая Мудрости Отца, превосходство над другими, она направлена на вышибание Омеги из Отца. Вышибание Образа Отца из тела (голубые, розовые) ведёт к демонству. Нацизм – отсутствие Мудрости Тезы Истины.</w:t>
      </w:r>
    </w:p>
    <w:p w14:paraId="04885750" w14:textId="59C372F5" w:rsidR="00D45265" w:rsidRDefault="001B24A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Избыточность </w:t>
      </w:r>
      <w:r w:rsidRPr="001B24A6">
        <w:rPr>
          <w:rFonts w:ascii="Times New Roman" w:hAnsi="Times New Roman" w:cs="Times New Roman"/>
          <w:sz w:val="24"/>
          <w:szCs w:val="24"/>
          <w:u w:val="single"/>
        </w:rPr>
        <w:t>Энергии</w:t>
      </w:r>
      <w:r>
        <w:rPr>
          <w:rFonts w:ascii="Times New Roman" w:hAnsi="Times New Roman" w:cs="Times New Roman"/>
          <w:sz w:val="24"/>
          <w:szCs w:val="24"/>
        </w:rPr>
        <w:t xml:space="preserve"> в Частях – это пассионарность. Если в Энергию добавить Любовь, то Любовь компактифицирует Энергию в точку, и возникает </w:t>
      </w:r>
      <w:r w:rsidRPr="00D45265">
        <w:rPr>
          <w:rFonts w:ascii="Times New Roman" w:hAnsi="Times New Roman" w:cs="Times New Roman"/>
          <w:b/>
          <w:i/>
          <w:sz w:val="24"/>
          <w:szCs w:val="24"/>
        </w:rPr>
        <w:t>процесс недеяния</w:t>
      </w:r>
      <w:r w:rsidR="00D45265">
        <w:rPr>
          <w:rFonts w:ascii="Times New Roman" w:hAnsi="Times New Roman" w:cs="Times New Roman"/>
          <w:b/>
          <w:i/>
          <w:sz w:val="24"/>
          <w:szCs w:val="24"/>
        </w:rPr>
        <w:t>.</w:t>
      </w:r>
      <w:r w:rsidR="00D45265">
        <w:rPr>
          <w:rFonts w:ascii="Times New Roman" w:hAnsi="Times New Roman" w:cs="Times New Roman"/>
          <w:sz w:val="24"/>
          <w:szCs w:val="24"/>
        </w:rPr>
        <w:t xml:space="preserve"> Это не безделье, это ты и в процессе, и не затрагивание никаких условий, никаких людей. 2:09 это полезно для воспитания детей. Ребёнок должен получать свой опыт, до определённой степени опасности. Не мешать другому человеку получить собственный опыт. Принцип недеяния в </w:t>
      </w:r>
      <w:r w:rsidR="000C1D52">
        <w:rPr>
          <w:rFonts w:ascii="Times New Roman" w:hAnsi="Times New Roman" w:cs="Times New Roman"/>
          <w:sz w:val="24"/>
          <w:szCs w:val="24"/>
        </w:rPr>
        <w:t>некоторых</w:t>
      </w:r>
      <w:r w:rsidR="00D45265">
        <w:rPr>
          <w:rFonts w:ascii="Times New Roman" w:hAnsi="Times New Roman" w:cs="Times New Roman"/>
          <w:sz w:val="24"/>
          <w:szCs w:val="24"/>
        </w:rPr>
        <w:t xml:space="preserve"> моментах </w:t>
      </w:r>
      <w:r w:rsidR="000C1D52">
        <w:rPr>
          <w:rFonts w:ascii="Times New Roman" w:hAnsi="Times New Roman" w:cs="Times New Roman"/>
          <w:sz w:val="24"/>
          <w:szCs w:val="24"/>
        </w:rPr>
        <w:t>чрезвычайно</w:t>
      </w:r>
      <w:r w:rsidR="00D45265">
        <w:rPr>
          <w:rFonts w:ascii="Times New Roman" w:hAnsi="Times New Roman" w:cs="Times New Roman"/>
          <w:sz w:val="24"/>
          <w:szCs w:val="24"/>
        </w:rPr>
        <w:t xml:space="preserve"> полезен. </w:t>
      </w:r>
      <w:r w:rsidR="000C1D52">
        <w:rPr>
          <w:rFonts w:ascii="Times New Roman" w:hAnsi="Times New Roman" w:cs="Times New Roman"/>
          <w:sz w:val="24"/>
          <w:szCs w:val="24"/>
        </w:rPr>
        <w:t xml:space="preserve">Но когда Любовью иногда пытаетесь вызвать какое-то действие, вы входите в обратный процесс. Это об ИВДИВО-Статусе, правильных действиях в ИВ Доме ИВО, с Отцом и Ас, разными видами потенциалов: Огонь, Дух, Свет, Энергия, Мудрость и Любовь. </w:t>
      </w:r>
      <w:r w:rsidR="00D45265" w:rsidRPr="00D45265">
        <w:rPr>
          <w:rFonts w:ascii="Times New Roman" w:hAnsi="Times New Roman" w:cs="Times New Roman"/>
          <w:b/>
          <w:i/>
          <w:sz w:val="24"/>
          <w:szCs w:val="24"/>
        </w:rPr>
        <w:t>С Волей и Синтезом рекомендация – самим додумать.</w:t>
      </w:r>
      <w:r w:rsidR="000C1D52">
        <w:rPr>
          <w:rFonts w:ascii="Times New Roman" w:hAnsi="Times New Roman" w:cs="Times New Roman"/>
          <w:sz w:val="24"/>
          <w:szCs w:val="24"/>
        </w:rPr>
        <w:t xml:space="preserve"> У вас достаточно компетенции на эту тему.</w:t>
      </w:r>
    </w:p>
    <w:p w14:paraId="6D9EB4CE" w14:textId="77777777" w:rsidR="00434676" w:rsidRDefault="00C9780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практике. </w:t>
      </w:r>
    </w:p>
    <w:p w14:paraId="7EB5C2F0" w14:textId="41FB0DA2" w:rsidR="00D45265" w:rsidRDefault="0043467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E447D">
        <w:rPr>
          <w:rFonts w:ascii="Times New Roman" w:hAnsi="Times New Roman" w:cs="Times New Roman"/>
          <w:sz w:val="24"/>
          <w:szCs w:val="24"/>
        </w:rPr>
        <w:t>Наша задача – выходить на развитие, как Должностно Компетентные, на взаимодействие с ИВО 33 архетипа ИВ Отца, в котором находится клеточка нашей жизни</w:t>
      </w:r>
      <w:r>
        <w:rPr>
          <w:rFonts w:ascii="Times New Roman" w:hAnsi="Times New Roman" w:cs="Times New Roman"/>
          <w:sz w:val="24"/>
          <w:szCs w:val="24"/>
        </w:rPr>
        <w:t xml:space="preserve">, Омега. На самом деле ИВО не в 33-м, а в 65-м архетипе. </w:t>
      </w:r>
      <w:r w:rsidR="00D45265">
        <w:rPr>
          <w:rFonts w:ascii="Times New Roman" w:hAnsi="Times New Roman" w:cs="Times New Roman"/>
          <w:sz w:val="24"/>
          <w:szCs w:val="24"/>
        </w:rPr>
        <w:t>Максимальное для нас выражение ИВО – 33-й архетип.</w:t>
      </w:r>
      <w:r>
        <w:rPr>
          <w:rFonts w:ascii="Times New Roman" w:hAnsi="Times New Roman" w:cs="Times New Roman"/>
          <w:sz w:val="24"/>
          <w:szCs w:val="24"/>
        </w:rPr>
        <w:t xml:space="preserve"> Наши компетенции должны дотягиваться постепенно в 33-й архетип ИВО.</w:t>
      </w:r>
    </w:p>
    <w:p w14:paraId="1D8E4731" w14:textId="77777777" w:rsidR="008C7318" w:rsidRDefault="00434676"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D45265">
        <w:rPr>
          <w:rFonts w:ascii="Times New Roman" w:hAnsi="Times New Roman" w:cs="Times New Roman"/>
          <w:sz w:val="24"/>
          <w:szCs w:val="24"/>
        </w:rPr>
        <w:t xml:space="preserve">В ядрах Синтеза компетенции есть. </w:t>
      </w:r>
      <w:r>
        <w:rPr>
          <w:rFonts w:ascii="Times New Roman" w:hAnsi="Times New Roman" w:cs="Times New Roman"/>
          <w:sz w:val="24"/>
          <w:szCs w:val="24"/>
        </w:rPr>
        <w:t>Вопрос: к</w:t>
      </w:r>
      <w:r w:rsidR="00D45265">
        <w:rPr>
          <w:rFonts w:ascii="Times New Roman" w:hAnsi="Times New Roman" w:cs="Times New Roman"/>
          <w:sz w:val="24"/>
          <w:szCs w:val="24"/>
        </w:rPr>
        <w:t>ак</w:t>
      </w:r>
      <w:r>
        <w:rPr>
          <w:rFonts w:ascii="Times New Roman" w:hAnsi="Times New Roman" w:cs="Times New Roman"/>
          <w:sz w:val="24"/>
          <w:szCs w:val="24"/>
        </w:rPr>
        <w:t xml:space="preserve"> их оттуда</w:t>
      </w:r>
      <w:r w:rsidR="00D45265">
        <w:rPr>
          <w:rFonts w:ascii="Times New Roman" w:hAnsi="Times New Roman" w:cs="Times New Roman"/>
          <w:sz w:val="24"/>
          <w:szCs w:val="24"/>
        </w:rPr>
        <w:t xml:space="preserve"> доста</w:t>
      </w:r>
      <w:r>
        <w:rPr>
          <w:rFonts w:ascii="Times New Roman" w:hAnsi="Times New Roman" w:cs="Times New Roman"/>
          <w:sz w:val="24"/>
          <w:szCs w:val="24"/>
        </w:rPr>
        <w:t>ли, те компетенции, которые не стяжали, стандарт не так давно введён.</w:t>
      </w:r>
      <w:r w:rsidR="00D45265">
        <w:rPr>
          <w:rFonts w:ascii="Times New Roman" w:hAnsi="Times New Roman" w:cs="Times New Roman"/>
          <w:sz w:val="24"/>
          <w:szCs w:val="24"/>
        </w:rPr>
        <w:t xml:space="preserve"> К</w:t>
      </w:r>
      <w:r>
        <w:rPr>
          <w:rFonts w:ascii="Times New Roman" w:hAnsi="Times New Roman" w:cs="Times New Roman"/>
          <w:sz w:val="24"/>
          <w:szCs w:val="24"/>
        </w:rPr>
        <w:t>омпетенции первого курса</w:t>
      </w:r>
      <w:r w:rsidR="00D45265">
        <w:rPr>
          <w:rFonts w:ascii="Times New Roman" w:hAnsi="Times New Roman" w:cs="Times New Roman"/>
          <w:sz w:val="24"/>
          <w:szCs w:val="24"/>
        </w:rPr>
        <w:t xml:space="preserve"> из ядра не доставали</w:t>
      </w:r>
      <w:r>
        <w:rPr>
          <w:rFonts w:ascii="Times New Roman" w:hAnsi="Times New Roman" w:cs="Times New Roman"/>
          <w:sz w:val="24"/>
          <w:szCs w:val="24"/>
        </w:rPr>
        <w:t>,</w:t>
      </w:r>
      <w:r w:rsidR="008C7318">
        <w:rPr>
          <w:rFonts w:ascii="Times New Roman" w:hAnsi="Times New Roman" w:cs="Times New Roman"/>
          <w:sz w:val="24"/>
          <w:szCs w:val="24"/>
        </w:rPr>
        <w:t xml:space="preserve"> второго курса,</w:t>
      </w:r>
      <w:r>
        <w:rPr>
          <w:rFonts w:ascii="Times New Roman" w:hAnsi="Times New Roman" w:cs="Times New Roman"/>
          <w:sz w:val="24"/>
          <w:szCs w:val="24"/>
        </w:rPr>
        <w:t xml:space="preserve"> тогда не было</w:t>
      </w:r>
      <w:r w:rsidR="008C7318">
        <w:rPr>
          <w:rFonts w:ascii="Times New Roman" w:hAnsi="Times New Roman" w:cs="Times New Roman"/>
          <w:sz w:val="24"/>
          <w:szCs w:val="24"/>
        </w:rPr>
        <w:t xml:space="preserve"> этого</w:t>
      </w:r>
      <w:r>
        <w:rPr>
          <w:rFonts w:ascii="Times New Roman" w:hAnsi="Times New Roman" w:cs="Times New Roman"/>
          <w:sz w:val="24"/>
          <w:szCs w:val="24"/>
        </w:rPr>
        <w:t xml:space="preserve"> стандарта</w:t>
      </w:r>
      <w:r w:rsidR="008C7318">
        <w:rPr>
          <w:rFonts w:ascii="Times New Roman" w:hAnsi="Times New Roman" w:cs="Times New Roman"/>
          <w:sz w:val="24"/>
          <w:szCs w:val="24"/>
        </w:rPr>
        <w:t>, не стяжали компетенции</w:t>
      </w:r>
      <w:r w:rsidR="00D45265">
        <w:rPr>
          <w:rFonts w:ascii="Times New Roman" w:hAnsi="Times New Roman" w:cs="Times New Roman"/>
          <w:sz w:val="24"/>
          <w:szCs w:val="24"/>
        </w:rPr>
        <w:t xml:space="preserve">. </w:t>
      </w:r>
      <w:r w:rsidR="008C7318">
        <w:rPr>
          <w:rFonts w:ascii="Times New Roman" w:hAnsi="Times New Roman" w:cs="Times New Roman"/>
          <w:sz w:val="24"/>
          <w:szCs w:val="24"/>
        </w:rPr>
        <w:t>Начали их стяжать только с третьего курса. Компетенции сами, как кукушка из часов, не выпрыгивают из ядер, что-то надо сделать.</w:t>
      </w:r>
    </w:p>
    <w:p w14:paraId="3AFE5E1C" w14:textId="77777777" w:rsidR="008C7318" w:rsidRDefault="008C731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 можно было сделать? Выйти к Отцу, возжечься этим Синтезом, и попросить, просто сделать практику, попросить наделить соответствующей этому Синтезу компетенцией.</w:t>
      </w:r>
    </w:p>
    <w:p w14:paraId="5FC98B94" w14:textId="4C952B03" w:rsidR="00D45265" w:rsidRPr="00D45265" w:rsidRDefault="008C731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стяжаем 3-й ИВДИВО-Статус, а под 3-м Статусом – есть ли все предыдущие компетенции в вас: три Мг-ских, три Синтез-Статуса, три Посвящения в четырёх компетенциях, и т.п., вот в чём вопрос.</w:t>
      </w:r>
      <w:r w:rsidR="00D45265">
        <w:rPr>
          <w:rFonts w:ascii="Times New Roman" w:hAnsi="Times New Roman" w:cs="Times New Roman"/>
          <w:sz w:val="24"/>
          <w:szCs w:val="24"/>
        </w:rPr>
        <w:t xml:space="preserve"> </w:t>
      </w:r>
      <w:r w:rsidR="007F1182">
        <w:rPr>
          <w:rFonts w:ascii="Times New Roman" w:hAnsi="Times New Roman" w:cs="Times New Roman"/>
          <w:sz w:val="24"/>
          <w:szCs w:val="24"/>
        </w:rPr>
        <w:t>Если двух первых нет, то третий Статус стремится стать первым, «проваливается». Подобное состояние понижает компетентность Синтезом. Поэтому, сейчас будем в практике у ИВ Отца просить, чтобы Отец выявил с каждого стяжённого вами ядра Синтеза две компетенции, которые соответствуют этим Синтезам. У кого ядер больше, посчитать, сколько компетенций. Если не знаете, в 8 Распоряжении посмотреть. В практике будет называться количество компетенций, которые соответствуют 43-му Синтезу с учётом, что есть все нижестоящие ядра Синтеза.</w:t>
      </w:r>
    </w:p>
    <w:p w14:paraId="4DEC2A4E" w14:textId="54063766" w:rsidR="00FA551A" w:rsidRDefault="001157A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Самостоятельно посмотреть по 8 Расп. компетенции по Профессиональным Синтезам. Если не помните количество, просите у ИВО – за всё, за все ядра, которые у вас есть, но потом посчитайте, чтобы понимать количество компетенций. Дело – серьёзное, по компетенциям, начинается для нас.</w:t>
      </w:r>
    </w:p>
    <w:p w14:paraId="5F2D96E1" w14:textId="169B4168" w:rsidR="00790BDF" w:rsidRDefault="00194EF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в 33-й архетип Материи. Помните призыв Посвящённого: будь готов – всегда готов!</w:t>
      </w:r>
    </w:p>
    <w:p w14:paraId="0182F4B0" w14:textId="4AB8A662" w:rsidR="00790BDF" w:rsidRDefault="003D7998" w:rsidP="00790BD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4</w:t>
      </w:r>
      <w:r w:rsidR="00790BDF">
        <w:rPr>
          <w:rFonts w:ascii="Times New Roman" w:hAnsi="Times New Roman" w:cs="Times New Roman"/>
          <w:b/>
          <w:sz w:val="24"/>
          <w:szCs w:val="24"/>
        </w:rPr>
        <w:t xml:space="preserve">. </w:t>
      </w:r>
      <w:r>
        <w:rPr>
          <w:rFonts w:ascii="Times New Roman" w:hAnsi="Times New Roman" w:cs="Times New Roman"/>
          <w:b/>
          <w:i/>
          <w:sz w:val="24"/>
          <w:szCs w:val="24"/>
        </w:rPr>
        <w:t>2</w:t>
      </w:r>
      <w:r w:rsidR="00790BDF">
        <w:rPr>
          <w:rFonts w:ascii="Times New Roman" w:hAnsi="Times New Roman" w:cs="Times New Roman"/>
          <w:b/>
          <w:i/>
          <w:sz w:val="24"/>
          <w:szCs w:val="24"/>
        </w:rPr>
        <w:t>:2</w:t>
      </w:r>
      <w:r>
        <w:rPr>
          <w:rFonts w:ascii="Times New Roman" w:hAnsi="Times New Roman" w:cs="Times New Roman"/>
          <w:b/>
          <w:i/>
          <w:sz w:val="24"/>
          <w:szCs w:val="24"/>
        </w:rPr>
        <w:t>3</w:t>
      </w:r>
      <w:r w:rsidR="00790BDF" w:rsidRPr="007D332E">
        <w:rPr>
          <w:rFonts w:ascii="Times New Roman" w:hAnsi="Times New Roman" w:cs="Times New Roman"/>
          <w:b/>
          <w:i/>
          <w:sz w:val="24"/>
          <w:szCs w:val="24"/>
        </w:rPr>
        <w:t>:</w:t>
      </w:r>
      <w:r>
        <w:rPr>
          <w:rFonts w:ascii="Times New Roman" w:hAnsi="Times New Roman" w:cs="Times New Roman"/>
          <w:b/>
          <w:i/>
          <w:sz w:val="24"/>
          <w:szCs w:val="24"/>
        </w:rPr>
        <w:t>21</w:t>
      </w:r>
      <w:r w:rsidR="00790BDF" w:rsidRPr="007D332E">
        <w:rPr>
          <w:rFonts w:ascii="Times New Roman" w:hAnsi="Times New Roman" w:cs="Times New Roman"/>
          <w:b/>
          <w:i/>
          <w:sz w:val="24"/>
          <w:szCs w:val="24"/>
        </w:rPr>
        <w:t xml:space="preserve"> – </w:t>
      </w:r>
      <w:r>
        <w:rPr>
          <w:rFonts w:ascii="Times New Roman" w:hAnsi="Times New Roman" w:cs="Times New Roman"/>
          <w:b/>
          <w:i/>
          <w:sz w:val="24"/>
          <w:szCs w:val="24"/>
        </w:rPr>
        <w:t>2</w:t>
      </w:r>
      <w:r w:rsidR="00790BDF" w:rsidRPr="007D332E">
        <w:rPr>
          <w:rFonts w:ascii="Times New Roman" w:hAnsi="Times New Roman" w:cs="Times New Roman"/>
          <w:b/>
          <w:i/>
          <w:sz w:val="24"/>
          <w:szCs w:val="24"/>
        </w:rPr>
        <w:t>:</w:t>
      </w:r>
      <w:r>
        <w:rPr>
          <w:rFonts w:ascii="Times New Roman" w:hAnsi="Times New Roman" w:cs="Times New Roman"/>
          <w:b/>
          <w:i/>
          <w:sz w:val="24"/>
          <w:szCs w:val="24"/>
        </w:rPr>
        <w:t>47</w:t>
      </w:r>
      <w:r w:rsidR="00790BDF" w:rsidRPr="007D332E">
        <w:rPr>
          <w:rFonts w:ascii="Times New Roman" w:hAnsi="Times New Roman" w:cs="Times New Roman"/>
          <w:b/>
          <w:i/>
          <w:sz w:val="24"/>
          <w:szCs w:val="24"/>
        </w:rPr>
        <w:t>:</w:t>
      </w:r>
      <w:r w:rsidR="00790BDF">
        <w:rPr>
          <w:rFonts w:ascii="Times New Roman" w:hAnsi="Times New Roman" w:cs="Times New Roman"/>
          <w:b/>
          <w:i/>
          <w:sz w:val="24"/>
          <w:szCs w:val="24"/>
        </w:rPr>
        <w:t>3</w:t>
      </w:r>
      <w:r>
        <w:rPr>
          <w:rFonts w:ascii="Times New Roman" w:hAnsi="Times New Roman" w:cs="Times New Roman"/>
          <w:b/>
          <w:i/>
          <w:sz w:val="24"/>
          <w:szCs w:val="24"/>
        </w:rPr>
        <w:t>7</w:t>
      </w:r>
      <w:r w:rsidR="00790BDF">
        <w:rPr>
          <w:rFonts w:ascii="Times New Roman" w:hAnsi="Times New Roman" w:cs="Times New Roman"/>
          <w:sz w:val="24"/>
          <w:szCs w:val="24"/>
        </w:rPr>
        <w:t xml:space="preserve"> </w:t>
      </w:r>
      <w:r w:rsidR="00194EFB" w:rsidRPr="00492254">
        <w:rPr>
          <w:rFonts w:ascii="Times New Roman" w:hAnsi="Times New Roman" w:cs="Times New Roman"/>
          <w:b/>
          <w:i/>
          <w:sz w:val="24"/>
          <w:szCs w:val="24"/>
        </w:rPr>
        <w:t xml:space="preserve">Выявление из всех стяжённых ядер Синтеза ИВО – соответствующих Стандарту этих Синтезов ИВО двух компетенций ИВО, и из каждого стяжённого ядра Синтеза ИВО каждого из нас </w:t>
      </w:r>
      <w:r w:rsidR="00492254" w:rsidRPr="00492254">
        <w:rPr>
          <w:rFonts w:ascii="Times New Roman" w:hAnsi="Times New Roman" w:cs="Times New Roman"/>
          <w:b/>
          <w:i/>
          <w:sz w:val="24"/>
          <w:szCs w:val="24"/>
        </w:rPr>
        <w:t>соответствующие</w:t>
      </w:r>
      <w:r w:rsidR="00194EFB" w:rsidRPr="00492254">
        <w:rPr>
          <w:rFonts w:ascii="Times New Roman" w:hAnsi="Times New Roman" w:cs="Times New Roman"/>
          <w:b/>
          <w:i/>
          <w:sz w:val="24"/>
          <w:szCs w:val="24"/>
        </w:rPr>
        <w:t xml:space="preserve"> компетенции ИВО. С</w:t>
      </w:r>
      <w:r w:rsidR="00790BDF" w:rsidRPr="00492254">
        <w:rPr>
          <w:rFonts w:ascii="Times New Roman" w:hAnsi="Times New Roman" w:cs="Times New Roman"/>
          <w:b/>
          <w:i/>
          <w:sz w:val="24"/>
          <w:szCs w:val="24"/>
        </w:rPr>
        <w:t>тяжание</w:t>
      </w:r>
      <w:r w:rsidR="00194EFB" w:rsidRPr="00492254">
        <w:rPr>
          <w:rFonts w:ascii="Times New Roman" w:hAnsi="Times New Roman" w:cs="Times New Roman"/>
          <w:b/>
          <w:i/>
          <w:sz w:val="24"/>
          <w:szCs w:val="24"/>
        </w:rPr>
        <w:t xml:space="preserve"> 3 Статуса ИВО</w:t>
      </w:r>
      <w:r w:rsidR="00492254" w:rsidRPr="00492254">
        <w:rPr>
          <w:rFonts w:ascii="Times New Roman" w:hAnsi="Times New Roman" w:cs="Times New Roman"/>
          <w:b/>
          <w:i/>
          <w:sz w:val="24"/>
          <w:szCs w:val="24"/>
        </w:rPr>
        <w:t xml:space="preserve"> Стандартом 43 Си ИВО</w:t>
      </w:r>
      <w:r w:rsidR="00194EFB">
        <w:rPr>
          <w:rFonts w:ascii="Times New Roman" w:hAnsi="Times New Roman" w:cs="Times New Roman"/>
          <w:sz w:val="24"/>
          <w:szCs w:val="24"/>
        </w:rPr>
        <w:t>.</w:t>
      </w:r>
    </w:p>
    <w:p w14:paraId="17F1C6C7" w14:textId="0A39ED5B" w:rsidR="00790BDF" w:rsidRDefault="004B0ECF" w:rsidP="00790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нужно наличие всех компетенций, иначе в компетентную жизнь не войдём</w:t>
      </w:r>
      <w:r w:rsidR="0068430A">
        <w:rPr>
          <w:rFonts w:ascii="Times New Roman" w:hAnsi="Times New Roman" w:cs="Times New Roman"/>
          <w:sz w:val="24"/>
          <w:szCs w:val="24"/>
        </w:rPr>
        <w:t>.</w:t>
      </w:r>
    </w:p>
    <w:p w14:paraId="6B536D36" w14:textId="2DA9F4EF" w:rsidR="0068430A" w:rsidRDefault="0068430A" w:rsidP="00790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Субъекте компетенции у нас все компетенции одновременно действуют.</w:t>
      </w:r>
    </w:p>
    <w:p w14:paraId="6C262ED1" w14:textId="242B3289" w:rsidR="0068430A" w:rsidRDefault="0068430A" w:rsidP="00790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сложность. Когда стяжаем компетенции, стяжаем и нарабатываем по одной, а действовать надо их синтезом, одновременно, желательно. Настоящая компетентная жизнь, когда все твои компетенции твоим телом запахтываются, и ты фактически,  нормально, в свободном режиме пропускаешь этот Огонь, он тобой обрабатывается</w:t>
      </w:r>
      <w:r w:rsidR="00410C8D">
        <w:rPr>
          <w:rFonts w:ascii="Times New Roman" w:hAnsi="Times New Roman" w:cs="Times New Roman"/>
          <w:sz w:val="24"/>
          <w:szCs w:val="24"/>
        </w:rPr>
        <w:t>, у тебя соответствующая скорость частностей и т.д.</w:t>
      </w:r>
    </w:p>
    <w:p w14:paraId="283E80D2" w14:textId="3E0BD7D8" w:rsidR="00410C8D" w:rsidRDefault="00410C8D" w:rsidP="00790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сталкиваешься с практикой, Отец выявил все компетенции, они пересинтезировались, то есть, усилили друг друга, и тело сейчас сталкивается с тем, что Огонь пришёл. Надо сделать внутреннее усилие, начать пропускать Огонь всеми Частями, Системами, Аппаратами и Частностями, обрабатывать его телом, это ваш конкретный объём компетенций, вашей компетентной жизни. Не держите в себе, но и не «спускайте» этот потенциал, а начинайте им действовать.</w:t>
      </w:r>
      <w:r w:rsidR="005519F1">
        <w:rPr>
          <w:rFonts w:ascii="Times New Roman" w:hAnsi="Times New Roman" w:cs="Times New Roman"/>
          <w:sz w:val="24"/>
          <w:szCs w:val="24"/>
        </w:rPr>
        <w:t xml:space="preserve"> Такая насыщенность чтоб стала естественной, органичной для нашей жизни. Усваиваем, не понижая потенциал Огня.</w:t>
      </w:r>
    </w:p>
    <w:p w14:paraId="676456FA" w14:textId="3AD06515" w:rsidR="005519F1" w:rsidRDefault="005519F1" w:rsidP="00790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себя разрабатывать, натренировывать на то, чтобы максимально большое количество компетенций одновременно нашим телом могло выражаться.</w:t>
      </w:r>
    </w:p>
    <w:p w14:paraId="67C2B03E" w14:textId="20E65D1C" w:rsidR="005519F1" w:rsidRDefault="005519F1" w:rsidP="00790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 принцип компетенции: независимо, каждая компетенция создаёт определённую среду в ИВДИВО каждого. Все компетенции стяжённые надо научиться пропускать своим телом, на это надо натренироваться.</w:t>
      </w:r>
    </w:p>
    <w:p w14:paraId="3F14909F" w14:textId="6EBC5C41" w:rsidR="004F14D5" w:rsidRPr="00D50DD0" w:rsidRDefault="005519F1" w:rsidP="004F1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вопросу – у кого больше или меньше ядер Синтеза – посчитаете, посмотрите, возожжётесь. Для верности, если сомневаетесь, что вам всё ли выявлено из ядер Си, можете дополнительно их возжечь, пройтись по стандартам Синтезов</w:t>
      </w:r>
      <w:r w:rsidR="004F14D5">
        <w:rPr>
          <w:rFonts w:ascii="Times New Roman" w:hAnsi="Times New Roman" w:cs="Times New Roman"/>
          <w:sz w:val="24"/>
          <w:szCs w:val="24"/>
        </w:rPr>
        <w:t>..</w:t>
      </w:r>
      <w:r>
        <w:rPr>
          <w:rFonts w:ascii="Times New Roman" w:hAnsi="Times New Roman" w:cs="Times New Roman"/>
          <w:sz w:val="24"/>
          <w:szCs w:val="24"/>
        </w:rPr>
        <w:t xml:space="preserve">. Вы доверяете Отцу? Это </w:t>
      </w:r>
      <w:r w:rsidR="004F14D5">
        <w:rPr>
          <w:rFonts w:ascii="Times New Roman" w:hAnsi="Times New Roman" w:cs="Times New Roman"/>
          <w:sz w:val="24"/>
          <w:szCs w:val="24"/>
        </w:rPr>
        <w:t xml:space="preserve">и есть </w:t>
      </w:r>
      <w:r>
        <w:rPr>
          <w:rFonts w:ascii="Times New Roman" w:hAnsi="Times New Roman" w:cs="Times New Roman"/>
          <w:sz w:val="24"/>
          <w:szCs w:val="24"/>
        </w:rPr>
        <w:t>компетентная жизнь.</w:t>
      </w:r>
      <w:r w:rsidR="006B65BC">
        <w:rPr>
          <w:rFonts w:ascii="Times New Roman" w:hAnsi="Times New Roman" w:cs="Times New Roman"/>
          <w:sz w:val="24"/>
          <w:szCs w:val="24"/>
        </w:rPr>
        <w:t xml:space="preserve"> </w:t>
      </w:r>
      <w:r w:rsidR="004F14D5">
        <w:rPr>
          <w:rFonts w:ascii="Times New Roman" w:hAnsi="Times New Roman" w:cs="Times New Roman"/>
          <w:sz w:val="24"/>
          <w:szCs w:val="24"/>
        </w:rPr>
        <w:t>Этим можно возжечься, этими компетенциями пройти по стандарту Синтеза, повозжигаться.</w:t>
      </w:r>
    </w:p>
    <w:p w14:paraId="06805E24" w14:textId="77777777" w:rsidR="00652389" w:rsidRPr="00652389" w:rsidRDefault="00652389" w:rsidP="00790BDF">
      <w:pPr>
        <w:spacing w:after="0" w:line="240" w:lineRule="auto"/>
        <w:ind w:firstLine="709"/>
        <w:jc w:val="both"/>
        <w:rPr>
          <w:rFonts w:ascii="Times New Roman" w:hAnsi="Times New Roman" w:cs="Times New Roman"/>
          <w:sz w:val="24"/>
          <w:szCs w:val="24"/>
        </w:rPr>
      </w:pPr>
    </w:p>
    <w:p w14:paraId="316374AC" w14:textId="77777777" w:rsidR="00790BDF" w:rsidRPr="006902BA" w:rsidRDefault="00790BDF" w:rsidP="00790BD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Pr="006902BA">
        <w:rPr>
          <w:rFonts w:ascii="Times New Roman" w:hAnsi="Times New Roman" w:cs="Times New Roman"/>
          <w:b/>
          <w:sz w:val="24"/>
          <w:szCs w:val="24"/>
        </w:rPr>
        <w:t xml:space="preserve"> день 2 часть</w:t>
      </w:r>
    </w:p>
    <w:p w14:paraId="323EC560" w14:textId="6796DAF1" w:rsidR="00790BDF" w:rsidRDefault="004F14D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Масштабно мыслить начали.</w:t>
      </w:r>
    </w:p>
    <w:p w14:paraId="215A4245" w14:textId="500DC75A" w:rsidR="004F14D5" w:rsidRDefault="004F14D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Состояние переполненности, которой достигли с ИВО компетенциями, не стремиться снизить саму концентрацию переполненности. Наоборот, устремиться на то, </w:t>
      </w:r>
      <w:r>
        <w:rPr>
          <w:rFonts w:ascii="Times New Roman" w:hAnsi="Times New Roman" w:cs="Times New Roman"/>
          <w:sz w:val="24"/>
          <w:szCs w:val="24"/>
        </w:rPr>
        <w:lastRenderedPageBreak/>
        <w:t>чтобы это состояние стало естественным и органичным. До конца Синтеза переключить себя на компетентную жизнь.</w:t>
      </w:r>
    </w:p>
    <w:p w14:paraId="4E78FDE9" w14:textId="77777777" w:rsidR="00D655E7" w:rsidRDefault="004F14D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Прозрение в ночной учёбе АС стимулировали в нас. Прозрение – это та Часть, которая является</w:t>
      </w:r>
      <w:r w:rsidR="00D655E7">
        <w:rPr>
          <w:rFonts w:ascii="Times New Roman" w:hAnsi="Times New Roman" w:cs="Times New Roman"/>
          <w:sz w:val="24"/>
          <w:szCs w:val="24"/>
        </w:rPr>
        <w:t xml:space="preserve"> переключателем из предыдущего состояния в новое, с предыдущих границ в новую предельность. Часть – переключатель.</w:t>
      </w:r>
    </w:p>
    <w:p w14:paraId="3BA5BA56" w14:textId="36B540E7" w:rsidR="004F14D5" w:rsidRDefault="00D655E7"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Прозрения – создать избыток возможностей, который в усвоении можно перевести, компактифицировать, и встать на следующую ступень.</w:t>
      </w:r>
      <w:r w:rsidR="004F14D5">
        <w:rPr>
          <w:rFonts w:ascii="Times New Roman" w:hAnsi="Times New Roman" w:cs="Times New Roman"/>
          <w:sz w:val="24"/>
          <w:szCs w:val="24"/>
        </w:rPr>
        <w:t xml:space="preserve"> </w:t>
      </w:r>
    </w:p>
    <w:p w14:paraId="156D88BE" w14:textId="7CC41801" w:rsidR="00FA551A" w:rsidRDefault="00C63A2C"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 перед следующей с</w:t>
      </w:r>
      <w:r w:rsidR="00D655E7">
        <w:rPr>
          <w:rFonts w:ascii="Times New Roman" w:hAnsi="Times New Roman" w:cs="Times New Roman"/>
          <w:sz w:val="24"/>
          <w:szCs w:val="24"/>
        </w:rPr>
        <w:t>тупенью должен быть избыток возможностей, обязательно. Для следующего</w:t>
      </w:r>
      <w:r>
        <w:rPr>
          <w:rFonts w:ascii="Times New Roman" w:hAnsi="Times New Roman" w:cs="Times New Roman"/>
          <w:sz w:val="24"/>
          <w:szCs w:val="24"/>
        </w:rPr>
        <w:t xml:space="preserve"> этап</w:t>
      </w:r>
      <w:r w:rsidR="00D655E7">
        <w:rPr>
          <w:rFonts w:ascii="Times New Roman" w:hAnsi="Times New Roman" w:cs="Times New Roman"/>
          <w:sz w:val="24"/>
          <w:szCs w:val="24"/>
        </w:rPr>
        <w:t>а</w:t>
      </w:r>
      <w:r>
        <w:rPr>
          <w:rFonts w:ascii="Times New Roman" w:hAnsi="Times New Roman" w:cs="Times New Roman"/>
          <w:sz w:val="24"/>
          <w:szCs w:val="24"/>
        </w:rPr>
        <w:t xml:space="preserve"> развития – избыточность </w:t>
      </w:r>
      <w:r w:rsidR="00D655E7">
        <w:rPr>
          <w:rFonts w:ascii="Times New Roman" w:hAnsi="Times New Roman" w:cs="Times New Roman"/>
          <w:sz w:val="24"/>
          <w:szCs w:val="24"/>
        </w:rPr>
        <w:t>должна быть</w:t>
      </w:r>
      <w:r>
        <w:rPr>
          <w:rFonts w:ascii="Times New Roman" w:hAnsi="Times New Roman" w:cs="Times New Roman"/>
          <w:sz w:val="24"/>
          <w:szCs w:val="24"/>
        </w:rPr>
        <w:t xml:space="preserve"> управляемая</w:t>
      </w:r>
      <w:r w:rsidR="00D655E7">
        <w:rPr>
          <w:rFonts w:ascii="Times New Roman" w:hAnsi="Times New Roman" w:cs="Times New Roman"/>
          <w:sz w:val="24"/>
          <w:szCs w:val="24"/>
        </w:rPr>
        <w:t xml:space="preserve">, организуемая нами. Когда избыточность переходит в неуправляемое стихийное явление, просто идёт сброс, ты обнуляешься. </w:t>
      </w:r>
      <w:r>
        <w:rPr>
          <w:rFonts w:ascii="Times New Roman" w:hAnsi="Times New Roman" w:cs="Times New Roman"/>
          <w:sz w:val="24"/>
          <w:szCs w:val="24"/>
        </w:rPr>
        <w:t>Про</w:t>
      </w:r>
      <w:r w:rsidR="00D655E7">
        <w:rPr>
          <w:rFonts w:ascii="Times New Roman" w:hAnsi="Times New Roman" w:cs="Times New Roman"/>
          <w:sz w:val="24"/>
          <w:szCs w:val="24"/>
        </w:rPr>
        <w:t>зре</w:t>
      </w:r>
      <w:r>
        <w:rPr>
          <w:rFonts w:ascii="Times New Roman" w:hAnsi="Times New Roman" w:cs="Times New Roman"/>
          <w:sz w:val="24"/>
          <w:szCs w:val="24"/>
        </w:rPr>
        <w:t>ние – это та Часть, которая собирает, организует избыточность</w:t>
      </w:r>
      <w:r w:rsidR="00D655E7">
        <w:rPr>
          <w:rFonts w:ascii="Times New Roman" w:hAnsi="Times New Roman" w:cs="Times New Roman"/>
          <w:sz w:val="24"/>
          <w:szCs w:val="24"/>
        </w:rPr>
        <w:t>, привлекает её,</w:t>
      </w:r>
      <w:r>
        <w:rPr>
          <w:rFonts w:ascii="Times New Roman" w:hAnsi="Times New Roman" w:cs="Times New Roman"/>
          <w:sz w:val="24"/>
          <w:szCs w:val="24"/>
        </w:rPr>
        <w:t xml:space="preserve"> и управляет ею.</w:t>
      </w:r>
    </w:p>
    <w:p w14:paraId="58C852D6" w14:textId="77777777" w:rsidR="00A77C8D" w:rsidRDefault="00C63A2C"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есть избыто</w:t>
      </w:r>
      <w:r w:rsidR="00D655E7">
        <w:rPr>
          <w:rFonts w:ascii="Times New Roman" w:hAnsi="Times New Roman" w:cs="Times New Roman"/>
          <w:sz w:val="24"/>
          <w:szCs w:val="24"/>
        </w:rPr>
        <w:t>к чего бы то ни было (сейчас избыток Огня 86 компетенций), избыто</w:t>
      </w:r>
      <w:r>
        <w:rPr>
          <w:rFonts w:ascii="Times New Roman" w:hAnsi="Times New Roman" w:cs="Times New Roman"/>
          <w:sz w:val="24"/>
          <w:szCs w:val="24"/>
        </w:rPr>
        <w:t>чность</w:t>
      </w:r>
      <w:r w:rsidR="00D655E7">
        <w:rPr>
          <w:rFonts w:ascii="Times New Roman" w:hAnsi="Times New Roman" w:cs="Times New Roman"/>
          <w:sz w:val="24"/>
          <w:szCs w:val="24"/>
        </w:rPr>
        <w:t xml:space="preserve"> –</w:t>
      </w:r>
      <w:r>
        <w:rPr>
          <w:rFonts w:ascii="Times New Roman" w:hAnsi="Times New Roman" w:cs="Times New Roman"/>
          <w:sz w:val="24"/>
          <w:szCs w:val="24"/>
        </w:rPr>
        <w:t xml:space="preserve"> её надо организовать Частью Прозрение</w:t>
      </w:r>
      <w:r w:rsidR="00A77C8D">
        <w:rPr>
          <w:rFonts w:ascii="Times New Roman" w:hAnsi="Times New Roman" w:cs="Times New Roman"/>
          <w:sz w:val="24"/>
          <w:szCs w:val="24"/>
        </w:rPr>
        <w:t>. Направить избыток в Позрение</w:t>
      </w:r>
      <w:r>
        <w:rPr>
          <w:rFonts w:ascii="Times New Roman" w:hAnsi="Times New Roman" w:cs="Times New Roman"/>
          <w:sz w:val="24"/>
          <w:szCs w:val="24"/>
        </w:rPr>
        <w:t>,</w:t>
      </w:r>
      <w:r w:rsidR="00A77C8D">
        <w:rPr>
          <w:rFonts w:ascii="Times New Roman" w:hAnsi="Times New Roman" w:cs="Times New Roman"/>
          <w:sz w:val="24"/>
          <w:szCs w:val="24"/>
        </w:rPr>
        <w:t xml:space="preserve"> сконцентрировать избыток на Прозрении, </w:t>
      </w:r>
      <w:r>
        <w:rPr>
          <w:rFonts w:ascii="Times New Roman" w:hAnsi="Times New Roman" w:cs="Times New Roman"/>
          <w:sz w:val="24"/>
          <w:szCs w:val="24"/>
        </w:rPr>
        <w:t xml:space="preserve">и </w:t>
      </w:r>
      <w:r w:rsidR="00A77C8D">
        <w:rPr>
          <w:rFonts w:ascii="Times New Roman" w:hAnsi="Times New Roman" w:cs="Times New Roman"/>
          <w:sz w:val="24"/>
          <w:szCs w:val="24"/>
        </w:rPr>
        <w:t>оно</w:t>
      </w:r>
      <w:r>
        <w:rPr>
          <w:rFonts w:ascii="Times New Roman" w:hAnsi="Times New Roman" w:cs="Times New Roman"/>
          <w:sz w:val="24"/>
          <w:szCs w:val="24"/>
        </w:rPr>
        <w:t xml:space="preserve"> </w:t>
      </w:r>
      <w:r w:rsidR="00A77C8D">
        <w:rPr>
          <w:rFonts w:ascii="Times New Roman" w:hAnsi="Times New Roman" w:cs="Times New Roman"/>
          <w:sz w:val="24"/>
          <w:szCs w:val="24"/>
        </w:rPr>
        <w:t>пере</w:t>
      </w:r>
      <w:r>
        <w:rPr>
          <w:rFonts w:ascii="Times New Roman" w:hAnsi="Times New Roman" w:cs="Times New Roman"/>
          <w:sz w:val="24"/>
          <w:szCs w:val="24"/>
        </w:rPr>
        <w:t>направит переизбыточность</w:t>
      </w:r>
      <w:r w:rsidR="00A77C8D">
        <w:rPr>
          <w:rFonts w:ascii="Times New Roman" w:hAnsi="Times New Roman" w:cs="Times New Roman"/>
          <w:sz w:val="24"/>
          <w:szCs w:val="24"/>
        </w:rPr>
        <w:t xml:space="preserve"> Энергии, Света, Духа, Огня и т.д.,</w:t>
      </w:r>
      <w:r>
        <w:rPr>
          <w:rFonts w:ascii="Times New Roman" w:hAnsi="Times New Roman" w:cs="Times New Roman"/>
          <w:sz w:val="24"/>
          <w:szCs w:val="24"/>
        </w:rPr>
        <w:t xml:space="preserve"> на </w:t>
      </w:r>
      <w:r w:rsidR="00A77C8D">
        <w:rPr>
          <w:rFonts w:ascii="Times New Roman" w:hAnsi="Times New Roman" w:cs="Times New Roman"/>
          <w:sz w:val="24"/>
          <w:szCs w:val="24"/>
        </w:rPr>
        <w:t xml:space="preserve">достижение </w:t>
      </w:r>
      <w:r>
        <w:rPr>
          <w:rFonts w:ascii="Times New Roman" w:hAnsi="Times New Roman" w:cs="Times New Roman"/>
          <w:sz w:val="24"/>
          <w:szCs w:val="24"/>
        </w:rPr>
        <w:t>то</w:t>
      </w:r>
      <w:r w:rsidR="00A77C8D">
        <w:rPr>
          <w:rFonts w:ascii="Times New Roman" w:hAnsi="Times New Roman" w:cs="Times New Roman"/>
          <w:sz w:val="24"/>
          <w:szCs w:val="24"/>
        </w:rPr>
        <w:t>го</w:t>
      </w:r>
      <w:r>
        <w:rPr>
          <w:rFonts w:ascii="Times New Roman" w:hAnsi="Times New Roman" w:cs="Times New Roman"/>
          <w:sz w:val="24"/>
          <w:szCs w:val="24"/>
        </w:rPr>
        <w:t xml:space="preserve">, что нужно. </w:t>
      </w:r>
    </w:p>
    <w:p w14:paraId="00027E95" w14:textId="6604C939" w:rsidR="00C63A2C" w:rsidRDefault="00A77C8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Стресс, как выкрутиться. </w:t>
      </w:r>
      <w:r w:rsidR="00C63A2C">
        <w:rPr>
          <w:rFonts w:ascii="Times New Roman" w:hAnsi="Times New Roman" w:cs="Times New Roman"/>
          <w:sz w:val="24"/>
          <w:szCs w:val="24"/>
        </w:rPr>
        <w:t xml:space="preserve">Избыток может усвоиться внутри (это лучше), или уйти, спустить в природу. Прозрение </w:t>
      </w:r>
      <w:r>
        <w:rPr>
          <w:rFonts w:ascii="Times New Roman" w:hAnsi="Times New Roman" w:cs="Times New Roman"/>
          <w:sz w:val="24"/>
          <w:szCs w:val="24"/>
        </w:rPr>
        <w:t xml:space="preserve">максимально вытаскивает нас из состояния, когда мы избыточность чего бы то ни было, спускаем в природу, в окр.среду, и максимально перенаправляет нас, </w:t>
      </w:r>
      <w:r w:rsidR="00C63A2C">
        <w:rPr>
          <w:rFonts w:ascii="Times New Roman" w:hAnsi="Times New Roman" w:cs="Times New Roman"/>
          <w:sz w:val="24"/>
          <w:szCs w:val="24"/>
        </w:rPr>
        <w:t>выражает избыток во внешнем действии.</w:t>
      </w:r>
    </w:p>
    <w:p w14:paraId="71FE5AAD" w14:textId="77777777" w:rsidR="00A77C8D" w:rsidRDefault="00A77C8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 Прозрении работает, чтоб организовать избыток? </w:t>
      </w:r>
      <w:r w:rsidR="00C63A2C">
        <w:rPr>
          <w:rFonts w:ascii="Times New Roman" w:hAnsi="Times New Roman" w:cs="Times New Roman"/>
          <w:sz w:val="24"/>
          <w:szCs w:val="24"/>
        </w:rPr>
        <w:t>Результат действия избыточностью Частями записывается в частность – Константу.</w:t>
      </w:r>
      <w:r w:rsidRPr="00A77C8D">
        <w:rPr>
          <w:rFonts w:ascii="Times New Roman" w:hAnsi="Times New Roman" w:cs="Times New Roman"/>
          <w:sz w:val="24"/>
          <w:szCs w:val="24"/>
        </w:rPr>
        <w:t xml:space="preserve"> </w:t>
      </w:r>
    </w:p>
    <w:p w14:paraId="7A4D4565" w14:textId="45E98606" w:rsidR="00C63A2C" w:rsidRDefault="00A77C8D"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организации идёт системами.</w:t>
      </w:r>
    </w:p>
    <w:p w14:paraId="5469265C" w14:textId="4432CA37" w:rsidR="008F5EFB" w:rsidRDefault="00C63A2C"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11 горизонта – Фора</w:t>
      </w:r>
      <w:r w:rsidR="008F5EFB">
        <w:rPr>
          <w:rFonts w:ascii="Times New Roman" w:hAnsi="Times New Roman" w:cs="Times New Roman"/>
          <w:sz w:val="24"/>
          <w:szCs w:val="24"/>
        </w:rPr>
        <w:t xml:space="preserve"> (</w:t>
      </w:r>
      <w:r>
        <w:rPr>
          <w:rFonts w:ascii="Times New Roman" w:hAnsi="Times New Roman" w:cs="Times New Roman"/>
          <w:sz w:val="24"/>
          <w:szCs w:val="24"/>
        </w:rPr>
        <w:t>это некое преимущество</w:t>
      </w:r>
      <w:r w:rsidR="008F5EFB">
        <w:rPr>
          <w:rFonts w:ascii="Times New Roman" w:hAnsi="Times New Roman" w:cs="Times New Roman"/>
          <w:sz w:val="24"/>
          <w:szCs w:val="24"/>
        </w:rPr>
        <w:t>). 256 Фор системы Провидения – чего-то более значимого, чем мы имеем, знаем. В Прозрении ИВО, в системность, вкладывает масштабирование – Форы. Фора Си-ИВДИВО Мг.</w:t>
      </w:r>
    </w:p>
    <w:p w14:paraId="6B846AFB" w14:textId="1AD50170" w:rsidR="008F5EFB" w:rsidRDefault="008F5EFB"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 Прозрении складываются несколько Фор между собой – преимущества того, другого порядка</w:t>
      </w:r>
      <w:r w:rsidR="00D3745F">
        <w:rPr>
          <w:rFonts w:ascii="Times New Roman" w:hAnsi="Times New Roman" w:cs="Times New Roman"/>
          <w:sz w:val="24"/>
          <w:szCs w:val="24"/>
        </w:rPr>
        <w:t>, складывается в действие нами другого порядка, нам не характерное. Пример: водитель, мгновенная ситуация.</w:t>
      </w:r>
    </w:p>
    <w:p w14:paraId="78A4E72C" w14:textId="4C8F00AD" w:rsidR="00D3745F" w:rsidRDefault="00D3745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Прозрение предполагает единомоментное действие, а не разглядывать.</w:t>
      </w:r>
    </w:p>
    <w:p w14:paraId="2519C364" w14:textId="1F20449E" w:rsidR="00D3745F" w:rsidRDefault="00D3745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Прозреть на слышание, на видение, на любое новое действие. Прозрение – переключатель на те действия, которые никогда не делал. Потом возникает такое: «А что это было?», «А что, я так могу?», это чудо.</w:t>
      </w:r>
    </w:p>
    <w:p w14:paraId="33F51746" w14:textId="2B0C665C" w:rsidR="00D3745F" w:rsidRDefault="00D3745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Прозрении нет отсутствия понимания, что это ты или не ты.</w:t>
      </w:r>
      <w:r w:rsidR="00790BDF">
        <w:rPr>
          <w:rFonts w:ascii="Times New Roman" w:hAnsi="Times New Roman" w:cs="Times New Roman"/>
          <w:sz w:val="24"/>
          <w:szCs w:val="24"/>
        </w:rPr>
        <w:t xml:space="preserve"> Прозрение зарядило тебя Форами, в момент действия ты переключаешься в другую реальность действия, бытия, входишь в другую синтезфизичность, тебе не характерную. Этот наш опыт можем повторить (фраза Прозрения: можешь повторить). </w:t>
      </w:r>
    </w:p>
    <w:p w14:paraId="15BFA414" w14:textId="1451900B" w:rsidR="00790BDF" w:rsidRDefault="00790BD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Прозрение работает не только в сложных ситуациях. Написание Тезисов, статьи.</w:t>
      </w:r>
    </w:p>
    <w:p w14:paraId="180FA222" w14:textId="16010B44" w:rsidR="00790BDF" w:rsidRDefault="00790BD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Преодолеть свой собственный предел – нужно Прозрение.</w:t>
      </w:r>
    </w:p>
    <w:p w14:paraId="407CBB27" w14:textId="1CB69138" w:rsidR="00A931A5" w:rsidRDefault="00790BD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w:t>
      </w:r>
      <w:r w:rsidR="00A931A5">
        <w:rPr>
          <w:rFonts w:ascii="Times New Roman" w:hAnsi="Times New Roman" w:cs="Times New Roman"/>
          <w:sz w:val="24"/>
          <w:szCs w:val="24"/>
        </w:rPr>
        <w:t xml:space="preserve"> мысли должны излагать Синтезом, надо прозреть на это. В сложных действиях складывается множество Фор, чтобы это вспыхнуло. Могут сложиться Форы наши, которые в системах есть, копятся постепенно.</w:t>
      </w:r>
      <w:r w:rsidR="00A931A5" w:rsidRPr="00A931A5">
        <w:rPr>
          <w:rFonts w:ascii="Times New Roman" w:hAnsi="Times New Roman" w:cs="Times New Roman"/>
          <w:sz w:val="24"/>
          <w:szCs w:val="24"/>
        </w:rPr>
        <w:t xml:space="preserve"> </w:t>
      </w:r>
      <w:r w:rsidR="00A931A5">
        <w:rPr>
          <w:rFonts w:ascii="Times New Roman" w:hAnsi="Times New Roman" w:cs="Times New Roman"/>
          <w:sz w:val="24"/>
          <w:szCs w:val="24"/>
        </w:rPr>
        <w:t>В личных делах больше наши личные Форы срабатывают.</w:t>
      </w:r>
    </w:p>
    <w:p w14:paraId="4119F3AA" w14:textId="67602335" w:rsidR="00790BDF" w:rsidRDefault="00A931A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есть, когда Фору даёт ИВ Отец или АС, заряжает тебя и даёт преимущество в этом вопросе. Здесь уже не всё зависит от нас, здесь срабатывает ДК, чтобы ты сделал то, что нужно ИВ Отцу или ИВ АС, и у тебя это получается.</w:t>
      </w:r>
    </w:p>
    <w:p w14:paraId="5FA83AD6" w14:textId="69A2D7EA" w:rsidR="00790BDF" w:rsidRDefault="00A931A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0:31 Переизбыток направляйте на то, чем, правда, собираетесь заниматься. Если направить, а заниматься не собираетесь, Прозрение возмутится: это</w:t>
      </w:r>
      <w:r w:rsidR="003D7998">
        <w:rPr>
          <w:rFonts w:ascii="Times New Roman" w:hAnsi="Times New Roman" w:cs="Times New Roman"/>
          <w:sz w:val="24"/>
          <w:szCs w:val="24"/>
        </w:rPr>
        <w:t xml:space="preserve"> что –</w:t>
      </w:r>
      <w:r>
        <w:rPr>
          <w:rFonts w:ascii="Times New Roman" w:hAnsi="Times New Roman" w:cs="Times New Roman"/>
          <w:sz w:val="24"/>
          <w:szCs w:val="24"/>
        </w:rPr>
        <w:t xml:space="preserve"> пр</w:t>
      </w:r>
      <w:r w:rsidRPr="00A931A5">
        <w:rPr>
          <w:rFonts w:ascii="Times New Roman" w:hAnsi="Times New Roman" w:cs="Times New Roman"/>
          <w:b/>
          <w:i/>
          <w:sz w:val="24"/>
          <w:szCs w:val="24"/>
        </w:rPr>
        <w:t>е</w:t>
      </w:r>
      <w:r>
        <w:rPr>
          <w:rFonts w:ascii="Times New Roman" w:hAnsi="Times New Roman" w:cs="Times New Roman"/>
          <w:sz w:val="24"/>
          <w:szCs w:val="24"/>
        </w:rPr>
        <w:t>зрение?</w:t>
      </w:r>
      <w:r w:rsidR="003D7998">
        <w:rPr>
          <w:rFonts w:ascii="Times New Roman" w:hAnsi="Times New Roman" w:cs="Times New Roman"/>
          <w:sz w:val="24"/>
          <w:szCs w:val="24"/>
        </w:rPr>
        <w:t xml:space="preserve"> Прозрение терпеть не может презрение, ни в каких видах.</w:t>
      </w:r>
    </w:p>
    <w:p w14:paraId="1B78A69C" w14:textId="11925E68" w:rsidR="003D7998" w:rsidRPr="00D50DD0" w:rsidRDefault="003D7998"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направляю Огонь, а заниматься этим не собираюсь (внутренне)? Ты не ценишь потенциал, данный Отцом, «вбухиваешь» в то, что не будешь делать, понимая это. </w:t>
      </w:r>
      <w:r>
        <w:rPr>
          <w:rFonts w:ascii="Times New Roman" w:hAnsi="Times New Roman" w:cs="Times New Roman"/>
          <w:sz w:val="24"/>
          <w:szCs w:val="24"/>
        </w:rPr>
        <w:lastRenderedPageBreak/>
        <w:t xml:space="preserve">Не утешительный вывод: презираешь потенциал Отца в этот момент, такое отношение к потенциалу. Пример про деньги </w:t>
      </w:r>
      <w:r w:rsidR="00D95A70">
        <w:rPr>
          <w:rFonts w:ascii="Times New Roman" w:hAnsi="Times New Roman" w:cs="Times New Roman"/>
          <w:sz w:val="24"/>
          <w:szCs w:val="24"/>
        </w:rPr>
        <w:t>(</w:t>
      </w:r>
      <w:r>
        <w:rPr>
          <w:rFonts w:ascii="Times New Roman" w:hAnsi="Times New Roman" w:cs="Times New Roman"/>
          <w:sz w:val="24"/>
          <w:szCs w:val="24"/>
        </w:rPr>
        <w:t>презираю их и закапываю в яму</w:t>
      </w:r>
      <w:r w:rsidR="00D95A70">
        <w:rPr>
          <w:rFonts w:ascii="Times New Roman" w:hAnsi="Times New Roman" w:cs="Times New Roman"/>
          <w:sz w:val="24"/>
          <w:szCs w:val="24"/>
        </w:rPr>
        <w:t>)</w:t>
      </w:r>
      <w:r>
        <w:rPr>
          <w:rFonts w:ascii="Times New Roman" w:hAnsi="Times New Roman" w:cs="Times New Roman"/>
          <w:sz w:val="24"/>
          <w:szCs w:val="24"/>
        </w:rPr>
        <w:t>.</w:t>
      </w:r>
      <w:r w:rsidR="00A45D02">
        <w:rPr>
          <w:rFonts w:ascii="Times New Roman" w:hAnsi="Times New Roman" w:cs="Times New Roman"/>
          <w:sz w:val="24"/>
          <w:szCs w:val="24"/>
        </w:rPr>
        <w:t xml:space="preserve"> </w:t>
      </w:r>
    </w:p>
    <w:p w14:paraId="78C56189" w14:textId="77777777" w:rsidR="00D95A70" w:rsidRDefault="00D95A7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Прозрения всё на счету, каждая капля Огня, каждый масштаб, есть План Синтеза, есть План твоего развития ИВ Отца, потенциал Отец даёт, чтоб ты возрос, и принёс пользу другим собою. А ты берёшь этот Огонь, «вбухиваешь» в то, чем ты не собираешься заниматься никогда в жизни, у Прозрения сразу возникают вопросы: мы что делаем, вообще? Не собираетесь этим заниматься, тогда направьте Фору на то, чем будете заниматься. Вопрос Прозрения и презрения в этом: </w:t>
      </w:r>
    </w:p>
    <w:p w14:paraId="5AB87983" w14:textId="2FC374B4" w:rsidR="00D95A70" w:rsidRDefault="00D95A7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что мы тратим наши избытки, </w:t>
      </w:r>
    </w:p>
    <w:p w14:paraId="29A6EFD1" w14:textId="28E3E53E" w:rsidR="00AA677D" w:rsidRDefault="00D95A7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чем мы занимаемся, </w:t>
      </w:r>
    </w:p>
    <w:p w14:paraId="49DE318C" w14:textId="3F7B0C21" w:rsidR="00D95A70" w:rsidRDefault="00D95A7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что мы устремляемся.</w:t>
      </w:r>
    </w:p>
    <w:p w14:paraId="6E8D1FA8" w14:textId="6AD734F1" w:rsidR="00D95A70" w:rsidRDefault="00D95A70"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про Буратино.</w:t>
      </w:r>
    </w:p>
    <w:p w14:paraId="213C56FF" w14:textId="570C7C6B" w:rsidR="00D95A70" w:rsidRDefault="006B55F5"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0:40 Прозрение всегда нас вводит в то, что мы раньше никогда не делали, именно на это развёртываются и тратятся Форы. Когда что-то делается в первый раз, это делается всегда на заряде, переизбытке, с переходом в другую реальность деятельности. Заряд потом уходит, после того, как ты это сделал, но принцип в Прозрении всегда сохраняется: ты можешь всегда это повторить, а не только рассказать, что было. При повторе уже не будет эффекта «вау!» такого потому, что он бывает на Форе, переизбытке, в первый раз. Для тебя эта Фора в Прозрении потом становится естественной и органичной. Ты её не оцениваешь, как переизбыток уже.</w:t>
      </w:r>
    </w:p>
    <w:p w14:paraId="578718A6" w14:textId="113B44BE" w:rsidR="00E75A24" w:rsidRDefault="00E75A24"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Прозрение постоянно поднимает масштабность и статусность нашего действия. С это точки зрения можно сознательно включать Прозрение, и можно от Прозрения разворачивать голографические образы того действия, которое вам нужно к повторению.</w:t>
      </w:r>
    </w:p>
    <w:p w14:paraId="53166AA6" w14:textId="3DC975E7" w:rsidR="00E75A24" w:rsidRDefault="00E75A24"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Прозрении не думаем, а прозреваем. Эврика – это эффект 6-го горизонта, она связана с переизбытком, больше Света, когда он вспыхнул, организовал точку Мудрости. Прозрение – не эврика, а действие переизбытком, может актив</w:t>
      </w:r>
      <w:r w:rsidR="000F79DF">
        <w:rPr>
          <w:rFonts w:ascii="Times New Roman" w:hAnsi="Times New Roman" w:cs="Times New Roman"/>
          <w:sz w:val="24"/>
          <w:szCs w:val="24"/>
        </w:rPr>
        <w:t>изировать мыслительные процессы (подробно процесс).</w:t>
      </w:r>
    </w:p>
    <w:p w14:paraId="74BD0591" w14:textId="72B460F6" w:rsidR="000F79DF" w:rsidRDefault="000F79DF" w:rsidP="004F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Прозревание = действие (внутреннее, внешнее).</w:t>
      </w:r>
    </w:p>
    <w:p w14:paraId="373C7075" w14:textId="77777777" w:rsidR="00D95A70" w:rsidRDefault="00D95A70" w:rsidP="004F2A71">
      <w:pPr>
        <w:spacing w:after="0" w:line="240" w:lineRule="auto"/>
        <w:ind w:firstLine="709"/>
        <w:jc w:val="both"/>
        <w:rPr>
          <w:rFonts w:ascii="Times New Roman" w:hAnsi="Times New Roman" w:cs="Times New Roman"/>
          <w:sz w:val="24"/>
          <w:szCs w:val="24"/>
        </w:rPr>
      </w:pPr>
    </w:p>
    <w:p w14:paraId="251052E9" w14:textId="59AD7E37" w:rsidR="003D7998" w:rsidRDefault="004F2A7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3D7998">
        <w:rPr>
          <w:rFonts w:ascii="Times New Roman" w:hAnsi="Times New Roman" w:cs="Times New Roman"/>
          <w:b/>
          <w:sz w:val="24"/>
          <w:szCs w:val="24"/>
        </w:rPr>
        <w:t>5</w:t>
      </w:r>
      <w:r>
        <w:rPr>
          <w:rFonts w:ascii="Times New Roman" w:hAnsi="Times New Roman" w:cs="Times New Roman"/>
          <w:b/>
          <w:sz w:val="24"/>
          <w:szCs w:val="24"/>
        </w:rPr>
        <w:t xml:space="preserve">. </w:t>
      </w:r>
      <w:r w:rsidR="00D95A70">
        <w:rPr>
          <w:rFonts w:ascii="Times New Roman" w:hAnsi="Times New Roman" w:cs="Times New Roman"/>
          <w:b/>
          <w:i/>
          <w:sz w:val="24"/>
          <w:szCs w:val="24"/>
        </w:rPr>
        <w:t>0</w:t>
      </w:r>
      <w:r>
        <w:rPr>
          <w:rFonts w:ascii="Times New Roman" w:hAnsi="Times New Roman" w:cs="Times New Roman"/>
          <w:b/>
          <w:i/>
          <w:sz w:val="24"/>
          <w:szCs w:val="24"/>
        </w:rPr>
        <w:t>:</w:t>
      </w:r>
      <w:r w:rsidR="00D95A70">
        <w:rPr>
          <w:rFonts w:ascii="Times New Roman" w:hAnsi="Times New Roman" w:cs="Times New Roman"/>
          <w:b/>
          <w:i/>
          <w:sz w:val="24"/>
          <w:szCs w:val="24"/>
        </w:rPr>
        <w:t>45</w:t>
      </w:r>
      <w:r w:rsidRPr="007D332E">
        <w:rPr>
          <w:rFonts w:ascii="Times New Roman" w:hAnsi="Times New Roman" w:cs="Times New Roman"/>
          <w:b/>
          <w:i/>
          <w:sz w:val="24"/>
          <w:szCs w:val="24"/>
        </w:rPr>
        <w:t>:</w:t>
      </w:r>
      <w:r w:rsidR="00D95A70">
        <w:rPr>
          <w:rFonts w:ascii="Times New Roman" w:hAnsi="Times New Roman" w:cs="Times New Roman"/>
          <w:b/>
          <w:i/>
          <w:sz w:val="24"/>
          <w:szCs w:val="24"/>
        </w:rPr>
        <w:t>16</w:t>
      </w:r>
      <w:r w:rsidRPr="007D332E">
        <w:rPr>
          <w:rFonts w:ascii="Times New Roman" w:hAnsi="Times New Roman" w:cs="Times New Roman"/>
          <w:b/>
          <w:i/>
          <w:sz w:val="24"/>
          <w:szCs w:val="24"/>
        </w:rPr>
        <w:t xml:space="preserve"> – </w:t>
      </w:r>
      <w:r>
        <w:rPr>
          <w:rFonts w:ascii="Times New Roman" w:hAnsi="Times New Roman" w:cs="Times New Roman"/>
          <w:b/>
          <w:i/>
          <w:sz w:val="24"/>
          <w:szCs w:val="24"/>
        </w:rPr>
        <w:t>1</w:t>
      </w:r>
      <w:r w:rsidRPr="007D332E">
        <w:rPr>
          <w:rFonts w:ascii="Times New Roman" w:hAnsi="Times New Roman" w:cs="Times New Roman"/>
          <w:b/>
          <w:i/>
          <w:sz w:val="24"/>
          <w:szCs w:val="24"/>
        </w:rPr>
        <w:t>:</w:t>
      </w:r>
      <w:r w:rsidR="00D95A70">
        <w:rPr>
          <w:rFonts w:ascii="Times New Roman" w:hAnsi="Times New Roman" w:cs="Times New Roman"/>
          <w:b/>
          <w:i/>
          <w:sz w:val="24"/>
          <w:szCs w:val="24"/>
        </w:rPr>
        <w:t>02</w:t>
      </w:r>
      <w:r w:rsidRPr="007D332E">
        <w:rPr>
          <w:rFonts w:ascii="Times New Roman" w:hAnsi="Times New Roman" w:cs="Times New Roman"/>
          <w:b/>
          <w:i/>
          <w:sz w:val="24"/>
          <w:szCs w:val="24"/>
        </w:rPr>
        <w:t>:</w:t>
      </w:r>
      <w:r>
        <w:rPr>
          <w:rFonts w:ascii="Times New Roman" w:hAnsi="Times New Roman" w:cs="Times New Roman"/>
          <w:b/>
          <w:i/>
          <w:sz w:val="24"/>
          <w:szCs w:val="24"/>
        </w:rPr>
        <w:t>43</w:t>
      </w:r>
      <w:r w:rsidR="006B55F5">
        <w:rPr>
          <w:rFonts w:ascii="Times New Roman" w:hAnsi="Times New Roman" w:cs="Times New Roman"/>
          <w:b/>
          <w:i/>
          <w:sz w:val="24"/>
          <w:szCs w:val="24"/>
        </w:rPr>
        <w:t xml:space="preserve"> Стяжание </w:t>
      </w:r>
      <w:r w:rsidR="000F79DF">
        <w:rPr>
          <w:rFonts w:ascii="Times New Roman" w:hAnsi="Times New Roman" w:cs="Times New Roman"/>
          <w:b/>
          <w:i/>
          <w:sz w:val="24"/>
          <w:szCs w:val="24"/>
        </w:rPr>
        <w:t xml:space="preserve">171 Цельной, Архетипической </w:t>
      </w:r>
      <w:r w:rsidR="006B55F5">
        <w:rPr>
          <w:rFonts w:ascii="Times New Roman" w:hAnsi="Times New Roman" w:cs="Times New Roman"/>
          <w:b/>
          <w:i/>
          <w:sz w:val="24"/>
          <w:szCs w:val="24"/>
        </w:rPr>
        <w:t>Части Прозрение</w:t>
      </w:r>
      <w:r w:rsidR="000F79DF">
        <w:rPr>
          <w:rFonts w:ascii="Times New Roman" w:hAnsi="Times New Roman" w:cs="Times New Roman"/>
          <w:b/>
          <w:i/>
          <w:sz w:val="24"/>
          <w:szCs w:val="24"/>
        </w:rPr>
        <w:t xml:space="preserve"> ИВО</w:t>
      </w:r>
      <w:r>
        <w:rPr>
          <w:rFonts w:ascii="Times New Roman" w:hAnsi="Times New Roman" w:cs="Times New Roman"/>
          <w:sz w:val="24"/>
          <w:szCs w:val="24"/>
        </w:rPr>
        <w:t xml:space="preserve"> </w:t>
      </w:r>
    </w:p>
    <w:p w14:paraId="63BBA172" w14:textId="77777777" w:rsidR="003D7998" w:rsidRDefault="003D7998" w:rsidP="00F71319">
      <w:pPr>
        <w:spacing w:after="0" w:line="240" w:lineRule="auto"/>
        <w:ind w:firstLine="709"/>
        <w:jc w:val="both"/>
        <w:rPr>
          <w:rFonts w:ascii="Times New Roman" w:hAnsi="Times New Roman" w:cs="Times New Roman"/>
          <w:sz w:val="24"/>
          <w:szCs w:val="24"/>
        </w:rPr>
      </w:pPr>
    </w:p>
    <w:p w14:paraId="5D6C8CE0" w14:textId="28B9A164" w:rsidR="004F2A71" w:rsidRDefault="000F79DF"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Прозрении 297 архетипических Фор (296 Частей и ИВДИВО каждого)</w:t>
      </w:r>
      <w:r w:rsidR="00D300EE">
        <w:rPr>
          <w:rFonts w:ascii="Times New Roman" w:hAnsi="Times New Roman" w:cs="Times New Roman"/>
          <w:sz w:val="24"/>
          <w:szCs w:val="24"/>
        </w:rPr>
        <w:t>, Фора рассчитывается из количества арх.Частей. Вчера стяжали доп.40 Частей и Фор стало в 40 раз больше.</w:t>
      </w:r>
    </w:p>
    <w:p w14:paraId="74713D36" w14:textId="5990FAF3" w:rsidR="00D300EE" w:rsidRDefault="00D300EE"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Фора работает интересным способом: она развивается в геометрической прогрессии – приумножение Синтезом всего во всём. 297 арх.Фор в реализации Прозрением в масштабировании 32-мя архетипами Материи. 33-й архетип – цельность 32-ух архетпов.</w:t>
      </w:r>
    </w:p>
    <w:p w14:paraId="29F8294D" w14:textId="753D5C3D" w:rsidR="00D300EE" w:rsidRDefault="00D300EE"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Результируется действие Прозрения константами, как Синтезом Констант сложившегося у тебя действия. Константа – некая </w:t>
      </w:r>
      <w:r w:rsidR="007452AD">
        <w:rPr>
          <w:rFonts w:ascii="Times New Roman" w:hAnsi="Times New Roman" w:cs="Times New Roman"/>
          <w:sz w:val="24"/>
          <w:szCs w:val="24"/>
        </w:rPr>
        <w:t>постоянная величина. То, что на Форе, на переизбытке ты достиг, итогово это закрепляется Константами. Если ты этими Константами начинаешь в Прозрении пользоваться, у тебя восстанавливается схема действия, когда тебе это необходимо. Выработанные Константы работают, как частности.</w:t>
      </w:r>
    </w:p>
    <w:p w14:paraId="592FF65F" w14:textId="09759D2C" w:rsidR="003D7998" w:rsidRDefault="007452A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Чка Константа – это не автоматизм. Органика. Автоматизм предполагает исполнение одной программы. Мы не автоматы, у автоматов нет свободы Воли. Принцип человечности в ИВ Отце – когда каждый раз не понятно, что получится. Всем раздал одно и то же, а здесь одно, там другое. И вот, пожалуйста, разнообразие жизни.</w:t>
      </w:r>
    </w:p>
    <w:p w14:paraId="001B5C08" w14:textId="471C1F63" w:rsidR="007452AD" w:rsidRDefault="007452AD"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бы мы сводились к автоматизму, всем раздали одинаков</w:t>
      </w:r>
      <w:r w:rsidR="00236007">
        <w:rPr>
          <w:rFonts w:ascii="Times New Roman" w:hAnsi="Times New Roman" w:cs="Times New Roman"/>
          <w:sz w:val="24"/>
          <w:szCs w:val="24"/>
        </w:rPr>
        <w:t>ые Константы</w:t>
      </w:r>
      <w:r>
        <w:rPr>
          <w:rFonts w:ascii="Times New Roman" w:hAnsi="Times New Roman" w:cs="Times New Roman"/>
          <w:sz w:val="24"/>
          <w:szCs w:val="24"/>
        </w:rPr>
        <w:t xml:space="preserve">, все </w:t>
      </w:r>
      <w:r w:rsidR="00236007">
        <w:rPr>
          <w:rFonts w:ascii="Times New Roman" w:hAnsi="Times New Roman" w:cs="Times New Roman"/>
          <w:sz w:val="24"/>
          <w:szCs w:val="24"/>
        </w:rPr>
        <w:t>одинаково, каждый бы исполнил автоматически одинаково. Это чудовищно.</w:t>
      </w:r>
    </w:p>
    <w:p w14:paraId="1CECE325" w14:textId="44E360FB" w:rsidR="00236007" w:rsidRDefault="0023600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Отец даёт всем одинаковые Константы, но у каждого получится что-то своё, в органичности действия наших Частей. Чку ближе не автоматизм исполнения, а органичность действия. Пример действия сердца, почек.</w:t>
      </w:r>
    </w:p>
    <w:p w14:paraId="620C5A05" w14:textId="41CDE431" w:rsidR="00236007" w:rsidRDefault="0023600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значит органика, как естество органичности, присущее </w:t>
      </w:r>
      <w:r w:rsidR="003C3ED7">
        <w:rPr>
          <w:rFonts w:ascii="Times New Roman" w:hAnsi="Times New Roman" w:cs="Times New Roman"/>
          <w:sz w:val="24"/>
          <w:szCs w:val="24"/>
        </w:rPr>
        <w:t>Ч</w:t>
      </w:r>
      <w:r>
        <w:rPr>
          <w:rFonts w:ascii="Times New Roman" w:hAnsi="Times New Roman" w:cs="Times New Roman"/>
          <w:sz w:val="24"/>
          <w:szCs w:val="24"/>
        </w:rPr>
        <w:t>ку. Сегодня состояние одно, Константы вызывают один процесс. К вечеру состояние поменялось, хоп, и результат другой. Пример на биологии тела.</w:t>
      </w:r>
      <w:r w:rsidR="001160B0">
        <w:rPr>
          <w:rFonts w:ascii="Times New Roman" w:hAnsi="Times New Roman" w:cs="Times New Roman"/>
          <w:sz w:val="24"/>
          <w:szCs w:val="24"/>
        </w:rPr>
        <w:t xml:space="preserve"> Меняется состояние – меняется даже почерк.</w:t>
      </w:r>
    </w:p>
    <w:p w14:paraId="40ACB15B" w14:textId="0A5656FC" w:rsidR="00236007" w:rsidRDefault="003C3ED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слове автоматизм (слепок) есть определённая опасность для Чка.</w:t>
      </w:r>
    </w:p>
    <w:p w14:paraId="12B81454" w14:textId="6F0045F0" w:rsidR="003C3ED7" w:rsidRDefault="003C3ED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Константы не работают без нас, отдельно от нас. Чк не повторяет одинаково. Что поменялось? Ты поменялся! Каждый день ты просыпаешься другой. «И будет новый день и новый Свет, и мы не умрём, но изменимся!».</w:t>
      </w:r>
    </w:p>
    <w:p w14:paraId="15E793CE" w14:textId="5E28A0A9" w:rsidR="003C3ED7" w:rsidRDefault="003C3ED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 уводят от технологичности роботов. День сурка.</w:t>
      </w:r>
    </w:p>
    <w:p w14:paraId="57A861D6" w14:textId="38120C59" w:rsidR="003C3ED7" w:rsidRDefault="003C3ED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стал другим, остался опыт.</w:t>
      </w:r>
    </w:p>
    <w:p w14:paraId="27709251" w14:textId="7A38B227" w:rsidR="003C3ED7" w:rsidRDefault="003C3ED7"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 Что надо сделать, чтоб стать другим, и завтра начать действовать по-дру</w:t>
      </w:r>
      <w:r w:rsidR="005E1060">
        <w:rPr>
          <w:rFonts w:ascii="Times New Roman" w:hAnsi="Times New Roman" w:cs="Times New Roman"/>
          <w:sz w:val="24"/>
          <w:szCs w:val="24"/>
        </w:rPr>
        <w:t>гому (с точки зрения Части Вечность). Надо этот день завершать с АС КХ. Выходить к Учителю, говорить о делах, которые завершил, просишь ночную учёбу. Тогда утром встаёшь другой. Традиция Посвящённых восстановлена. Пора себя вести, как Посвящённые.</w:t>
      </w:r>
    </w:p>
    <w:p w14:paraId="246FFADF" w14:textId="77777777" w:rsidR="005E1060" w:rsidRDefault="005E1060"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желаете уйти с разбалансировки действий, не ведущих к результату, надо АС КХ честно сказать. </w:t>
      </w:r>
    </w:p>
    <w:p w14:paraId="6C178B96" w14:textId="24EFC2A4" w:rsidR="005E1060" w:rsidRDefault="005E1060"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Аватарессы меняют нас. В Праогнях Аватарессы Синтеза работают с нами. АС Юлиана работает с норовом. Конь на скаку – это состояние Духа, близкое к бунту. Аватарессы перестраивают негативные состояния. Чтобы перестроить, надо дать себе в этом отчёт.</w:t>
      </w:r>
    </w:p>
    <w:p w14:paraId="1D0ACC85" w14:textId="442ACB84" w:rsidR="005E1060" w:rsidRDefault="005E1060"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Планировать лучше с вечера, после завершения отчёта за текущий день. Регулярность, ответственность, отчёт.</w:t>
      </w:r>
      <w:r w:rsidR="000139E1">
        <w:rPr>
          <w:rFonts w:ascii="Times New Roman" w:hAnsi="Times New Roman" w:cs="Times New Roman"/>
          <w:sz w:val="24"/>
          <w:szCs w:val="24"/>
        </w:rPr>
        <w:t xml:space="preserve"> ЭП заряд (О,Д,С,Э) неиспользованный сдать АС КХ. Надо на день обновлять весь объём Огня и Синтеза у ИВО.</w:t>
      </w:r>
    </w:p>
    <w:p w14:paraId="38CE704E" w14:textId="4FBE3D5C" w:rsidR="000139E1" w:rsidRDefault="000139E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различать Огонь. Более эффективное действие в данном случае: эффективнее вывернуть ситуацию так, чтобы этот Огонь записался Синтезом, чтоб в неиспользованный Огонь АС КХ записал Синтез. Вы какой Огонь имеете в виду? Он где?</w:t>
      </w:r>
    </w:p>
    <w:p w14:paraId="5044C657" w14:textId="5D826BC7" w:rsidR="000139E1" w:rsidRDefault="000139E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 Отца есть неоформленный Огонь Отца, как основа, ОМ, огненная составляющая ИВДИВО. Мы в нём нуждаемся.</w:t>
      </w:r>
    </w:p>
    <w:p w14:paraId="6F6D9578" w14:textId="10002105" w:rsidR="000139E1" w:rsidRPr="000139E1" w:rsidRDefault="000139E1" w:rsidP="00F71319">
      <w:pPr>
        <w:spacing w:after="0" w:line="240" w:lineRule="auto"/>
        <w:ind w:firstLine="709"/>
        <w:jc w:val="both"/>
        <w:rPr>
          <w:rFonts w:ascii="Times New Roman" w:hAnsi="Times New Roman" w:cs="Times New Roman"/>
          <w:b/>
          <w:i/>
          <w:sz w:val="24"/>
          <w:szCs w:val="24"/>
        </w:rPr>
      </w:pPr>
      <w:r w:rsidRPr="000139E1">
        <w:rPr>
          <w:rFonts w:ascii="Times New Roman" w:hAnsi="Times New Roman" w:cs="Times New Roman"/>
          <w:b/>
          <w:i/>
          <w:sz w:val="24"/>
          <w:szCs w:val="24"/>
        </w:rPr>
        <w:t>Заинтересуйтесь тематикой Огня с АС Валентином Ириной</w:t>
      </w:r>
      <w:r>
        <w:rPr>
          <w:rFonts w:ascii="Times New Roman" w:hAnsi="Times New Roman" w:cs="Times New Roman"/>
          <w:b/>
          <w:i/>
          <w:sz w:val="24"/>
          <w:szCs w:val="24"/>
        </w:rPr>
        <w:t>. 256 Огней, Огонь ИВО, Огонь 43 Синтеза, Огонь выражений, Огонь Созидания, Огонь Константы.</w:t>
      </w:r>
    </w:p>
    <w:p w14:paraId="788809A9" w14:textId="3B8C62D9" w:rsidR="003C3ED7" w:rsidRDefault="000139E1"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Мории просим Огонь, и если по личному </w:t>
      </w:r>
      <w:r w:rsidR="00203C6A">
        <w:rPr>
          <w:rFonts w:ascii="Times New Roman" w:hAnsi="Times New Roman" w:cs="Times New Roman"/>
          <w:sz w:val="24"/>
          <w:szCs w:val="24"/>
        </w:rPr>
        <w:t>что-то не можем сделать, то даст Огонь ракурсом Могущества, не Мудрости.</w:t>
      </w:r>
    </w:p>
    <w:p w14:paraId="13B8EEDC" w14:textId="44955DD0" w:rsidR="00203C6A" w:rsidRDefault="00203C6A"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компетенции направлять на то, как Огни разные работают. Скажут: «Огонь», первый вопрос: «Какой?». Кто нам всем расскажет, как Огни работают? У нас Огонь ДК чтоб общаться с АС Валентином Ириной.</w:t>
      </w:r>
    </w:p>
    <w:p w14:paraId="313CC21D" w14:textId="4E33CB29" w:rsidR="00203C6A" w:rsidRDefault="00203C6A"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ИВ Отцу мы по Подобию, как Омега, вытягиваемся, а к АС по компетенции выходим. Сначала надо возжечься Совершенством Синтеза, это сложная Часть, она должна ещё родиться. Сначала в Праогонь. </w:t>
      </w:r>
    </w:p>
    <w:p w14:paraId="3405C7A0" w14:textId="54EC70EB" w:rsidR="00203C6A" w:rsidRDefault="00203C6A"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Состояние Пра – переход в новое. Попрозревать это.</w:t>
      </w:r>
    </w:p>
    <w:p w14:paraId="0DB4D6DE" w14:textId="64F03F84" w:rsidR="00203C6A" w:rsidRDefault="00203C6A"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Месяц после Синтеза Авата</w:t>
      </w:r>
      <w:r w:rsidR="003A04A8">
        <w:rPr>
          <w:rFonts w:ascii="Times New Roman" w:hAnsi="Times New Roman" w:cs="Times New Roman"/>
          <w:sz w:val="24"/>
          <w:szCs w:val="24"/>
        </w:rPr>
        <w:t>ры 43 Синтеза будкут с нами работать.</w:t>
      </w:r>
    </w:p>
    <w:p w14:paraId="6FC184CA" w14:textId="08C2F7B7" w:rsidR="003A04A8" w:rsidRDefault="003A04A8"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нацизме, терроризме, Бен Ладене, Афганистан. Об Украине как цивилизации Воли, аннигилированной Отцом.</w:t>
      </w:r>
    </w:p>
    <w:p w14:paraId="3AA5EDFD" w14:textId="41675B49" w:rsidR="003A04A8" w:rsidRDefault="003A04A8"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Заниматься своим должностным Огнём и Синтезом.</w:t>
      </w:r>
    </w:p>
    <w:p w14:paraId="76B441BD" w14:textId="288D7F36" w:rsidR="003D7998" w:rsidRDefault="004F2A71" w:rsidP="00F71319">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 xml:space="preserve">Практика </w:t>
      </w:r>
      <w:r w:rsidR="003D7998">
        <w:rPr>
          <w:rFonts w:ascii="Times New Roman" w:hAnsi="Times New Roman" w:cs="Times New Roman"/>
          <w:b/>
          <w:sz w:val="24"/>
          <w:szCs w:val="24"/>
        </w:rPr>
        <w:t>6</w:t>
      </w:r>
      <w:r>
        <w:rPr>
          <w:rFonts w:ascii="Times New Roman" w:hAnsi="Times New Roman" w:cs="Times New Roman"/>
          <w:b/>
          <w:sz w:val="24"/>
          <w:szCs w:val="24"/>
        </w:rPr>
        <w:t xml:space="preserve">. </w:t>
      </w:r>
      <w:r w:rsidR="003A04A8">
        <w:rPr>
          <w:rFonts w:ascii="Times New Roman" w:hAnsi="Times New Roman" w:cs="Times New Roman"/>
          <w:b/>
          <w:i/>
          <w:sz w:val="24"/>
          <w:szCs w:val="24"/>
        </w:rPr>
        <w:t>2</w:t>
      </w:r>
      <w:r>
        <w:rPr>
          <w:rFonts w:ascii="Times New Roman" w:hAnsi="Times New Roman" w:cs="Times New Roman"/>
          <w:b/>
          <w:i/>
          <w:sz w:val="24"/>
          <w:szCs w:val="24"/>
        </w:rPr>
        <w:t>:</w:t>
      </w:r>
      <w:r w:rsidR="003A04A8">
        <w:rPr>
          <w:rFonts w:ascii="Times New Roman" w:hAnsi="Times New Roman" w:cs="Times New Roman"/>
          <w:b/>
          <w:i/>
          <w:sz w:val="24"/>
          <w:szCs w:val="24"/>
        </w:rPr>
        <w:t>18</w:t>
      </w:r>
      <w:r w:rsidRPr="007D332E">
        <w:rPr>
          <w:rFonts w:ascii="Times New Roman" w:hAnsi="Times New Roman" w:cs="Times New Roman"/>
          <w:b/>
          <w:i/>
          <w:sz w:val="24"/>
          <w:szCs w:val="24"/>
        </w:rPr>
        <w:t>:</w:t>
      </w:r>
      <w:r w:rsidR="003A04A8">
        <w:rPr>
          <w:rFonts w:ascii="Times New Roman" w:hAnsi="Times New Roman" w:cs="Times New Roman"/>
          <w:b/>
          <w:i/>
          <w:sz w:val="24"/>
          <w:szCs w:val="24"/>
        </w:rPr>
        <w:t>06</w:t>
      </w:r>
      <w:r w:rsidRPr="007D332E">
        <w:rPr>
          <w:rFonts w:ascii="Times New Roman" w:hAnsi="Times New Roman" w:cs="Times New Roman"/>
          <w:b/>
          <w:i/>
          <w:sz w:val="24"/>
          <w:szCs w:val="24"/>
        </w:rPr>
        <w:t xml:space="preserve"> – </w:t>
      </w:r>
      <w:r w:rsidR="003A04A8">
        <w:rPr>
          <w:rFonts w:ascii="Times New Roman" w:hAnsi="Times New Roman" w:cs="Times New Roman"/>
          <w:b/>
          <w:i/>
          <w:sz w:val="24"/>
          <w:szCs w:val="24"/>
        </w:rPr>
        <w:t>2</w:t>
      </w:r>
      <w:r w:rsidRPr="007D332E">
        <w:rPr>
          <w:rFonts w:ascii="Times New Roman" w:hAnsi="Times New Roman" w:cs="Times New Roman"/>
          <w:b/>
          <w:i/>
          <w:sz w:val="24"/>
          <w:szCs w:val="24"/>
        </w:rPr>
        <w:t>:</w:t>
      </w:r>
      <w:r w:rsidR="003A04A8">
        <w:rPr>
          <w:rFonts w:ascii="Times New Roman" w:hAnsi="Times New Roman" w:cs="Times New Roman"/>
          <w:b/>
          <w:i/>
          <w:sz w:val="24"/>
          <w:szCs w:val="24"/>
        </w:rPr>
        <w:t>26</w:t>
      </w:r>
      <w:r w:rsidRPr="007D332E">
        <w:rPr>
          <w:rFonts w:ascii="Times New Roman" w:hAnsi="Times New Roman" w:cs="Times New Roman"/>
          <w:b/>
          <w:i/>
          <w:sz w:val="24"/>
          <w:szCs w:val="24"/>
        </w:rPr>
        <w:t>:</w:t>
      </w:r>
      <w:r>
        <w:rPr>
          <w:rFonts w:ascii="Times New Roman" w:hAnsi="Times New Roman" w:cs="Times New Roman"/>
          <w:b/>
          <w:i/>
          <w:sz w:val="24"/>
          <w:szCs w:val="24"/>
        </w:rPr>
        <w:t>4</w:t>
      </w:r>
      <w:r w:rsidR="003A04A8">
        <w:rPr>
          <w:rFonts w:ascii="Times New Roman" w:hAnsi="Times New Roman" w:cs="Times New Roman"/>
          <w:b/>
          <w:i/>
          <w:sz w:val="24"/>
          <w:szCs w:val="24"/>
        </w:rPr>
        <w:t>0 Мг Цивилизация единая Синтеза Чел-ва Землян.</w:t>
      </w:r>
    </w:p>
    <w:p w14:paraId="4B2C1BE1" w14:textId="4DAB0446" w:rsidR="006B65BC" w:rsidRDefault="003A04A8"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Практика 7. </w:t>
      </w:r>
      <w:r>
        <w:rPr>
          <w:rFonts w:ascii="Times New Roman" w:hAnsi="Times New Roman" w:cs="Times New Roman"/>
          <w:b/>
          <w:i/>
          <w:sz w:val="24"/>
          <w:szCs w:val="24"/>
        </w:rPr>
        <w:t>2:20</w:t>
      </w:r>
      <w:r w:rsidRPr="007D332E">
        <w:rPr>
          <w:rFonts w:ascii="Times New Roman" w:hAnsi="Times New Roman" w:cs="Times New Roman"/>
          <w:b/>
          <w:i/>
          <w:sz w:val="24"/>
          <w:szCs w:val="24"/>
        </w:rPr>
        <w:t>:</w:t>
      </w:r>
      <w:r>
        <w:rPr>
          <w:rFonts w:ascii="Times New Roman" w:hAnsi="Times New Roman" w:cs="Times New Roman"/>
          <w:b/>
          <w:i/>
          <w:sz w:val="24"/>
          <w:szCs w:val="24"/>
        </w:rPr>
        <w:t>50</w:t>
      </w:r>
      <w:r w:rsidRPr="007D332E">
        <w:rPr>
          <w:rFonts w:ascii="Times New Roman" w:hAnsi="Times New Roman" w:cs="Times New Roman"/>
          <w:b/>
          <w:i/>
          <w:sz w:val="24"/>
          <w:szCs w:val="24"/>
        </w:rPr>
        <w:t xml:space="preserve"> – </w:t>
      </w:r>
      <w:r>
        <w:rPr>
          <w:rFonts w:ascii="Times New Roman" w:hAnsi="Times New Roman" w:cs="Times New Roman"/>
          <w:b/>
          <w:i/>
          <w:sz w:val="24"/>
          <w:szCs w:val="24"/>
        </w:rPr>
        <w:t>2</w:t>
      </w:r>
      <w:r w:rsidRPr="007D332E">
        <w:rPr>
          <w:rFonts w:ascii="Times New Roman" w:hAnsi="Times New Roman" w:cs="Times New Roman"/>
          <w:b/>
          <w:i/>
          <w:sz w:val="24"/>
          <w:szCs w:val="24"/>
        </w:rPr>
        <w:t>:</w:t>
      </w:r>
      <w:r>
        <w:rPr>
          <w:rFonts w:ascii="Times New Roman" w:hAnsi="Times New Roman" w:cs="Times New Roman"/>
          <w:b/>
          <w:i/>
          <w:sz w:val="24"/>
          <w:szCs w:val="24"/>
        </w:rPr>
        <w:t>36</w:t>
      </w:r>
      <w:r w:rsidRPr="007D332E">
        <w:rPr>
          <w:rFonts w:ascii="Times New Roman" w:hAnsi="Times New Roman" w:cs="Times New Roman"/>
          <w:b/>
          <w:i/>
          <w:sz w:val="24"/>
          <w:szCs w:val="24"/>
        </w:rPr>
        <w:t>:</w:t>
      </w:r>
      <w:r>
        <w:rPr>
          <w:rFonts w:ascii="Times New Roman" w:hAnsi="Times New Roman" w:cs="Times New Roman"/>
          <w:b/>
          <w:i/>
          <w:sz w:val="24"/>
          <w:szCs w:val="24"/>
        </w:rPr>
        <w:t>28 Итоговая.</w:t>
      </w:r>
    </w:p>
    <w:p w14:paraId="763660B9" w14:textId="34CFC068" w:rsidR="006B65BC" w:rsidRDefault="006B65BC" w:rsidP="00F713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Рекомендация: </w:t>
      </w:r>
      <w:r w:rsidR="00AA2003">
        <w:rPr>
          <w:rFonts w:ascii="Times New Roman" w:hAnsi="Times New Roman" w:cs="Times New Roman"/>
          <w:sz w:val="24"/>
          <w:szCs w:val="24"/>
        </w:rPr>
        <w:t xml:space="preserve">сегодня-завтра </w:t>
      </w:r>
      <w:r>
        <w:rPr>
          <w:rFonts w:ascii="Times New Roman" w:hAnsi="Times New Roman" w:cs="Times New Roman"/>
          <w:sz w:val="24"/>
          <w:szCs w:val="24"/>
        </w:rPr>
        <w:t>самостоятельно стяжать</w:t>
      </w:r>
      <w:r w:rsidR="00996882">
        <w:rPr>
          <w:rFonts w:ascii="Times New Roman" w:hAnsi="Times New Roman" w:cs="Times New Roman"/>
          <w:sz w:val="24"/>
          <w:szCs w:val="24"/>
        </w:rPr>
        <w:t xml:space="preserve"> Архетипическое Прозрение,</w:t>
      </w:r>
      <w:r>
        <w:rPr>
          <w:rFonts w:ascii="Times New Roman" w:hAnsi="Times New Roman" w:cs="Times New Roman"/>
          <w:sz w:val="24"/>
          <w:szCs w:val="24"/>
        </w:rPr>
        <w:t xml:space="preserve"> Ар</w:t>
      </w:r>
      <w:r w:rsidR="00996882">
        <w:rPr>
          <w:rFonts w:ascii="Times New Roman" w:hAnsi="Times New Roman" w:cs="Times New Roman"/>
          <w:sz w:val="24"/>
          <w:szCs w:val="24"/>
        </w:rPr>
        <w:t>хетипическое</w:t>
      </w:r>
      <w:r>
        <w:rPr>
          <w:rFonts w:ascii="Times New Roman" w:hAnsi="Times New Roman" w:cs="Times New Roman"/>
          <w:sz w:val="24"/>
          <w:szCs w:val="24"/>
        </w:rPr>
        <w:t xml:space="preserve"> Сердце и Архетипический Разум из ядра 43 Синтеза, по Распоряжениям.</w:t>
      </w:r>
    </w:p>
    <w:p w14:paraId="04C404F9" w14:textId="77777777" w:rsidR="00807476" w:rsidRDefault="00807476" w:rsidP="00807476">
      <w:pPr>
        <w:spacing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Набор: Аватар 8цы ИВО каждого, Югра, Фоминых Ирина</w:t>
      </w:r>
    </w:p>
    <w:sectPr w:rsidR="0080747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AB48" w14:textId="77777777" w:rsidR="00A01CB0" w:rsidRDefault="00A01CB0" w:rsidP="00764D9C">
      <w:pPr>
        <w:spacing w:after="0" w:line="240" w:lineRule="auto"/>
      </w:pPr>
      <w:r>
        <w:separator/>
      </w:r>
    </w:p>
  </w:endnote>
  <w:endnote w:type="continuationSeparator" w:id="0">
    <w:p w14:paraId="61C53EF2" w14:textId="77777777" w:rsidR="00A01CB0" w:rsidRDefault="00A01CB0" w:rsidP="0076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C303" w14:textId="77777777" w:rsidR="00A01CB0" w:rsidRDefault="00A01CB0" w:rsidP="00764D9C">
      <w:pPr>
        <w:spacing w:after="0" w:line="240" w:lineRule="auto"/>
      </w:pPr>
      <w:r>
        <w:separator/>
      </w:r>
    </w:p>
  </w:footnote>
  <w:footnote w:type="continuationSeparator" w:id="0">
    <w:p w14:paraId="1D6F43C1" w14:textId="77777777" w:rsidR="00A01CB0" w:rsidRDefault="00A01CB0" w:rsidP="0076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D705" w14:textId="012BD6AA" w:rsidR="00D655E7" w:rsidRDefault="00D655E7">
    <w:pPr>
      <w:pStyle w:val="a3"/>
    </w:pPr>
    <w:r>
      <w:t>43 Синтез ИВО г. Нижневартовск 2022-03-12-13 Подразделение Югра</w:t>
    </w:r>
  </w:p>
  <w:p w14:paraId="0C29B598" w14:textId="534D059F" w:rsidR="00D655E7" w:rsidRDefault="00D655E7">
    <w:pPr>
      <w:pStyle w:val="a3"/>
    </w:pPr>
    <w:r>
      <w:t xml:space="preserve">                                            Владыка Синтеза Бессонова Елена</w:t>
    </w:r>
  </w:p>
  <w:p w14:paraId="41367619" w14:textId="4DAD0EB3" w:rsidR="00D655E7" w:rsidRDefault="00D655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9B8"/>
    <w:multiLevelType w:val="hybridMultilevel"/>
    <w:tmpl w:val="553EA6FC"/>
    <w:lvl w:ilvl="0" w:tplc="66FAD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154D9E"/>
    <w:multiLevelType w:val="hybridMultilevel"/>
    <w:tmpl w:val="1F263AF6"/>
    <w:lvl w:ilvl="0" w:tplc="DAC42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CD1"/>
    <w:rsid w:val="00013490"/>
    <w:rsid w:val="000139E1"/>
    <w:rsid w:val="00014281"/>
    <w:rsid w:val="00033784"/>
    <w:rsid w:val="0003601B"/>
    <w:rsid w:val="00055B74"/>
    <w:rsid w:val="000928F8"/>
    <w:rsid w:val="000B4472"/>
    <w:rsid w:val="000B456D"/>
    <w:rsid w:val="000C1D52"/>
    <w:rsid w:val="000E560D"/>
    <w:rsid w:val="000F79DF"/>
    <w:rsid w:val="001157A0"/>
    <w:rsid w:val="001160B0"/>
    <w:rsid w:val="001554DB"/>
    <w:rsid w:val="00186C25"/>
    <w:rsid w:val="00190D7C"/>
    <w:rsid w:val="00194EFB"/>
    <w:rsid w:val="001A4646"/>
    <w:rsid w:val="001B24A6"/>
    <w:rsid w:val="001E3D77"/>
    <w:rsid w:val="00203C6A"/>
    <w:rsid w:val="00231C3D"/>
    <w:rsid w:val="00236007"/>
    <w:rsid w:val="0026329F"/>
    <w:rsid w:val="00287A5B"/>
    <w:rsid w:val="002D41E8"/>
    <w:rsid w:val="002F3A52"/>
    <w:rsid w:val="002F5944"/>
    <w:rsid w:val="003635A3"/>
    <w:rsid w:val="003A04A8"/>
    <w:rsid w:val="003A3506"/>
    <w:rsid w:val="003C3ED7"/>
    <w:rsid w:val="003D7998"/>
    <w:rsid w:val="00410C8D"/>
    <w:rsid w:val="00434676"/>
    <w:rsid w:val="00492254"/>
    <w:rsid w:val="00497386"/>
    <w:rsid w:val="004B0ECF"/>
    <w:rsid w:val="004F14D5"/>
    <w:rsid w:val="004F2A71"/>
    <w:rsid w:val="005230DE"/>
    <w:rsid w:val="0052494E"/>
    <w:rsid w:val="00531059"/>
    <w:rsid w:val="005519F1"/>
    <w:rsid w:val="00556FFF"/>
    <w:rsid w:val="00565838"/>
    <w:rsid w:val="0058107D"/>
    <w:rsid w:val="00583D91"/>
    <w:rsid w:val="005C72EA"/>
    <w:rsid w:val="005D3CCE"/>
    <w:rsid w:val="005E1060"/>
    <w:rsid w:val="00610852"/>
    <w:rsid w:val="00641A2A"/>
    <w:rsid w:val="00652389"/>
    <w:rsid w:val="0067201C"/>
    <w:rsid w:val="00672DC6"/>
    <w:rsid w:val="0068430A"/>
    <w:rsid w:val="00684C26"/>
    <w:rsid w:val="006902BA"/>
    <w:rsid w:val="006B55F5"/>
    <w:rsid w:val="006B65BC"/>
    <w:rsid w:val="006C36FD"/>
    <w:rsid w:val="007108E6"/>
    <w:rsid w:val="00744D1B"/>
    <w:rsid w:val="007452AD"/>
    <w:rsid w:val="00764D9C"/>
    <w:rsid w:val="00790BDF"/>
    <w:rsid w:val="007B0FA6"/>
    <w:rsid w:val="007C1E57"/>
    <w:rsid w:val="007C50C2"/>
    <w:rsid w:val="007D2FB2"/>
    <w:rsid w:val="007D332E"/>
    <w:rsid w:val="007D5FE8"/>
    <w:rsid w:val="007F1182"/>
    <w:rsid w:val="0080339F"/>
    <w:rsid w:val="00806378"/>
    <w:rsid w:val="00807476"/>
    <w:rsid w:val="00817F80"/>
    <w:rsid w:val="00855CAC"/>
    <w:rsid w:val="008606C9"/>
    <w:rsid w:val="00862CA9"/>
    <w:rsid w:val="008734D7"/>
    <w:rsid w:val="008C7318"/>
    <w:rsid w:val="008F5EFB"/>
    <w:rsid w:val="00946EFE"/>
    <w:rsid w:val="009604D7"/>
    <w:rsid w:val="00996882"/>
    <w:rsid w:val="009A45EB"/>
    <w:rsid w:val="009B502C"/>
    <w:rsid w:val="009B7FFA"/>
    <w:rsid w:val="009C3C8A"/>
    <w:rsid w:val="009C69A6"/>
    <w:rsid w:val="009E380C"/>
    <w:rsid w:val="009E469E"/>
    <w:rsid w:val="009F3CC3"/>
    <w:rsid w:val="00A01CB0"/>
    <w:rsid w:val="00A050F9"/>
    <w:rsid w:val="00A073E4"/>
    <w:rsid w:val="00A45D02"/>
    <w:rsid w:val="00A64953"/>
    <w:rsid w:val="00A743F6"/>
    <w:rsid w:val="00A77C8D"/>
    <w:rsid w:val="00A8285D"/>
    <w:rsid w:val="00A931A5"/>
    <w:rsid w:val="00AA2003"/>
    <w:rsid w:val="00AA677D"/>
    <w:rsid w:val="00AB1300"/>
    <w:rsid w:val="00AD2D2A"/>
    <w:rsid w:val="00B225E2"/>
    <w:rsid w:val="00B234AE"/>
    <w:rsid w:val="00B30C18"/>
    <w:rsid w:val="00B52FCF"/>
    <w:rsid w:val="00B554C3"/>
    <w:rsid w:val="00B77C0D"/>
    <w:rsid w:val="00C06C3D"/>
    <w:rsid w:val="00C4740E"/>
    <w:rsid w:val="00C55D41"/>
    <w:rsid w:val="00C63A2C"/>
    <w:rsid w:val="00C66FE1"/>
    <w:rsid w:val="00C917FC"/>
    <w:rsid w:val="00C9780B"/>
    <w:rsid w:val="00CC0CD1"/>
    <w:rsid w:val="00CD524F"/>
    <w:rsid w:val="00D01694"/>
    <w:rsid w:val="00D12EED"/>
    <w:rsid w:val="00D300EE"/>
    <w:rsid w:val="00D3745F"/>
    <w:rsid w:val="00D45265"/>
    <w:rsid w:val="00D50DD0"/>
    <w:rsid w:val="00D655E7"/>
    <w:rsid w:val="00D71B8F"/>
    <w:rsid w:val="00D73AE0"/>
    <w:rsid w:val="00D95A70"/>
    <w:rsid w:val="00DE6D41"/>
    <w:rsid w:val="00E03A23"/>
    <w:rsid w:val="00E03DCC"/>
    <w:rsid w:val="00E04A55"/>
    <w:rsid w:val="00E75A24"/>
    <w:rsid w:val="00E91C37"/>
    <w:rsid w:val="00EA4834"/>
    <w:rsid w:val="00EC4A56"/>
    <w:rsid w:val="00ED2846"/>
    <w:rsid w:val="00ED2E54"/>
    <w:rsid w:val="00EE447D"/>
    <w:rsid w:val="00F00C5C"/>
    <w:rsid w:val="00F13F0B"/>
    <w:rsid w:val="00F43DC5"/>
    <w:rsid w:val="00F60295"/>
    <w:rsid w:val="00F67BE6"/>
    <w:rsid w:val="00F70E5C"/>
    <w:rsid w:val="00F71319"/>
    <w:rsid w:val="00F86B48"/>
    <w:rsid w:val="00FA551A"/>
    <w:rsid w:val="00FB6351"/>
    <w:rsid w:val="00FC415E"/>
    <w:rsid w:val="00FD0B21"/>
    <w:rsid w:val="00FD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0E39"/>
  <w15:docId w15:val="{C756312D-CDB8-4402-8A5B-09048E38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D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4D9C"/>
  </w:style>
  <w:style w:type="paragraph" w:styleId="a5">
    <w:name w:val="footer"/>
    <w:basedOn w:val="a"/>
    <w:link w:val="a6"/>
    <w:uiPriority w:val="99"/>
    <w:unhideWhenUsed/>
    <w:rsid w:val="00764D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4D9C"/>
  </w:style>
  <w:style w:type="paragraph" w:styleId="a7">
    <w:name w:val="List Paragraph"/>
    <w:basedOn w:val="a"/>
    <w:uiPriority w:val="34"/>
    <w:qFormat/>
    <w:rsid w:val="0005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8664</TotalTime>
  <Pages>14</Pages>
  <Words>6858</Words>
  <Characters>39096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Lepestkov Lev</cp:lastModifiedBy>
  <cp:revision>59</cp:revision>
  <dcterms:created xsi:type="dcterms:W3CDTF">2022-03-22T14:02:00Z</dcterms:created>
  <dcterms:modified xsi:type="dcterms:W3CDTF">2022-03-29T01:52:00Z</dcterms:modified>
</cp:coreProperties>
</file>